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B5D" w:rsidRDefault="00AE6B5D" w:rsidP="005F0A6C">
      <w:pPr>
        <w:jc w:val="center"/>
      </w:pPr>
    </w:p>
    <w:p w:rsidR="00FB52EC" w:rsidRPr="00C20E97" w:rsidRDefault="00FB52EC" w:rsidP="005F0A6C">
      <w:pPr>
        <w:jc w:val="center"/>
        <w:rPr>
          <w:lang w:val="en-US"/>
        </w:rPr>
      </w:pPr>
    </w:p>
    <w:tbl>
      <w:tblPr>
        <w:tblW w:w="1362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3"/>
        <w:gridCol w:w="6946"/>
        <w:gridCol w:w="1984"/>
        <w:gridCol w:w="2727"/>
      </w:tblGrid>
      <w:tr w:rsidR="00071D66" w:rsidRPr="00287B3C" w:rsidTr="00071D66"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071D66" w:rsidP="0092310A">
            <w:pPr>
              <w:pStyle w:val="a7"/>
              <w:spacing w:before="0" w:beforeAutospacing="0" w:after="150" w:afterAutospacing="0" w:line="360" w:lineRule="atLeast"/>
              <w:jc w:val="center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Информация о ходе рассмотрения обращений граждан</w:t>
            </w:r>
            <w:r w:rsidR="005D6A0B" w:rsidRPr="00287B3C">
              <w:rPr>
                <w:color w:val="444444"/>
              </w:rPr>
              <w:t xml:space="preserve"> за </w:t>
            </w:r>
            <w:r w:rsidR="0092310A">
              <w:rPr>
                <w:color w:val="444444"/>
              </w:rPr>
              <w:t>4</w:t>
            </w:r>
            <w:bookmarkStart w:id="0" w:name="_GoBack"/>
            <w:bookmarkEnd w:id="0"/>
            <w:r w:rsidR="00BE135B">
              <w:rPr>
                <w:color w:val="444444"/>
              </w:rPr>
              <w:t xml:space="preserve"> квартал </w:t>
            </w:r>
            <w:r w:rsidR="005D6A0B" w:rsidRPr="00287B3C">
              <w:rPr>
                <w:color w:val="444444"/>
              </w:rPr>
              <w:t xml:space="preserve"> 202</w:t>
            </w:r>
            <w:r w:rsidR="00BE135B">
              <w:rPr>
                <w:color w:val="444444"/>
              </w:rPr>
              <w:t>4</w:t>
            </w:r>
            <w:r w:rsidRPr="00287B3C">
              <w:rPr>
                <w:color w:val="444444"/>
              </w:rPr>
              <w:t xml:space="preserve"> год</w:t>
            </w:r>
            <w:r w:rsidR="00BE135B">
              <w:rPr>
                <w:color w:val="444444"/>
              </w:rPr>
              <w:t>а</w:t>
            </w:r>
          </w:p>
        </w:tc>
      </w:tr>
      <w:tr w:rsidR="00587CCD" w:rsidRPr="00287B3C" w:rsidTr="00E475AB">
        <w:tc>
          <w:tcPr>
            <w:tcW w:w="1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071D66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№ обращения</w:t>
            </w:r>
          </w:p>
          <w:p w:rsidR="00071D66" w:rsidRPr="00287B3C" w:rsidRDefault="00071D66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Дата регистрации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071D66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Краткое содержание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Default="00071D66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Ответственное лицо</w:t>
            </w:r>
          </w:p>
          <w:p w:rsidR="00B00FFA" w:rsidRPr="00287B3C" w:rsidRDefault="00B00FFA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071D66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Статус исполнения</w:t>
            </w:r>
          </w:p>
        </w:tc>
      </w:tr>
      <w:tr w:rsidR="00587CCD" w:rsidRPr="00287B3C" w:rsidTr="00287B3C">
        <w:tc>
          <w:tcPr>
            <w:tcW w:w="19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793931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  93.2</w:t>
            </w:r>
            <w:r w:rsidR="00BE135B">
              <w:rPr>
                <w:color w:val="444444"/>
              </w:rPr>
              <w:t>8</w:t>
            </w:r>
            <w:r w:rsidR="00071D66" w:rsidRPr="00287B3C">
              <w:rPr>
                <w:color w:val="444444"/>
              </w:rPr>
              <w:t>-ОГ/</w:t>
            </w:r>
            <w:r w:rsidR="000044A0">
              <w:rPr>
                <w:color w:val="444444"/>
              </w:rPr>
              <w:t>5</w:t>
            </w:r>
            <w:r w:rsidR="00071D66" w:rsidRPr="00287B3C">
              <w:rPr>
                <w:color w:val="444444"/>
              </w:rPr>
              <w:t xml:space="preserve"> от</w:t>
            </w:r>
          </w:p>
          <w:p w:rsidR="00071D66" w:rsidRPr="00287B3C" w:rsidRDefault="00BE135B" w:rsidP="000044A0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>
              <w:rPr>
                <w:color w:val="444444"/>
              </w:rPr>
              <w:t xml:space="preserve">   </w:t>
            </w:r>
            <w:r w:rsidR="00C20E97">
              <w:rPr>
                <w:color w:val="444444"/>
              </w:rPr>
              <w:t>1</w:t>
            </w:r>
            <w:r w:rsidR="000044A0">
              <w:rPr>
                <w:color w:val="444444"/>
              </w:rPr>
              <w:t>2.11</w:t>
            </w:r>
            <w:r>
              <w:rPr>
                <w:color w:val="444444"/>
              </w:rPr>
              <w:t>.2024</w:t>
            </w:r>
          </w:p>
        </w:tc>
        <w:tc>
          <w:tcPr>
            <w:tcW w:w="69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0B38AF" w:rsidP="009E173E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Обращение по вопросу  принятия  мер по нарушениям правил благоустройства в части нарушения содержания домашних животных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E475AB" w:rsidP="00C20E97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>
              <w:rPr>
                <w:color w:val="444444"/>
              </w:rPr>
              <w:t>Курбанова Р.Р.</w:t>
            </w:r>
          </w:p>
        </w:tc>
        <w:tc>
          <w:tcPr>
            <w:tcW w:w="2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71D66" w:rsidRPr="00287B3C" w:rsidRDefault="00E475AB" w:rsidP="000044A0">
            <w:pPr>
              <w:pStyle w:val="a7"/>
              <w:spacing w:before="0" w:beforeAutospacing="0" w:after="150" w:afterAutospacing="0" w:line="360" w:lineRule="atLeast"/>
              <w:textAlignment w:val="baseline"/>
              <w:rPr>
                <w:color w:val="444444"/>
              </w:rPr>
            </w:pPr>
            <w:r w:rsidRPr="00287B3C">
              <w:rPr>
                <w:color w:val="444444"/>
              </w:rPr>
              <w:t>Поддержано 93.2</w:t>
            </w:r>
            <w:r>
              <w:rPr>
                <w:color w:val="444444"/>
              </w:rPr>
              <w:t>8</w:t>
            </w:r>
            <w:r w:rsidRPr="00287B3C">
              <w:rPr>
                <w:color w:val="444444"/>
              </w:rPr>
              <w:t>/</w:t>
            </w:r>
            <w:r w:rsidR="000044A0">
              <w:rPr>
                <w:color w:val="444444"/>
              </w:rPr>
              <w:t>488</w:t>
            </w:r>
            <w:r w:rsidRPr="00287B3C">
              <w:rPr>
                <w:color w:val="444444"/>
              </w:rPr>
              <w:t xml:space="preserve"> от </w:t>
            </w:r>
            <w:r w:rsidR="000044A0">
              <w:rPr>
                <w:color w:val="444444"/>
              </w:rPr>
              <w:t>12.12</w:t>
            </w:r>
            <w:r w:rsidRPr="00287B3C">
              <w:rPr>
                <w:color w:val="444444"/>
              </w:rPr>
              <w:t>.202</w:t>
            </w:r>
            <w:r>
              <w:rPr>
                <w:color w:val="444444"/>
              </w:rPr>
              <w:t>4</w:t>
            </w:r>
          </w:p>
        </w:tc>
      </w:tr>
    </w:tbl>
    <w:p w:rsidR="00502DC8" w:rsidRPr="00287B3C" w:rsidRDefault="00502DC8" w:rsidP="005F0A6C">
      <w:pPr>
        <w:jc w:val="center"/>
      </w:pPr>
    </w:p>
    <w:sectPr w:rsidR="00502DC8" w:rsidRPr="00287B3C" w:rsidSect="00F42C7F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A6C"/>
    <w:rsid w:val="000044A0"/>
    <w:rsid w:val="00071D66"/>
    <w:rsid w:val="000B38AF"/>
    <w:rsid w:val="00152649"/>
    <w:rsid w:val="00157B71"/>
    <w:rsid w:val="001711CF"/>
    <w:rsid w:val="001B31DB"/>
    <w:rsid w:val="001C2C3E"/>
    <w:rsid w:val="00262121"/>
    <w:rsid w:val="002722E7"/>
    <w:rsid w:val="00287B3C"/>
    <w:rsid w:val="002F714E"/>
    <w:rsid w:val="00314A44"/>
    <w:rsid w:val="0034735F"/>
    <w:rsid w:val="0045138D"/>
    <w:rsid w:val="004714D0"/>
    <w:rsid w:val="004D0845"/>
    <w:rsid w:val="00502DC8"/>
    <w:rsid w:val="00537592"/>
    <w:rsid w:val="00587CCD"/>
    <w:rsid w:val="005D6A0B"/>
    <w:rsid w:val="005E0E91"/>
    <w:rsid w:val="005F0A6C"/>
    <w:rsid w:val="006B0905"/>
    <w:rsid w:val="006D7CF9"/>
    <w:rsid w:val="00793931"/>
    <w:rsid w:val="007C06BC"/>
    <w:rsid w:val="008243E1"/>
    <w:rsid w:val="0092310A"/>
    <w:rsid w:val="009E173E"/>
    <w:rsid w:val="00A8143B"/>
    <w:rsid w:val="00AC2FBE"/>
    <w:rsid w:val="00AE6B5D"/>
    <w:rsid w:val="00B00FFA"/>
    <w:rsid w:val="00BE135B"/>
    <w:rsid w:val="00BE6154"/>
    <w:rsid w:val="00C1542F"/>
    <w:rsid w:val="00C20E97"/>
    <w:rsid w:val="00C55652"/>
    <w:rsid w:val="00CD781B"/>
    <w:rsid w:val="00D82776"/>
    <w:rsid w:val="00DD30CA"/>
    <w:rsid w:val="00E27D32"/>
    <w:rsid w:val="00E475AB"/>
    <w:rsid w:val="00E513F3"/>
    <w:rsid w:val="00E575BE"/>
    <w:rsid w:val="00E710DE"/>
    <w:rsid w:val="00F42C7F"/>
    <w:rsid w:val="00FB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5272D"/>
  <w15:docId w15:val="{5D6B9778-71DB-42CB-B3B7-FA906DD81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38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0A6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5264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52649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502DC8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071D66"/>
    <w:pPr>
      <w:spacing w:before="100" w:beforeAutospacing="1" w:after="100" w:afterAutospacing="1"/>
    </w:pPr>
  </w:style>
  <w:style w:type="paragraph" w:customStyle="1" w:styleId="ConsPlusTitle">
    <w:name w:val="ConsPlusTitle"/>
    <w:rsid w:val="00AE6B5D"/>
    <w:pPr>
      <w:widowControl w:val="0"/>
    </w:pPr>
    <w:rPr>
      <w:rFonts w:ascii="Arial" w:hAnsi="Arial"/>
      <w:b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7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7722E6-9947-4E7B-9F22-32E7E9EC4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2024-09-30T10:49:00Z</cp:lastPrinted>
  <dcterms:created xsi:type="dcterms:W3CDTF">2025-02-20T07:01:00Z</dcterms:created>
  <dcterms:modified xsi:type="dcterms:W3CDTF">2025-02-20T07:01:00Z</dcterms:modified>
</cp:coreProperties>
</file>