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98C291" w14:textId="77777777" w:rsidR="0087724C" w:rsidRPr="00616D24" w:rsidRDefault="0087724C" w:rsidP="0087724C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</w:rPr>
      </w:pPr>
      <w:r w:rsidRPr="00616D24">
        <w:rPr>
          <w:rFonts w:ascii="Times New Roman" w:hAnsi="Times New Roman"/>
          <w:noProof/>
        </w:rPr>
        <w:drawing>
          <wp:inline distT="0" distB="0" distL="0" distR="0" wp14:anchorId="6B65E954" wp14:editId="3FB522D8">
            <wp:extent cx="830580" cy="746760"/>
            <wp:effectExtent l="0" t="0" r="0" b="0"/>
            <wp:docPr id="9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058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6D16C2" w14:textId="210F2FDE" w:rsidR="0087724C" w:rsidRPr="002B4F90" w:rsidRDefault="0087724C" w:rsidP="0087724C">
      <w:pPr>
        <w:jc w:val="center"/>
        <w:rPr>
          <w:rFonts w:ascii="Times New Roman" w:hAnsi="Times New Roman"/>
          <w:snapToGrid w:val="0"/>
        </w:rPr>
      </w:pPr>
      <w:r w:rsidRPr="00343C18">
        <w:rPr>
          <w:rFonts w:ascii="Times New Roman" w:hAnsi="Times New Roman"/>
          <w:snapToGrid w:val="0"/>
        </w:rPr>
        <w:t>АДМИНИСТРАЦИЯ ПЕРВОМАЙСКОГО СЕЛЬСКОГО ПОСЕЛЕНИЯ</w:t>
      </w:r>
    </w:p>
    <w:p w14:paraId="420EE166" w14:textId="77777777" w:rsidR="0087724C" w:rsidRDefault="0087724C" w:rsidP="0087724C">
      <w:pPr>
        <w:jc w:val="center"/>
        <w:rPr>
          <w:rFonts w:ascii="Times New Roman" w:hAnsi="Times New Roman"/>
          <w:b/>
        </w:rPr>
      </w:pPr>
    </w:p>
    <w:p w14:paraId="4FE9E67D" w14:textId="77777777" w:rsidR="0087724C" w:rsidRDefault="0087724C" w:rsidP="0087724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ПО</w:t>
      </w:r>
      <w:r w:rsidRPr="00343C18">
        <w:rPr>
          <w:rFonts w:ascii="Times New Roman" w:hAnsi="Times New Roman"/>
          <w:b/>
        </w:rPr>
        <w:t>СТАНОВЛЕНИЕ</w:t>
      </w:r>
    </w:p>
    <w:p w14:paraId="5B3C1A7B" w14:textId="77777777" w:rsidR="0087724C" w:rsidRPr="00343C18" w:rsidRDefault="0087724C" w:rsidP="0087724C">
      <w:pPr>
        <w:jc w:val="center"/>
        <w:rPr>
          <w:rFonts w:ascii="Times New Roman" w:hAnsi="Times New Roman"/>
          <w:b/>
        </w:rPr>
      </w:pP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87724C" w:rsidRPr="009C6634" w14:paraId="4F1967C6" w14:textId="77777777" w:rsidTr="00B440B8">
        <w:trPr>
          <w:trHeight w:val="425"/>
        </w:trPr>
        <w:tc>
          <w:tcPr>
            <w:tcW w:w="3190" w:type="dxa"/>
          </w:tcPr>
          <w:p w14:paraId="2BD0CF0E" w14:textId="54A2C1CA" w:rsidR="0087724C" w:rsidRPr="009C6634" w:rsidRDefault="009C6634" w:rsidP="00B440B8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27</w:t>
            </w:r>
            <w:r w:rsidR="00113C13" w:rsidRPr="009C6634">
              <w:rPr>
                <w:rFonts w:ascii="Times New Roman" w:hAnsi="Times New Roman"/>
                <w:bCs/>
              </w:rPr>
              <w:t>.</w:t>
            </w:r>
            <w:r>
              <w:rPr>
                <w:rFonts w:ascii="Times New Roman" w:hAnsi="Times New Roman"/>
                <w:bCs/>
              </w:rPr>
              <w:t>12.2024</w:t>
            </w:r>
          </w:p>
        </w:tc>
        <w:tc>
          <w:tcPr>
            <w:tcW w:w="3190" w:type="dxa"/>
          </w:tcPr>
          <w:p w14:paraId="04A414EC" w14:textId="70B35A18" w:rsidR="0087724C" w:rsidRPr="009C6634" w:rsidRDefault="0087724C" w:rsidP="00B440B8">
            <w:pPr>
              <w:jc w:val="center"/>
              <w:rPr>
                <w:rFonts w:ascii="Times New Roman" w:hAnsi="Times New Roman"/>
                <w:bCs/>
              </w:rPr>
            </w:pPr>
            <w:r w:rsidRPr="009C6634">
              <w:rPr>
                <w:rFonts w:ascii="Times New Roman" w:hAnsi="Times New Roman"/>
                <w:bCs/>
              </w:rPr>
              <w:t xml:space="preserve">№ </w:t>
            </w:r>
            <w:r w:rsidR="00113C13" w:rsidRPr="009C6634">
              <w:rPr>
                <w:rFonts w:ascii="Times New Roman" w:hAnsi="Times New Roman"/>
                <w:bCs/>
              </w:rPr>
              <w:t>1</w:t>
            </w:r>
            <w:r w:rsidR="009C6634">
              <w:rPr>
                <w:rFonts w:ascii="Times New Roman" w:hAnsi="Times New Roman"/>
                <w:bCs/>
              </w:rPr>
              <w:t>78</w:t>
            </w:r>
          </w:p>
        </w:tc>
        <w:tc>
          <w:tcPr>
            <w:tcW w:w="3190" w:type="dxa"/>
          </w:tcPr>
          <w:p w14:paraId="25C34421" w14:textId="77777777" w:rsidR="0087724C" w:rsidRPr="009C6634" w:rsidRDefault="0087724C" w:rsidP="00B440B8">
            <w:pPr>
              <w:jc w:val="right"/>
              <w:rPr>
                <w:rFonts w:ascii="Times New Roman" w:hAnsi="Times New Roman"/>
                <w:bCs/>
              </w:rPr>
            </w:pPr>
            <w:r w:rsidRPr="009C6634">
              <w:rPr>
                <w:rFonts w:ascii="Times New Roman" w:hAnsi="Times New Roman"/>
                <w:bCs/>
              </w:rPr>
              <w:t>с. Первомайское</w:t>
            </w:r>
          </w:p>
        </w:tc>
      </w:tr>
    </w:tbl>
    <w:p w14:paraId="1CAF0334" w14:textId="77777777" w:rsidR="0087724C" w:rsidRPr="00616D24" w:rsidRDefault="0087724C" w:rsidP="0087724C">
      <w:pPr>
        <w:suppressAutoHyphens/>
        <w:jc w:val="center"/>
        <w:rPr>
          <w:rFonts w:ascii="Times New Roman" w:hAnsi="Times New Roman"/>
          <w:b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6345"/>
      </w:tblGrid>
      <w:tr w:rsidR="0087724C" w:rsidRPr="00616D24" w14:paraId="7695C9A6" w14:textId="77777777" w:rsidTr="00B440B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011AA76E" w14:textId="509527D0" w:rsidR="0087724C" w:rsidRPr="002D6BE8" w:rsidRDefault="0087724C" w:rsidP="00B440B8">
            <w:pPr>
              <w:suppressAutoHyphens/>
              <w:ind w:left="12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Первомайского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сельского поселения от 1</w:t>
            </w:r>
            <w:r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8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.10.2018 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года № 1</w:t>
            </w:r>
            <w:r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19 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Об утверждении муниципальной программы </w:t>
            </w:r>
            <w:r>
              <w:rPr>
                <w:rFonts w:ascii="Times New Roman" w:hAnsi="Times New Roman"/>
                <w:b/>
                <w:kern w:val="2"/>
                <w:sz w:val="24"/>
                <w:szCs w:val="24"/>
              </w:rPr>
              <w:t>Первомайского</w:t>
            </w:r>
            <w:r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 сельского поселения «</w:t>
            </w:r>
            <w:r w:rsidRPr="0087724C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Энергосбережение и повышение энергетической эффективности</w:t>
            </w:r>
            <w:r w:rsidRPr="0087724C">
              <w:rPr>
                <w:rFonts w:ascii="Times New Roman" w:hAnsi="Times New Roman"/>
                <w:b/>
                <w:bCs/>
                <w:kern w:val="2"/>
                <w:sz w:val="24"/>
                <w:szCs w:val="24"/>
              </w:rPr>
              <w:t>»»</w:t>
            </w:r>
          </w:p>
        </w:tc>
      </w:tr>
    </w:tbl>
    <w:p w14:paraId="0B905281" w14:textId="77777777" w:rsidR="0087724C" w:rsidRDefault="0087724C" w:rsidP="00BE676F">
      <w:pPr>
        <w:widowControl/>
        <w:suppressAutoHyphens/>
        <w:ind w:firstLine="709"/>
        <w:jc w:val="both"/>
        <w:rPr>
          <w:rFonts w:ascii="Times New Roman" w:eastAsia="Times New Roman" w:hAnsi="Times New Roman" w:cs="Times New Roman"/>
          <w:lang w:bidi="ar-SA"/>
        </w:rPr>
      </w:pPr>
    </w:p>
    <w:p w14:paraId="5757B221" w14:textId="77777777" w:rsidR="0087724C" w:rsidRPr="00097CCA" w:rsidRDefault="0087724C" w:rsidP="0087724C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80090261"/>
      <w:r w:rsidRPr="000E1834">
        <w:rPr>
          <w:rFonts w:ascii="Times New Roman" w:hAnsi="Times New Roman"/>
          <w:sz w:val="24"/>
          <w:szCs w:val="24"/>
        </w:rPr>
        <w:t xml:space="preserve">В целях приведения нормативно-правовых актов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 в соответствии с действующим законодательством,</w:t>
      </w:r>
      <w:r>
        <w:rPr>
          <w:rFonts w:ascii="Times New Roman" w:hAnsi="Times New Roman"/>
          <w:sz w:val="24"/>
          <w:szCs w:val="24"/>
        </w:rPr>
        <w:t xml:space="preserve"> а также </w:t>
      </w:r>
      <w:bookmarkStart w:id="1" w:name="_Hlk180090180"/>
      <w:r>
        <w:rPr>
          <w:rFonts w:ascii="Times New Roman" w:hAnsi="Times New Roman"/>
          <w:sz w:val="24"/>
          <w:szCs w:val="24"/>
        </w:rPr>
        <w:t>в</w:t>
      </w:r>
      <w:r w:rsidRPr="00097CCA">
        <w:rPr>
          <w:rFonts w:ascii="Times New Roman" w:hAnsi="Times New Roman" w:cs="Times New Roman"/>
          <w:sz w:val="24"/>
          <w:szCs w:val="24"/>
        </w:rPr>
        <w:t xml:space="preserve"> соответствии с постановлением Администрации Первомайского сельского поселения Ремонтненского района Ростовской области </w:t>
      </w:r>
      <w:r w:rsidRPr="00097CCA">
        <w:rPr>
          <w:rFonts w:ascii="Times New Roman" w:hAnsi="Times New Roman"/>
          <w:sz w:val="24"/>
          <w:szCs w:val="24"/>
        </w:rPr>
        <w:t>от 08.10.2024</w:t>
      </w:r>
      <w:r w:rsidRPr="00097CCA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097CCA">
        <w:rPr>
          <w:rFonts w:ascii="Times New Roman" w:hAnsi="Times New Roman"/>
          <w:sz w:val="24"/>
          <w:szCs w:val="24"/>
        </w:rPr>
        <w:t>№ 1</w:t>
      </w:r>
      <w:r>
        <w:rPr>
          <w:rFonts w:ascii="Times New Roman" w:hAnsi="Times New Roman"/>
          <w:sz w:val="24"/>
          <w:szCs w:val="24"/>
        </w:rPr>
        <w:t>21</w:t>
      </w:r>
      <w:r w:rsidRPr="00097CCA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Первомайского сельского поселения»</w:t>
      </w:r>
      <w:r w:rsidRPr="00097CCA">
        <w:rPr>
          <w:rFonts w:ascii="Times New Roman" w:hAnsi="Times New Roman" w:cs="Times New Roman"/>
          <w:sz w:val="24"/>
          <w:szCs w:val="24"/>
        </w:rPr>
        <w:t xml:space="preserve"> и </w:t>
      </w:r>
      <w:bookmarkStart w:id="2" w:name="_Hlk180090128"/>
      <w:r w:rsidRPr="00097CCA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Первомайского сельского поселения Ремонтненского района Ростовской </w:t>
      </w:r>
      <w:r w:rsidRPr="00760F19">
        <w:rPr>
          <w:rFonts w:ascii="Times New Roman" w:hAnsi="Times New Roman" w:cs="Times New Roman"/>
          <w:sz w:val="24"/>
          <w:szCs w:val="24"/>
        </w:rPr>
        <w:t>области  от 15.10.2018г. № 106</w:t>
      </w:r>
      <w:r w:rsidRPr="00097CCA">
        <w:rPr>
          <w:rFonts w:ascii="Times New Roman" w:hAnsi="Times New Roman" w:cs="Times New Roman"/>
          <w:sz w:val="24"/>
          <w:szCs w:val="24"/>
        </w:rPr>
        <w:t xml:space="preserve"> «Об утверждении Перечня муниципальных  программ Первомайского сельского поселения» (с дополнениями и изменениями), Администрация Первомайского сельского поселения</w:t>
      </w:r>
      <w:r>
        <w:rPr>
          <w:rFonts w:ascii="Times New Roman" w:hAnsi="Times New Roman" w:cs="Times New Roman"/>
          <w:sz w:val="24"/>
          <w:szCs w:val="24"/>
        </w:rPr>
        <w:t>,</w:t>
      </w:r>
    </w:p>
    <w:bookmarkEnd w:id="0"/>
    <w:bookmarkEnd w:id="1"/>
    <w:bookmarkEnd w:id="2"/>
    <w:p w14:paraId="5226AF16" w14:textId="77777777" w:rsidR="00BE676F" w:rsidRPr="00BE676F" w:rsidRDefault="00BE676F" w:rsidP="00BE676F">
      <w:pPr>
        <w:widowControl/>
        <w:suppressAutoHyphens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14:paraId="3117C7BE" w14:textId="3035ADE5" w:rsidR="00CA1259" w:rsidRDefault="00C91FE8" w:rsidP="00BE676F">
      <w:pPr>
        <w:pStyle w:val="1"/>
        <w:spacing w:after="300"/>
        <w:ind w:firstLine="0"/>
      </w:pPr>
      <w:r>
        <w:rPr>
          <w:b/>
          <w:bCs/>
        </w:rPr>
        <w:t>ПОСТАНОВЛЯ</w:t>
      </w:r>
      <w:r w:rsidR="0087724C">
        <w:rPr>
          <w:b/>
          <w:bCs/>
        </w:rPr>
        <w:t>ЕТ</w:t>
      </w:r>
      <w:r>
        <w:rPr>
          <w:b/>
          <w:bCs/>
        </w:rPr>
        <w:t>:</w:t>
      </w:r>
    </w:p>
    <w:p w14:paraId="78569B50" w14:textId="57907496" w:rsidR="00CA1259" w:rsidRDefault="0087724C" w:rsidP="0087724C">
      <w:pPr>
        <w:pStyle w:val="1"/>
        <w:tabs>
          <w:tab w:val="left" w:pos="993"/>
        </w:tabs>
        <w:ind w:firstLine="709"/>
        <w:jc w:val="both"/>
      </w:pPr>
      <w:r>
        <w:t xml:space="preserve">  1. </w:t>
      </w:r>
      <w:r w:rsidR="00C91FE8">
        <w:t xml:space="preserve">Внести изменения в постановление </w:t>
      </w:r>
      <w:r w:rsidR="00BE676F">
        <w:t xml:space="preserve">Администрации </w:t>
      </w:r>
      <w:r>
        <w:t>Первомайского</w:t>
      </w:r>
      <w:r w:rsidR="00BE676F">
        <w:t xml:space="preserve"> сельского поселения от 18.10.2018 № </w:t>
      </w:r>
      <w:r>
        <w:t>119</w:t>
      </w:r>
      <w:r w:rsidR="00C91FE8">
        <w:t xml:space="preserve"> «Об утверждении муниципальной программы </w:t>
      </w:r>
      <w:r>
        <w:t>Первомайского</w:t>
      </w:r>
      <w:r w:rsidR="00BE676F">
        <w:t xml:space="preserve"> сельского поселения</w:t>
      </w:r>
      <w:r w:rsidR="00C91FE8">
        <w:t xml:space="preserve"> 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 w:rsidR="00C91FE8">
        <w:t>» изложив его в новой редакции согласно приложению к настоящему постановлению.</w:t>
      </w:r>
    </w:p>
    <w:p w14:paraId="15A543E0" w14:textId="77777777" w:rsidR="0087724C" w:rsidRPr="0087724C" w:rsidRDefault="0087724C" w:rsidP="0087724C">
      <w:pPr>
        <w:widowControl/>
        <w:suppressAutoHyphens/>
        <w:spacing w:line="276" w:lineRule="auto"/>
        <w:ind w:right="-5" w:firstLine="851"/>
        <w:jc w:val="both"/>
        <w:rPr>
          <w:rFonts w:ascii="Times New Roman" w:eastAsia="Times New Roman" w:hAnsi="Times New Roman" w:cs="Times New Roman"/>
        </w:rPr>
      </w:pPr>
      <w:r w:rsidRPr="0087724C">
        <w:rPr>
          <w:rFonts w:ascii="Times New Roman" w:eastAsia="Times New Roman" w:hAnsi="Times New Roman" w:cs="Times New Roman"/>
        </w:rPr>
        <w:t>2. Настоящее постановление вступает в силу со дня его официального обнародования, но не ранее 1 января 2025 года и  распространяется на правоотношения, возникающие с момента составления проекта бюджета Первомайского сельского поселения Ремонтненского района на 2025 год и плановый период 2026-2027 годов.</w:t>
      </w:r>
    </w:p>
    <w:p w14:paraId="0029B63B" w14:textId="77777777" w:rsidR="0087724C" w:rsidRPr="0087724C" w:rsidRDefault="0087724C" w:rsidP="0087724C">
      <w:pPr>
        <w:widowControl/>
        <w:suppressAutoHyphens/>
        <w:spacing w:line="276" w:lineRule="auto"/>
        <w:ind w:right="-5" w:firstLine="851"/>
        <w:jc w:val="both"/>
        <w:rPr>
          <w:rFonts w:ascii="Times New Roman" w:eastAsia="Times New Roman" w:hAnsi="Times New Roman" w:cs="Times New Roman"/>
        </w:rPr>
      </w:pPr>
      <w:r w:rsidRPr="0087724C">
        <w:rPr>
          <w:rFonts w:ascii="Times New Roman" w:eastAsia="Times New Roman" w:hAnsi="Times New Roman" w:cs="Times New Roman"/>
        </w:rPr>
        <w:t>3.  Контроль за выполнением настоящего постановления оставляю за собой.</w:t>
      </w:r>
    </w:p>
    <w:p w14:paraId="5B40B559" w14:textId="77777777" w:rsidR="0087724C" w:rsidRPr="0087724C" w:rsidRDefault="0087724C" w:rsidP="0087724C">
      <w:pPr>
        <w:widowControl/>
        <w:suppressAutoHyphens/>
        <w:spacing w:line="276" w:lineRule="auto"/>
        <w:ind w:right="-5" w:firstLine="72"/>
        <w:jc w:val="both"/>
        <w:rPr>
          <w:rFonts w:ascii="Times New Roman" w:eastAsia="Times New Roman" w:hAnsi="Times New Roman" w:cs="Times New Roman"/>
        </w:rPr>
      </w:pPr>
    </w:p>
    <w:p w14:paraId="4CCCE90D" w14:textId="77777777" w:rsidR="0087724C" w:rsidRPr="0087724C" w:rsidRDefault="0087724C" w:rsidP="0087724C">
      <w:pPr>
        <w:widowControl/>
        <w:suppressAutoHyphens/>
        <w:spacing w:line="276" w:lineRule="auto"/>
        <w:ind w:right="-5" w:firstLine="72"/>
        <w:jc w:val="both"/>
        <w:rPr>
          <w:rFonts w:ascii="Times New Roman" w:eastAsia="Times New Roman" w:hAnsi="Times New Roman" w:cs="Times New Roman"/>
        </w:rPr>
      </w:pPr>
    </w:p>
    <w:p w14:paraId="6C1578FA" w14:textId="77777777" w:rsidR="0087724C" w:rsidRPr="0087724C" w:rsidRDefault="0087724C" w:rsidP="0087724C">
      <w:pPr>
        <w:widowControl/>
        <w:suppressAutoHyphens/>
        <w:spacing w:line="276" w:lineRule="auto"/>
        <w:ind w:right="-5" w:firstLine="72"/>
        <w:jc w:val="both"/>
        <w:rPr>
          <w:rFonts w:ascii="Times New Roman" w:eastAsia="Times New Roman" w:hAnsi="Times New Roman" w:cs="Times New Roman"/>
          <w:b/>
          <w:bCs/>
        </w:rPr>
      </w:pPr>
      <w:r w:rsidRPr="0087724C">
        <w:rPr>
          <w:rFonts w:ascii="Times New Roman" w:eastAsia="Times New Roman" w:hAnsi="Times New Roman" w:cs="Times New Roman"/>
          <w:b/>
          <w:bCs/>
        </w:rPr>
        <w:t xml:space="preserve">Глава Администрации </w:t>
      </w:r>
    </w:p>
    <w:p w14:paraId="0ECF062F" w14:textId="77777777" w:rsidR="0087724C" w:rsidRPr="0087724C" w:rsidRDefault="0087724C" w:rsidP="0087724C">
      <w:pPr>
        <w:widowControl/>
        <w:suppressAutoHyphens/>
        <w:spacing w:line="276" w:lineRule="auto"/>
        <w:ind w:right="-5" w:firstLine="72"/>
        <w:jc w:val="both"/>
        <w:rPr>
          <w:rFonts w:ascii="Times New Roman" w:eastAsia="Times New Roman" w:hAnsi="Times New Roman" w:cs="Times New Roman"/>
          <w:b/>
          <w:bCs/>
        </w:rPr>
      </w:pPr>
      <w:r w:rsidRPr="0087724C">
        <w:rPr>
          <w:rFonts w:ascii="Times New Roman" w:eastAsia="Times New Roman" w:hAnsi="Times New Roman" w:cs="Times New Roman"/>
          <w:b/>
          <w:bCs/>
        </w:rPr>
        <w:t>Первомайского сельского поселения                                                      В.И. Коскин</w:t>
      </w:r>
    </w:p>
    <w:p w14:paraId="372CFA30" w14:textId="77777777" w:rsidR="0087724C" w:rsidRPr="0087724C" w:rsidRDefault="0087724C" w:rsidP="0087724C">
      <w:pPr>
        <w:widowControl/>
        <w:suppressAutoHyphens/>
        <w:spacing w:line="276" w:lineRule="auto"/>
        <w:ind w:right="-5" w:firstLine="72"/>
        <w:jc w:val="both"/>
        <w:rPr>
          <w:rFonts w:ascii="Times New Roman" w:eastAsia="Times New Roman" w:hAnsi="Times New Roman" w:cs="Times New Roman"/>
        </w:rPr>
      </w:pPr>
    </w:p>
    <w:p w14:paraId="2D1B83C9" w14:textId="7E1CD8DA" w:rsidR="00BE676F" w:rsidRPr="00BE676F" w:rsidRDefault="00BE676F" w:rsidP="0087724C">
      <w:pPr>
        <w:widowControl/>
        <w:suppressAutoHyphens/>
        <w:spacing w:line="276" w:lineRule="auto"/>
        <w:ind w:right="-5" w:firstLine="72"/>
        <w:jc w:val="both"/>
        <w:rPr>
          <w:rFonts w:ascii="Times New Roman" w:eastAsia="Times New Roman" w:hAnsi="Times New Roman" w:cs="Times New Roman"/>
          <w:i/>
          <w:sz w:val="20"/>
          <w:szCs w:val="20"/>
          <w:lang w:bidi="ar-SA"/>
        </w:rPr>
      </w:pPr>
      <w:r w:rsidRPr="00BE676F">
        <w:rPr>
          <w:rFonts w:ascii="Times New Roman" w:eastAsia="Times New Roman" w:hAnsi="Times New Roman" w:cs="Times New Roman"/>
          <w:i/>
          <w:sz w:val="20"/>
          <w:szCs w:val="20"/>
          <w:lang w:bidi="ar-SA"/>
        </w:rPr>
        <w:t>Постановление вносит</w:t>
      </w:r>
    </w:p>
    <w:p w14:paraId="139B7D94" w14:textId="77777777" w:rsidR="00BE676F" w:rsidRPr="00BE676F" w:rsidRDefault="00BE676F" w:rsidP="00BE676F">
      <w:pPr>
        <w:widowControl/>
        <w:suppressAutoHyphens/>
        <w:ind w:right="-5" w:firstLine="72"/>
        <w:jc w:val="both"/>
        <w:rPr>
          <w:rFonts w:ascii="Times New Roman" w:eastAsia="Times New Roman" w:hAnsi="Times New Roman" w:cs="Times New Roman"/>
          <w:i/>
          <w:sz w:val="20"/>
          <w:szCs w:val="20"/>
          <w:lang w:bidi="ar-SA"/>
        </w:rPr>
      </w:pPr>
      <w:r w:rsidRPr="00BE676F">
        <w:rPr>
          <w:rFonts w:ascii="Times New Roman" w:eastAsia="Times New Roman" w:hAnsi="Times New Roman" w:cs="Times New Roman"/>
          <w:i/>
          <w:sz w:val="20"/>
          <w:szCs w:val="20"/>
          <w:lang w:bidi="ar-SA"/>
        </w:rPr>
        <w:t>сектор экономики и финансов</w:t>
      </w:r>
    </w:p>
    <w:p w14:paraId="7DC568D0" w14:textId="77777777" w:rsidR="00113C13" w:rsidRDefault="00113C13" w:rsidP="00BA5E9C">
      <w:pPr>
        <w:pStyle w:val="1"/>
        <w:spacing w:after="520"/>
        <w:ind w:firstLine="0"/>
        <w:jc w:val="right"/>
        <w:rPr>
          <w:sz w:val="22"/>
          <w:szCs w:val="22"/>
        </w:rPr>
      </w:pPr>
    </w:p>
    <w:p w14:paraId="1BFD135F" w14:textId="77777777" w:rsidR="00113C13" w:rsidRDefault="00113C13" w:rsidP="00BA5E9C">
      <w:pPr>
        <w:pStyle w:val="1"/>
        <w:spacing w:after="520"/>
        <w:ind w:firstLine="0"/>
        <w:jc w:val="right"/>
        <w:rPr>
          <w:sz w:val="22"/>
          <w:szCs w:val="22"/>
        </w:rPr>
      </w:pPr>
    </w:p>
    <w:p w14:paraId="1A34FF4A" w14:textId="4D9F26C4" w:rsidR="00CA1259" w:rsidRPr="0087724C" w:rsidRDefault="00C91FE8" w:rsidP="00BA5E9C">
      <w:pPr>
        <w:pStyle w:val="1"/>
        <w:spacing w:after="520"/>
        <w:ind w:firstLine="0"/>
        <w:jc w:val="right"/>
        <w:rPr>
          <w:sz w:val="22"/>
          <w:szCs w:val="22"/>
        </w:rPr>
      </w:pPr>
      <w:r w:rsidRPr="0087724C">
        <w:rPr>
          <w:sz w:val="22"/>
          <w:szCs w:val="22"/>
        </w:rPr>
        <w:lastRenderedPageBreak/>
        <w:t>Приложение</w:t>
      </w:r>
      <w:r w:rsidRPr="0087724C">
        <w:rPr>
          <w:sz w:val="22"/>
          <w:szCs w:val="22"/>
        </w:rPr>
        <w:br/>
        <w:t>к постановлению</w:t>
      </w:r>
      <w:r w:rsidRPr="0087724C">
        <w:rPr>
          <w:sz w:val="22"/>
          <w:szCs w:val="22"/>
        </w:rPr>
        <w:br/>
        <w:t>Администрации</w:t>
      </w:r>
      <w:r w:rsidRPr="0087724C">
        <w:rPr>
          <w:sz w:val="22"/>
          <w:szCs w:val="22"/>
        </w:rPr>
        <w:br/>
      </w:r>
      <w:r w:rsidR="0087724C" w:rsidRPr="0087724C">
        <w:rPr>
          <w:sz w:val="22"/>
          <w:szCs w:val="22"/>
        </w:rPr>
        <w:t>Первомайского</w:t>
      </w:r>
      <w:r w:rsidR="00BE676F" w:rsidRPr="0087724C">
        <w:rPr>
          <w:sz w:val="22"/>
          <w:szCs w:val="22"/>
        </w:rPr>
        <w:t xml:space="preserve"> сельского поселения</w:t>
      </w:r>
      <w:r w:rsidRPr="0087724C">
        <w:rPr>
          <w:sz w:val="22"/>
          <w:szCs w:val="22"/>
        </w:rPr>
        <w:br/>
        <w:t>от</w:t>
      </w:r>
      <w:r w:rsidR="00113C13">
        <w:rPr>
          <w:sz w:val="22"/>
          <w:szCs w:val="22"/>
        </w:rPr>
        <w:t xml:space="preserve"> </w:t>
      </w:r>
      <w:r w:rsidR="00620909">
        <w:rPr>
          <w:sz w:val="22"/>
          <w:szCs w:val="22"/>
        </w:rPr>
        <w:t>27.12.2024г</w:t>
      </w:r>
      <w:r w:rsidRPr="0087724C">
        <w:rPr>
          <w:sz w:val="22"/>
          <w:szCs w:val="22"/>
        </w:rPr>
        <w:t xml:space="preserve">. № </w:t>
      </w:r>
      <w:r w:rsidR="00113C13">
        <w:rPr>
          <w:sz w:val="22"/>
          <w:szCs w:val="22"/>
        </w:rPr>
        <w:t>1</w:t>
      </w:r>
      <w:r w:rsidR="00620909">
        <w:rPr>
          <w:sz w:val="22"/>
          <w:szCs w:val="22"/>
        </w:rPr>
        <w:t>78</w:t>
      </w:r>
    </w:p>
    <w:p w14:paraId="7E32796B" w14:textId="76D8FAC3" w:rsidR="00CA1259" w:rsidRPr="0087724C" w:rsidRDefault="00C91FE8" w:rsidP="00BA5E9C">
      <w:pPr>
        <w:pStyle w:val="1"/>
        <w:spacing w:after="580"/>
        <w:ind w:firstLine="0"/>
        <w:jc w:val="right"/>
        <w:rPr>
          <w:sz w:val="22"/>
          <w:szCs w:val="22"/>
        </w:rPr>
      </w:pPr>
      <w:r w:rsidRPr="0087724C">
        <w:rPr>
          <w:sz w:val="22"/>
          <w:szCs w:val="22"/>
        </w:rPr>
        <w:t>«Приложение</w:t>
      </w:r>
      <w:r w:rsidRPr="0087724C">
        <w:rPr>
          <w:sz w:val="22"/>
          <w:szCs w:val="22"/>
        </w:rPr>
        <w:br/>
        <w:t>к постановлению</w:t>
      </w:r>
      <w:r w:rsidRPr="0087724C">
        <w:rPr>
          <w:sz w:val="22"/>
          <w:szCs w:val="22"/>
        </w:rPr>
        <w:br/>
        <w:t>Администрации</w:t>
      </w:r>
      <w:r w:rsidRPr="0087724C">
        <w:rPr>
          <w:sz w:val="22"/>
          <w:szCs w:val="22"/>
        </w:rPr>
        <w:br/>
      </w:r>
      <w:r w:rsidR="0087724C" w:rsidRPr="0087724C">
        <w:rPr>
          <w:sz w:val="22"/>
          <w:szCs w:val="22"/>
        </w:rPr>
        <w:t>Первомайского</w:t>
      </w:r>
      <w:r w:rsidR="00BE676F" w:rsidRPr="0087724C">
        <w:rPr>
          <w:sz w:val="22"/>
          <w:szCs w:val="22"/>
        </w:rPr>
        <w:t xml:space="preserve"> сельского поселения</w:t>
      </w:r>
      <w:r w:rsidR="00BE676F" w:rsidRPr="0087724C">
        <w:rPr>
          <w:sz w:val="22"/>
          <w:szCs w:val="22"/>
        </w:rPr>
        <w:br/>
        <w:t>от 18</w:t>
      </w:r>
      <w:r w:rsidR="003D7F2E" w:rsidRPr="0087724C">
        <w:rPr>
          <w:sz w:val="22"/>
          <w:szCs w:val="22"/>
        </w:rPr>
        <w:t xml:space="preserve">.10.2018 г. № </w:t>
      </w:r>
      <w:r w:rsidR="0087724C">
        <w:rPr>
          <w:sz w:val="22"/>
          <w:szCs w:val="22"/>
        </w:rPr>
        <w:t>119</w:t>
      </w:r>
    </w:p>
    <w:p w14:paraId="7168FF45" w14:textId="432C2442" w:rsidR="00CA1259" w:rsidRDefault="00C91FE8">
      <w:pPr>
        <w:pStyle w:val="1"/>
        <w:spacing w:after="240"/>
        <w:ind w:firstLine="0"/>
        <w:jc w:val="center"/>
      </w:pPr>
      <w:r>
        <w:t>МУНИЦИПАЛЬНАЯ ПРОГРАММА</w:t>
      </w:r>
      <w:r>
        <w:br/>
      </w:r>
      <w:r w:rsidR="0087724C">
        <w:t>Первомайского</w:t>
      </w:r>
      <w:r w:rsidR="00BE676F">
        <w:t xml:space="preserve"> сельского поселения</w:t>
      </w:r>
      <w:r>
        <w:br/>
        <w:t>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>»</w:t>
      </w:r>
    </w:p>
    <w:p w14:paraId="6415EE94" w14:textId="77777777" w:rsidR="00CA1259" w:rsidRDefault="00C91FE8">
      <w:pPr>
        <w:pStyle w:val="1"/>
        <w:ind w:left="3280" w:firstLine="0"/>
        <w:jc w:val="both"/>
      </w:pPr>
      <w:r>
        <w:t>I. СТРАТЕГИЧЕСКИЕ ПРИОРИТЕТЫ</w:t>
      </w:r>
    </w:p>
    <w:p w14:paraId="386E8EFD" w14:textId="03208BF2" w:rsidR="00CA1259" w:rsidRDefault="00C91FE8">
      <w:pPr>
        <w:pStyle w:val="1"/>
        <w:spacing w:after="240"/>
        <w:ind w:left="1600" w:firstLine="20"/>
      </w:pPr>
      <w:r>
        <w:t xml:space="preserve">в сфере реализации муниципальной программы </w:t>
      </w:r>
      <w:r w:rsidR="0087724C">
        <w:t>Первомайского</w:t>
      </w:r>
      <w:r w:rsidR="00BE676F">
        <w:t xml:space="preserve"> сельского поселения</w:t>
      </w:r>
      <w:r>
        <w:t xml:space="preserve"> 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>»</w:t>
      </w:r>
    </w:p>
    <w:p w14:paraId="047056FB" w14:textId="77777777" w:rsidR="00CA1259" w:rsidRDefault="00C91FE8">
      <w:pPr>
        <w:pStyle w:val="1"/>
        <w:numPr>
          <w:ilvl w:val="0"/>
          <w:numId w:val="2"/>
        </w:numPr>
        <w:tabs>
          <w:tab w:val="left" w:pos="288"/>
        </w:tabs>
        <w:ind w:firstLine="0"/>
        <w:jc w:val="center"/>
      </w:pPr>
      <w:r>
        <w:t>Оценка текущего состояния</w:t>
      </w:r>
    </w:p>
    <w:p w14:paraId="64C59134" w14:textId="716DE3FB" w:rsidR="00CA1259" w:rsidRDefault="00C91FE8">
      <w:pPr>
        <w:pStyle w:val="1"/>
        <w:spacing w:after="240"/>
        <w:ind w:firstLine="0"/>
        <w:jc w:val="center"/>
      </w:pPr>
      <w:r>
        <w:t xml:space="preserve">сферы реализации муниципальной программы </w:t>
      </w:r>
      <w:r w:rsidR="0087724C">
        <w:t>Первомайского</w:t>
      </w:r>
      <w:r w:rsidR="00BE676F">
        <w:t xml:space="preserve"> сельского поселения</w:t>
      </w:r>
      <w:r>
        <w:br/>
        <w:t>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>»</w:t>
      </w:r>
    </w:p>
    <w:p w14:paraId="0A6076AC" w14:textId="594935D0" w:rsidR="00CA1259" w:rsidRDefault="00C91FE8">
      <w:pPr>
        <w:pStyle w:val="1"/>
        <w:ind w:firstLine="860"/>
        <w:jc w:val="both"/>
      </w:pPr>
      <w:r>
        <w:t xml:space="preserve">Муниципальная программа </w:t>
      </w:r>
      <w:r w:rsidR="0087724C">
        <w:t>Первомайского</w:t>
      </w:r>
      <w:r w:rsidR="00BE676F">
        <w:t xml:space="preserve"> сельского поселения</w:t>
      </w:r>
      <w:r>
        <w:t xml:space="preserve"> 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>» (далее - муниципальная программа) определяет цели и основные приоритеты в сфере энергосбережен</w:t>
      </w:r>
      <w:r w:rsidR="00A55F81">
        <w:t xml:space="preserve">ия </w:t>
      </w:r>
      <w:r w:rsidR="0087724C">
        <w:t>Первомайского</w:t>
      </w:r>
      <w:r w:rsidR="00BE676F">
        <w:t xml:space="preserve"> сельского поселения</w:t>
      </w:r>
      <w:r>
        <w:t>.</w:t>
      </w:r>
    </w:p>
    <w:p w14:paraId="31B564D9" w14:textId="34BB8BDC" w:rsidR="00CA1259" w:rsidRDefault="00C91FE8">
      <w:pPr>
        <w:pStyle w:val="1"/>
        <w:ind w:firstLine="720"/>
        <w:jc w:val="both"/>
      </w:pPr>
      <w:r>
        <w:t xml:space="preserve">Инженерно-энергетическая и социальная инфраструктуры формируют материальную основу социально-экономического развития </w:t>
      </w:r>
      <w:r w:rsidR="0087724C">
        <w:t>Первомайского</w:t>
      </w:r>
      <w:r w:rsidR="00BE676F">
        <w:t xml:space="preserve"> сельского поселения</w:t>
      </w:r>
      <w:r>
        <w:t>.</w:t>
      </w:r>
    </w:p>
    <w:p w14:paraId="16EAB3CC" w14:textId="77777777" w:rsidR="00CA1259" w:rsidRDefault="00C91FE8" w:rsidP="00A55F81">
      <w:pPr>
        <w:pStyle w:val="1"/>
        <w:ind w:firstLine="720"/>
        <w:jc w:val="both"/>
      </w:pPr>
      <w:r>
        <w:t>Наблюдается высокий уровень износа электрических сетей. Требуется выполнение работ по замене, модернизации, внедрение новых энергосберегающих технологий.</w:t>
      </w:r>
    </w:p>
    <w:p w14:paraId="45006037" w14:textId="55B1E8AE" w:rsidR="00CA1259" w:rsidRDefault="00C91FE8">
      <w:pPr>
        <w:pStyle w:val="1"/>
        <w:spacing w:after="240"/>
        <w:ind w:firstLine="720"/>
        <w:jc w:val="both"/>
      </w:pPr>
      <w:r>
        <w:t xml:space="preserve">Значительное содействие в данном направлении может оказать реализация энергосберегающих мероприятий, реализуемых в рамках муниципальной программы </w:t>
      </w:r>
      <w:r w:rsidR="0087724C">
        <w:t>Первомайского</w:t>
      </w:r>
      <w:r w:rsidR="00BE676F">
        <w:t xml:space="preserve"> сельского поселения</w:t>
      </w:r>
      <w:r>
        <w:t xml:space="preserve"> 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>».</w:t>
      </w:r>
    </w:p>
    <w:p w14:paraId="3A780648" w14:textId="7A494F05" w:rsidR="00CA1259" w:rsidRDefault="00C91FE8" w:rsidP="0087724C">
      <w:pPr>
        <w:pStyle w:val="1"/>
        <w:numPr>
          <w:ilvl w:val="0"/>
          <w:numId w:val="2"/>
        </w:numPr>
        <w:tabs>
          <w:tab w:val="left" w:pos="1272"/>
        </w:tabs>
        <w:spacing w:after="240"/>
        <w:ind w:firstLine="960"/>
        <w:jc w:val="center"/>
      </w:pPr>
      <w:r>
        <w:t xml:space="preserve">Описание приоритетов и целей муниципальной программы </w:t>
      </w:r>
      <w:r w:rsidR="0087724C">
        <w:t>Первомайского</w:t>
      </w:r>
      <w:r w:rsidR="00BE676F">
        <w:t xml:space="preserve"> сельского поселения</w:t>
      </w:r>
    </w:p>
    <w:p w14:paraId="2995CC01" w14:textId="77777777" w:rsidR="00CA1259" w:rsidRDefault="00C91FE8">
      <w:pPr>
        <w:pStyle w:val="1"/>
        <w:spacing w:line="228" w:lineRule="auto"/>
        <w:ind w:firstLine="720"/>
        <w:jc w:val="both"/>
      </w:pPr>
      <w:r>
        <w:t>Муниципальная программа направлена на обеспечение достижения приоритетов и целей государственной политики в области энергосбережения и повышения энергетической эффективности в соответствии с Федеральным законом от 23.11.2009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Федерации», Федеральным законом от 26.03.2003 № 35-ФЗ «Об электроэнергетике» и Федеральным законом, Стратегией социально-экономического развития Ростовской области на период до 2030 года.</w:t>
      </w:r>
    </w:p>
    <w:p w14:paraId="72BFFFA7" w14:textId="3C00C5B6" w:rsidR="00CA1259" w:rsidRDefault="00C91FE8">
      <w:pPr>
        <w:pStyle w:val="1"/>
        <w:spacing w:line="233" w:lineRule="auto"/>
        <w:ind w:firstLine="720"/>
        <w:jc w:val="both"/>
      </w:pPr>
      <w:r>
        <w:t xml:space="preserve">Основными приоритетами в сфере энергосбережения </w:t>
      </w:r>
      <w:r w:rsidR="0087724C">
        <w:t>Первомайского</w:t>
      </w:r>
      <w:r w:rsidR="00BE676F">
        <w:t xml:space="preserve"> сельского поселения</w:t>
      </w:r>
      <w:r>
        <w:t xml:space="preserve"> являются: повышение качества жизни населения путем улучшения экологической ситуации в </w:t>
      </w:r>
      <w:r w:rsidR="0087724C">
        <w:t>Первомайском</w:t>
      </w:r>
      <w:r w:rsidR="00DE4555">
        <w:t xml:space="preserve"> сельском поселении</w:t>
      </w:r>
      <w:r>
        <w:t xml:space="preserve"> за счет стимулирования энергосбережения и повышения энергетической эффективности.</w:t>
      </w:r>
    </w:p>
    <w:p w14:paraId="4ABF99D6" w14:textId="77777777" w:rsidR="00CA1259" w:rsidRDefault="00C91FE8">
      <w:pPr>
        <w:pStyle w:val="1"/>
        <w:spacing w:line="233" w:lineRule="auto"/>
        <w:ind w:firstLine="720"/>
        <w:jc w:val="both"/>
      </w:pPr>
      <w:r>
        <w:t>Основными приоритетами политики в сфере энергетики являются:</w:t>
      </w:r>
    </w:p>
    <w:p w14:paraId="337D7D6F" w14:textId="77777777" w:rsidR="00CA1259" w:rsidRDefault="00C91FE8">
      <w:pPr>
        <w:pStyle w:val="1"/>
        <w:spacing w:line="233" w:lineRule="auto"/>
        <w:ind w:firstLine="720"/>
        <w:jc w:val="both"/>
      </w:pPr>
      <w:r>
        <w:t xml:space="preserve">снижение удельных затрат на использование энергоресурсов за счет рационализации их </w:t>
      </w:r>
      <w:r>
        <w:lastRenderedPageBreak/>
        <w:t>потребления, применения энергосберегающих технологий и оборудования, сокращения потерь при реализации продукции ТЭР;</w:t>
      </w:r>
    </w:p>
    <w:p w14:paraId="7041EB3B" w14:textId="77777777" w:rsidR="00CA1259" w:rsidRDefault="00C91FE8">
      <w:pPr>
        <w:pStyle w:val="1"/>
        <w:spacing w:line="233" w:lineRule="auto"/>
        <w:ind w:firstLine="720"/>
        <w:jc w:val="both"/>
      </w:pPr>
      <w:r>
        <w:t>повышение финансовой устойчивости и эффективности использования потенциала энергетического сектора для обеспечения социально-экономического развития;</w:t>
      </w:r>
    </w:p>
    <w:p w14:paraId="2BEA2375" w14:textId="77777777" w:rsidR="00CA1259" w:rsidRDefault="00C91FE8">
      <w:pPr>
        <w:pStyle w:val="1"/>
        <w:spacing w:line="233" w:lineRule="auto"/>
        <w:ind w:firstLine="720"/>
        <w:jc w:val="both"/>
      </w:pPr>
      <w:r>
        <w:t>Основными целями программы являются:</w:t>
      </w:r>
    </w:p>
    <w:p w14:paraId="505EFE12" w14:textId="3ED8A8A3" w:rsidR="00CA1259" w:rsidRDefault="00C91FE8">
      <w:pPr>
        <w:pStyle w:val="1"/>
        <w:spacing w:after="240" w:line="233" w:lineRule="auto"/>
        <w:ind w:firstLine="720"/>
        <w:jc w:val="both"/>
      </w:pPr>
      <w:r>
        <w:t xml:space="preserve">улучшение качества жизни населения </w:t>
      </w:r>
      <w:r w:rsidR="0087724C">
        <w:t>Первомайского</w:t>
      </w:r>
      <w:r w:rsidR="00BE676F">
        <w:t xml:space="preserve"> сельского поселения</w:t>
      </w:r>
      <w:r>
        <w:t xml:space="preserve"> за счет перехода экономики, бюджетной и коммунальной сфер на энергосберегающий путь развития и рационального использования ресурсов при производстве, передаче и потреблении.</w:t>
      </w:r>
    </w:p>
    <w:p w14:paraId="6745C5B7" w14:textId="77777777" w:rsidR="00CA1259" w:rsidRDefault="00C91FE8">
      <w:pPr>
        <w:pStyle w:val="1"/>
        <w:numPr>
          <w:ilvl w:val="0"/>
          <w:numId w:val="2"/>
        </w:numPr>
        <w:tabs>
          <w:tab w:val="left" w:pos="339"/>
        </w:tabs>
        <w:spacing w:after="240"/>
        <w:ind w:firstLine="0"/>
        <w:jc w:val="center"/>
      </w:pPr>
      <w:r>
        <w:t>Задачи муниципального управления, способы их эффективного решения</w:t>
      </w:r>
      <w:r>
        <w:br/>
        <w:t>в сфере реализации муниципальной программы</w:t>
      </w:r>
    </w:p>
    <w:p w14:paraId="7ABEDAC3" w14:textId="77777777" w:rsidR="00CA1259" w:rsidRDefault="00C91FE8">
      <w:pPr>
        <w:pStyle w:val="1"/>
        <w:ind w:firstLine="720"/>
        <w:jc w:val="both"/>
      </w:pPr>
      <w:r>
        <w:t xml:space="preserve">В целях достижения установленных приоритетов и целей государственной политики в области энергоэффективности и развитии энергетики муниципальной программой определены следующие основные </w:t>
      </w:r>
      <w:r>
        <w:rPr>
          <w:b/>
          <w:bCs/>
        </w:rPr>
        <w:t>задачи</w:t>
      </w:r>
      <w:r>
        <w:t>:</w:t>
      </w:r>
    </w:p>
    <w:p w14:paraId="06DB7084" w14:textId="77777777" w:rsidR="00CA1259" w:rsidRDefault="00C91FE8">
      <w:pPr>
        <w:pStyle w:val="1"/>
        <w:numPr>
          <w:ilvl w:val="0"/>
          <w:numId w:val="3"/>
        </w:numPr>
        <w:tabs>
          <w:tab w:val="left" w:pos="968"/>
        </w:tabs>
        <w:ind w:firstLine="720"/>
        <w:jc w:val="both"/>
      </w:pPr>
      <w:r>
        <w:t>сокращение объемов потребления энергоресурсов, оплачиваемых из местного бюджета, в организациях с участием муниципального образования;</w:t>
      </w:r>
    </w:p>
    <w:p w14:paraId="2B782D3B" w14:textId="77777777" w:rsidR="00CA1259" w:rsidRDefault="00C91FE8">
      <w:pPr>
        <w:pStyle w:val="1"/>
        <w:numPr>
          <w:ilvl w:val="0"/>
          <w:numId w:val="3"/>
        </w:numPr>
        <w:tabs>
          <w:tab w:val="left" w:pos="1507"/>
        </w:tabs>
        <w:ind w:firstLine="720"/>
        <w:jc w:val="both"/>
      </w:pPr>
      <w:r>
        <w:t>увеличение благоустроенности и безопасности муниципального образования;</w:t>
      </w:r>
    </w:p>
    <w:p w14:paraId="3C6BE988" w14:textId="77777777" w:rsidR="00CA1259" w:rsidRDefault="00C91FE8">
      <w:pPr>
        <w:pStyle w:val="1"/>
        <w:numPr>
          <w:ilvl w:val="0"/>
          <w:numId w:val="3"/>
        </w:numPr>
        <w:tabs>
          <w:tab w:val="left" w:pos="1507"/>
        </w:tabs>
        <w:ind w:firstLine="720"/>
        <w:jc w:val="both"/>
      </w:pPr>
      <w:r>
        <w:t>увеличение объемов финансирования муниципальной программы.</w:t>
      </w:r>
    </w:p>
    <w:p w14:paraId="12EAC99F" w14:textId="77777777" w:rsidR="00CA1259" w:rsidRDefault="00C91FE8">
      <w:pPr>
        <w:pStyle w:val="1"/>
        <w:numPr>
          <w:ilvl w:val="0"/>
          <w:numId w:val="3"/>
        </w:numPr>
        <w:tabs>
          <w:tab w:val="left" w:pos="978"/>
        </w:tabs>
        <w:ind w:firstLine="720"/>
        <w:jc w:val="both"/>
      </w:pPr>
      <w:r>
        <w:t>популяризация энергосбережения среди населения, предприятий,</w:t>
      </w:r>
      <w:r w:rsidR="00DE4555">
        <w:t xml:space="preserve"> организаций и учреждений поселения</w:t>
      </w:r>
      <w:r>
        <w:t>;</w:t>
      </w:r>
    </w:p>
    <w:p w14:paraId="5445899D" w14:textId="77777777" w:rsidR="00CA1259" w:rsidRDefault="00C91FE8">
      <w:pPr>
        <w:pStyle w:val="1"/>
        <w:numPr>
          <w:ilvl w:val="0"/>
          <w:numId w:val="3"/>
        </w:numPr>
        <w:tabs>
          <w:tab w:val="left" w:pos="978"/>
        </w:tabs>
        <w:ind w:firstLine="720"/>
        <w:jc w:val="both"/>
        <w:sectPr w:rsidR="00CA1259" w:rsidSect="009F34E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/>
          <w:pgMar w:top="1151" w:right="751" w:bottom="1333" w:left="1227" w:header="0" w:footer="3" w:gutter="0"/>
          <w:pgNumType w:start="1"/>
          <w:cols w:space="720"/>
          <w:noEndnote/>
          <w:docGrid w:linePitch="360"/>
        </w:sectPr>
      </w:pPr>
      <w:r>
        <w:t>повышение уровня ответственности за неэффективную деятельность по использованию энергоресурсов.</w:t>
      </w:r>
    </w:p>
    <w:p w14:paraId="0ABD365D" w14:textId="2247F4C8" w:rsidR="00CA1259" w:rsidRDefault="00C91FE8" w:rsidP="00E149F3">
      <w:pPr>
        <w:pStyle w:val="1"/>
        <w:numPr>
          <w:ilvl w:val="0"/>
          <w:numId w:val="5"/>
        </w:numPr>
        <w:spacing w:after="300"/>
        <w:ind w:firstLine="0"/>
        <w:jc w:val="center"/>
      </w:pPr>
      <w:r>
        <w:lastRenderedPageBreak/>
        <w:t>ПАСПОРТ</w:t>
      </w:r>
      <w:r>
        <w:br/>
        <w:t xml:space="preserve">муниципальной программы </w:t>
      </w:r>
      <w:r w:rsidR="0087724C">
        <w:t>Первомайского</w:t>
      </w:r>
      <w:r w:rsidR="00BE676F">
        <w:t xml:space="preserve"> сельского поселения</w:t>
      </w:r>
      <w:r>
        <w:t xml:space="preserve"> 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>»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46"/>
        <w:gridCol w:w="10642"/>
      </w:tblGrid>
      <w:tr w:rsidR="00CA1259" w14:paraId="5EAAE595" w14:textId="77777777">
        <w:trPr>
          <w:trHeight w:hRule="exact" w:val="394"/>
          <w:jc w:val="center"/>
        </w:trPr>
        <w:tc>
          <w:tcPr>
            <w:tcW w:w="4046" w:type="dxa"/>
            <w:shd w:val="clear" w:color="auto" w:fill="auto"/>
          </w:tcPr>
          <w:p w14:paraId="17DB3799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0642" w:type="dxa"/>
            <w:shd w:val="clear" w:color="auto" w:fill="auto"/>
          </w:tcPr>
          <w:p w14:paraId="4FF0A9B2" w14:textId="77777777" w:rsidR="00CA1259" w:rsidRDefault="00C91FE8">
            <w:pPr>
              <w:pStyle w:val="a5"/>
              <w:ind w:left="2160"/>
            </w:pPr>
            <w:r>
              <w:t>1.Основные положения</w:t>
            </w:r>
          </w:p>
        </w:tc>
      </w:tr>
      <w:tr w:rsidR="00CA1259" w14:paraId="5E8584DC" w14:textId="77777777">
        <w:trPr>
          <w:trHeight w:hRule="exact" w:val="3067"/>
          <w:jc w:val="center"/>
        </w:trPr>
        <w:tc>
          <w:tcPr>
            <w:tcW w:w="4046" w:type="dxa"/>
            <w:shd w:val="clear" w:color="auto" w:fill="auto"/>
            <w:vAlign w:val="center"/>
          </w:tcPr>
          <w:p w14:paraId="5D366FC0" w14:textId="77777777" w:rsidR="00CA1259" w:rsidRDefault="00C91FE8">
            <w:pPr>
              <w:pStyle w:val="a5"/>
              <w:numPr>
                <w:ilvl w:val="1"/>
                <w:numId w:val="6"/>
              </w:numPr>
              <w:tabs>
                <w:tab w:val="left" w:pos="408"/>
              </w:tabs>
            </w:pPr>
            <w:r>
              <w:t>Куратор муниципальной программы</w:t>
            </w:r>
          </w:p>
          <w:p w14:paraId="0C6A04CD" w14:textId="77777777" w:rsidR="00CA1259" w:rsidRDefault="00C91FE8">
            <w:pPr>
              <w:pStyle w:val="a5"/>
              <w:numPr>
                <w:ilvl w:val="1"/>
                <w:numId w:val="6"/>
              </w:numPr>
              <w:tabs>
                <w:tab w:val="left" w:pos="408"/>
              </w:tabs>
            </w:pPr>
            <w:r>
              <w:t>Ответственный исполнитель муниципальной программы</w:t>
            </w:r>
          </w:p>
          <w:p w14:paraId="5A46DD1A" w14:textId="655DF2C7" w:rsidR="00CA1259" w:rsidRDefault="00C91FE8">
            <w:pPr>
              <w:pStyle w:val="a5"/>
              <w:numPr>
                <w:ilvl w:val="1"/>
                <w:numId w:val="6"/>
              </w:numPr>
              <w:tabs>
                <w:tab w:val="left" w:pos="408"/>
              </w:tabs>
            </w:pPr>
            <w:r>
              <w:t xml:space="preserve">Период реализации муниципальной (комплексной) программы </w:t>
            </w:r>
            <w:r w:rsidR="0087724C">
              <w:t>Первомайского</w:t>
            </w:r>
            <w:r w:rsidR="00BE676F">
              <w:t xml:space="preserve"> сельского поселения</w:t>
            </w:r>
          </w:p>
          <w:p w14:paraId="6B9D03DC" w14:textId="77777777" w:rsidR="00CA1259" w:rsidRDefault="00C91FE8">
            <w:pPr>
              <w:pStyle w:val="a5"/>
              <w:numPr>
                <w:ilvl w:val="1"/>
                <w:numId w:val="6"/>
              </w:numPr>
              <w:tabs>
                <w:tab w:val="left" w:pos="408"/>
              </w:tabs>
            </w:pPr>
            <w:r>
              <w:t>Цель муниципальной (комплексной) программы</w:t>
            </w:r>
          </w:p>
          <w:p w14:paraId="01AA11D3" w14:textId="551EE79E" w:rsidR="00CA1259" w:rsidRDefault="0087724C">
            <w:pPr>
              <w:pStyle w:val="a5"/>
            </w:pPr>
            <w:r>
              <w:t>Первомайского</w:t>
            </w:r>
            <w:r w:rsidR="00BE676F">
              <w:t xml:space="preserve"> сельского поселения</w:t>
            </w:r>
          </w:p>
        </w:tc>
        <w:tc>
          <w:tcPr>
            <w:tcW w:w="10642" w:type="dxa"/>
            <w:shd w:val="clear" w:color="auto" w:fill="auto"/>
            <w:vAlign w:val="center"/>
          </w:tcPr>
          <w:p w14:paraId="747A8BB7" w14:textId="6507BF3D" w:rsidR="00CB1460" w:rsidRDefault="00CB1460" w:rsidP="00CB1460">
            <w:pPr>
              <w:pStyle w:val="a5"/>
              <w:ind w:left="200" w:firstLine="40"/>
            </w:pPr>
            <w:r>
              <w:t xml:space="preserve">Глава Администрации </w:t>
            </w:r>
            <w:r w:rsidR="0087724C">
              <w:t>Первомайского</w:t>
            </w:r>
            <w:r>
              <w:t xml:space="preserve"> сельского поселения </w:t>
            </w:r>
          </w:p>
          <w:p w14:paraId="1C4ED0F0" w14:textId="77777777" w:rsidR="00CB1460" w:rsidRDefault="00CB1460" w:rsidP="00CB1460">
            <w:pPr>
              <w:pStyle w:val="a5"/>
              <w:ind w:left="200" w:firstLine="40"/>
            </w:pPr>
          </w:p>
          <w:p w14:paraId="16B243F5" w14:textId="471D11E3" w:rsidR="00CB1460" w:rsidRDefault="00CB1460" w:rsidP="00CB1460">
            <w:pPr>
              <w:pStyle w:val="a5"/>
              <w:ind w:left="200" w:firstLine="40"/>
            </w:pPr>
            <w:r>
              <w:t xml:space="preserve">Администрация </w:t>
            </w:r>
            <w:r w:rsidR="0087724C">
              <w:t>Первомайского</w:t>
            </w:r>
            <w:r>
              <w:t xml:space="preserve"> сельского поселения Ремонтненского района Ростовской области</w:t>
            </w:r>
          </w:p>
          <w:p w14:paraId="4FE5CD65" w14:textId="77777777" w:rsidR="008C3AA0" w:rsidRDefault="008C3AA0">
            <w:pPr>
              <w:pStyle w:val="a5"/>
              <w:ind w:left="200" w:firstLine="40"/>
            </w:pPr>
          </w:p>
          <w:p w14:paraId="3E0568CB" w14:textId="77777777" w:rsidR="00CA1259" w:rsidRDefault="00C91FE8">
            <w:pPr>
              <w:pStyle w:val="a5"/>
              <w:ind w:firstLine="200"/>
            </w:pPr>
            <w:r>
              <w:t>Этап I: 2019-2024 годы</w:t>
            </w:r>
          </w:p>
          <w:p w14:paraId="70920A10" w14:textId="77777777" w:rsidR="00CA1259" w:rsidRDefault="00C91FE8">
            <w:pPr>
              <w:pStyle w:val="a5"/>
              <w:spacing w:after="240"/>
              <w:ind w:firstLine="200"/>
            </w:pPr>
            <w:r>
              <w:t>Этап II: 2025-2030 годы</w:t>
            </w:r>
          </w:p>
          <w:p w14:paraId="2D98EB3E" w14:textId="6D525FE6" w:rsidR="00CA1259" w:rsidRDefault="00C91FE8" w:rsidP="00CB1460">
            <w:pPr>
              <w:pStyle w:val="a5"/>
              <w:ind w:left="200" w:firstLine="40"/>
              <w:jc w:val="both"/>
            </w:pPr>
            <w:r>
              <w:t xml:space="preserve">Улучшение качества жизни населения </w:t>
            </w:r>
            <w:r w:rsidR="0087724C">
              <w:t>Первомайского</w:t>
            </w:r>
            <w:r w:rsidR="00BE676F">
              <w:t xml:space="preserve"> сельского поселения</w:t>
            </w:r>
            <w:r>
              <w:t xml:space="preserve"> за счет перехода экономики, бюджетной и коммунальной сфер на энергосберегающий путь развития и рационального использования ресурсов при потреблении</w:t>
            </w:r>
          </w:p>
        </w:tc>
      </w:tr>
      <w:tr w:rsidR="00CA1259" w14:paraId="59DFCC01" w14:textId="77777777">
        <w:trPr>
          <w:trHeight w:hRule="exact" w:val="1219"/>
          <w:jc w:val="center"/>
        </w:trPr>
        <w:tc>
          <w:tcPr>
            <w:tcW w:w="4046" w:type="dxa"/>
            <w:shd w:val="clear" w:color="auto" w:fill="auto"/>
            <w:vAlign w:val="center"/>
          </w:tcPr>
          <w:p w14:paraId="4346D5DF" w14:textId="0AF0981C" w:rsidR="00CA1259" w:rsidRDefault="00C91FE8">
            <w:pPr>
              <w:pStyle w:val="a5"/>
            </w:pPr>
            <w:r>
              <w:t xml:space="preserve">Направления (подпрограммы) муниципальной (комплексной) программы </w:t>
            </w:r>
            <w:r w:rsidR="0087724C">
              <w:t>Первомайского</w:t>
            </w:r>
            <w:r w:rsidR="00BE676F">
              <w:t xml:space="preserve"> сельского поселения</w:t>
            </w:r>
          </w:p>
        </w:tc>
        <w:tc>
          <w:tcPr>
            <w:tcW w:w="10642" w:type="dxa"/>
            <w:shd w:val="clear" w:color="auto" w:fill="auto"/>
            <w:vAlign w:val="bottom"/>
          </w:tcPr>
          <w:p w14:paraId="0F879FB6" w14:textId="77777777" w:rsidR="00CA1259" w:rsidRDefault="00C91FE8">
            <w:pPr>
              <w:pStyle w:val="a5"/>
              <w:spacing w:line="360" w:lineRule="auto"/>
              <w:ind w:left="200" w:firstLine="40"/>
            </w:pPr>
            <w:r>
              <w:t>«Энергосбережение и повышение энергетической эффективности в муниципальных учреждениях» «Обеспечение реализации муниципальной программы»</w:t>
            </w:r>
          </w:p>
          <w:p w14:paraId="6106B878" w14:textId="5E0046BC" w:rsidR="00CA1259" w:rsidRDefault="00113C13">
            <w:pPr>
              <w:pStyle w:val="a5"/>
              <w:ind w:firstLine="200"/>
            </w:pPr>
            <w:r>
              <w:t>688,8</w:t>
            </w:r>
            <w:r w:rsidR="00C91FE8">
              <w:t xml:space="preserve"> тыс. рублей, из них:</w:t>
            </w:r>
          </w:p>
        </w:tc>
      </w:tr>
      <w:tr w:rsidR="00CA1259" w14:paraId="6A9EB74E" w14:textId="77777777">
        <w:trPr>
          <w:trHeight w:hRule="exact" w:val="1618"/>
          <w:jc w:val="center"/>
        </w:trPr>
        <w:tc>
          <w:tcPr>
            <w:tcW w:w="4046" w:type="dxa"/>
            <w:shd w:val="clear" w:color="auto" w:fill="auto"/>
          </w:tcPr>
          <w:p w14:paraId="79A2183A" w14:textId="77777777" w:rsidR="00CA1259" w:rsidRDefault="00C91FE8">
            <w:pPr>
              <w:pStyle w:val="a5"/>
              <w:numPr>
                <w:ilvl w:val="1"/>
                <w:numId w:val="7"/>
              </w:numPr>
              <w:tabs>
                <w:tab w:val="left" w:pos="418"/>
              </w:tabs>
            </w:pPr>
            <w:r>
              <w:t>Объем финансового обеспечения муниципальной программы за весь период реализации</w:t>
            </w:r>
          </w:p>
          <w:p w14:paraId="5A886F6A" w14:textId="77777777" w:rsidR="00CA1259" w:rsidRDefault="00C91FE8">
            <w:pPr>
              <w:pStyle w:val="a5"/>
              <w:numPr>
                <w:ilvl w:val="1"/>
                <w:numId w:val="7"/>
              </w:numPr>
              <w:tabs>
                <w:tab w:val="left" w:pos="418"/>
              </w:tabs>
            </w:pPr>
            <w:r>
              <w:t>Связь с государственной программой Ростовской области</w:t>
            </w:r>
          </w:p>
        </w:tc>
        <w:tc>
          <w:tcPr>
            <w:tcW w:w="10642" w:type="dxa"/>
            <w:shd w:val="clear" w:color="auto" w:fill="auto"/>
            <w:vAlign w:val="bottom"/>
          </w:tcPr>
          <w:p w14:paraId="3F272992" w14:textId="39516C4C" w:rsidR="00CA1259" w:rsidRDefault="00C91FE8">
            <w:pPr>
              <w:pStyle w:val="a5"/>
              <w:ind w:firstLine="200"/>
            </w:pPr>
            <w:r>
              <w:t xml:space="preserve">Этап I: </w:t>
            </w:r>
            <w:r w:rsidR="00113C13">
              <w:t>328</w:t>
            </w:r>
            <w:r>
              <w:t>,</w:t>
            </w:r>
            <w:r w:rsidR="00113C13">
              <w:t>8</w:t>
            </w:r>
            <w:r>
              <w:t xml:space="preserve"> тыс. рублей</w:t>
            </w:r>
          </w:p>
          <w:p w14:paraId="5C72ADBD" w14:textId="32BF897C" w:rsidR="00CA1259" w:rsidRDefault="00C91FE8">
            <w:pPr>
              <w:pStyle w:val="a5"/>
              <w:spacing w:after="240"/>
              <w:ind w:firstLine="200"/>
            </w:pPr>
            <w:r>
              <w:t xml:space="preserve">Этап II: </w:t>
            </w:r>
            <w:r w:rsidR="00113C13">
              <w:t>360</w:t>
            </w:r>
            <w:r>
              <w:t>,0 тыс. рублей</w:t>
            </w:r>
          </w:p>
          <w:p w14:paraId="3680147C" w14:textId="77777777" w:rsidR="00CA1259" w:rsidRDefault="00C91FE8">
            <w:pPr>
              <w:pStyle w:val="a5"/>
              <w:ind w:left="200" w:firstLine="40"/>
              <w:jc w:val="both"/>
            </w:pPr>
            <w:r>
              <w:t>Государственная программа Ростовской области «Энергоэффективность и развитие промышленности и энергетики», утвержденная постановлением Правительства Ростовской области от 29.11.2018 № 760</w:t>
            </w:r>
          </w:p>
        </w:tc>
      </w:tr>
    </w:tbl>
    <w:p w14:paraId="65EB1881" w14:textId="77777777" w:rsidR="00CA1259" w:rsidRDefault="00C91FE8">
      <w:pPr>
        <w:spacing w:line="1" w:lineRule="exact"/>
      </w:pPr>
      <w:r>
        <w:br w:type="page"/>
      </w:r>
    </w:p>
    <w:p w14:paraId="0717FFA8" w14:textId="77777777" w:rsidR="00CA1259" w:rsidRDefault="00C91FE8">
      <w:pPr>
        <w:pStyle w:val="a7"/>
        <w:ind w:left="5333"/>
      </w:pPr>
      <w:r>
        <w:lastRenderedPageBreak/>
        <w:t>2. Показатели муниципальной программы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2"/>
        <w:gridCol w:w="1560"/>
        <w:gridCol w:w="686"/>
        <w:gridCol w:w="936"/>
        <w:gridCol w:w="624"/>
        <w:gridCol w:w="1219"/>
        <w:gridCol w:w="624"/>
        <w:gridCol w:w="706"/>
        <w:gridCol w:w="566"/>
        <w:gridCol w:w="566"/>
        <w:gridCol w:w="571"/>
        <w:gridCol w:w="706"/>
        <w:gridCol w:w="2410"/>
        <w:gridCol w:w="1138"/>
        <w:gridCol w:w="845"/>
        <w:gridCol w:w="1099"/>
      </w:tblGrid>
      <w:tr w:rsidR="00CA1259" w14:paraId="14303B91" w14:textId="77777777">
        <w:trPr>
          <w:trHeight w:hRule="exact" w:val="2774"/>
          <w:jc w:val="center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EB78DFF" w14:textId="77777777" w:rsidR="00CA1259" w:rsidRDefault="00C91FE8">
            <w:pPr>
              <w:pStyle w:val="a5"/>
              <w:spacing w:line="233" w:lineRule="auto"/>
              <w:jc w:val="center"/>
            </w:pPr>
            <w:r>
              <w:t>№ п/п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2CF51CB" w14:textId="77777777" w:rsidR="00CA1259" w:rsidRDefault="00C91FE8">
            <w:pPr>
              <w:pStyle w:val="a5"/>
              <w:jc w:val="center"/>
            </w:pPr>
            <w:r>
              <w:t>Наименова</w:t>
            </w:r>
            <w:r>
              <w:softHyphen/>
              <w:t>ние показателя</w:t>
            </w:r>
          </w:p>
        </w:tc>
        <w:tc>
          <w:tcPr>
            <w:tcW w:w="68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681B0A4" w14:textId="77777777" w:rsidR="00CA1259" w:rsidRDefault="00C91FE8">
            <w:pPr>
              <w:pStyle w:val="a5"/>
              <w:jc w:val="center"/>
            </w:pPr>
            <w:r>
              <w:t>Уро - вень пок а-за- теля</w:t>
            </w:r>
          </w:p>
        </w:tc>
        <w:tc>
          <w:tcPr>
            <w:tcW w:w="93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8623987" w14:textId="77777777" w:rsidR="00CA1259" w:rsidRDefault="00C91FE8">
            <w:pPr>
              <w:pStyle w:val="a5"/>
              <w:jc w:val="center"/>
            </w:pPr>
            <w:r>
              <w:t>Приз</w:t>
            </w:r>
            <w:r>
              <w:softHyphen/>
              <w:t>нак воз</w:t>
            </w:r>
            <w:r>
              <w:softHyphen/>
              <w:t>раста</w:t>
            </w:r>
            <w:r>
              <w:softHyphen/>
              <w:t>ния/ убы- ва-ния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B45C17E" w14:textId="77777777" w:rsidR="00CA1259" w:rsidRDefault="00C91FE8">
            <w:pPr>
              <w:pStyle w:val="a5"/>
              <w:jc w:val="center"/>
            </w:pPr>
            <w:r>
              <w:t>Еди -</w:t>
            </w:r>
          </w:p>
          <w:p w14:paraId="2E1CC342" w14:textId="77777777" w:rsidR="00CA1259" w:rsidRDefault="00C91FE8">
            <w:pPr>
              <w:pStyle w:val="a5"/>
              <w:jc w:val="center"/>
            </w:pPr>
            <w:r>
              <w:t>ниц а</w:t>
            </w:r>
          </w:p>
          <w:p w14:paraId="207B9591" w14:textId="77777777" w:rsidR="00CA1259" w:rsidRDefault="00C91FE8">
            <w:pPr>
              <w:pStyle w:val="a5"/>
            </w:pPr>
            <w:r>
              <w:t>изм ере</w:t>
            </w:r>
          </w:p>
          <w:p w14:paraId="4025A64E" w14:textId="77777777" w:rsidR="00CA1259" w:rsidRDefault="00C91FE8">
            <w:pPr>
              <w:pStyle w:val="a5"/>
              <w:ind w:firstLine="240"/>
            </w:pPr>
            <w:r>
              <w:t>-</w:t>
            </w:r>
          </w:p>
          <w:p w14:paraId="7F69D4E0" w14:textId="77777777" w:rsidR="00CA1259" w:rsidRDefault="00C91FE8">
            <w:pPr>
              <w:pStyle w:val="a5"/>
              <w:jc w:val="center"/>
            </w:pPr>
            <w:r>
              <w:t>ния (по ОК ЕИ)</w:t>
            </w:r>
          </w:p>
        </w:tc>
        <w:tc>
          <w:tcPr>
            <w:tcW w:w="121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A188DB6" w14:textId="77777777" w:rsidR="00CA1259" w:rsidRDefault="00C91FE8">
            <w:pPr>
              <w:pStyle w:val="a5"/>
              <w:jc w:val="center"/>
            </w:pPr>
            <w:r>
              <w:t>Вид показа</w:t>
            </w:r>
            <w:r>
              <w:softHyphen/>
              <w:t>теля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B014E2B" w14:textId="77777777" w:rsidR="00CA1259" w:rsidRDefault="00C91FE8">
            <w:pPr>
              <w:pStyle w:val="a5"/>
              <w:jc w:val="center"/>
            </w:pPr>
            <w:r>
              <w:t>Базовое значение показател я</w:t>
            </w:r>
          </w:p>
        </w:tc>
        <w:tc>
          <w:tcPr>
            <w:tcW w:w="2409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C20934D" w14:textId="77777777" w:rsidR="00CA1259" w:rsidRDefault="00C91FE8">
            <w:pPr>
              <w:pStyle w:val="a5"/>
              <w:jc w:val="center"/>
            </w:pPr>
            <w:r>
              <w:t>Значения показателей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8BFB5FB" w14:textId="50DD42BE" w:rsidR="00CA1259" w:rsidRDefault="00C91FE8">
            <w:pPr>
              <w:pStyle w:val="a5"/>
              <w:spacing w:line="214" w:lineRule="auto"/>
              <w:jc w:val="center"/>
            </w:pPr>
            <w:r>
              <w:t>До</w:t>
            </w:r>
            <w:r>
              <w:softHyphen/>
              <w:t>кумент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DB5432F" w14:textId="77777777" w:rsidR="00CA1259" w:rsidRDefault="00C91FE8">
            <w:pPr>
              <w:pStyle w:val="a5"/>
              <w:jc w:val="center"/>
            </w:pPr>
            <w:r>
              <w:t>Ответст</w:t>
            </w:r>
            <w:r>
              <w:softHyphen/>
              <w:t>венный за достиже -ние показате ля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DDF5C95" w14:textId="77777777" w:rsidR="00CA1259" w:rsidRDefault="00C91FE8">
            <w:pPr>
              <w:pStyle w:val="a5"/>
              <w:jc w:val="center"/>
            </w:pPr>
            <w:r>
              <w:t>Связь с показ ате- лями нацио</w:t>
            </w:r>
          </w:p>
          <w:p w14:paraId="6CEF995E" w14:textId="77777777" w:rsidR="00CA1259" w:rsidRDefault="00C91FE8">
            <w:pPr>
              <w:pStyle w:val="a5"/>
              <w:ind w:firstLine="360"/>
            </w:pPr>
            <w:r>
              <w:t>-</w:t>
            </w:r>
          </w:p>
          <w:p w14:paraId="3EDB91CD" w14:textId="77777777" w:rsidR="00CA1259" w:rsidRDefault="00C91FE8">
            <w:pPr>
              <w:pStyle w:val="a5"/>
              <w:jc w:val="center"/>
            </w:pPr>
            <w:r>
              <w:t>нальн ых целей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875399F" w14:textId="77777777" w:rsidR="00CA1259" w:rsidRDefault="00C91FE8">
            <w:pPr>
              <w:pStyle w:val="a5"/>
              <w:jc w:val="center"/>
            </w:pPr>
            <w:r>
              <w:t>Инфор</w:t>
            </w:r>
            <w:r>
              <w:softHyphen/>
              <w:t>мацион</w:t>
            </w:r>
            <w:r>
              <w:softHyphen/>
              <w:t>ная система</w:t>
            </w:r>
          </w:p>
        </w:tc>
      </w:tr>
      <w:tr w:rsidR="00CA1259" w14:paraId="273260EE" w14:textId="77777777">
        <w:trPr>
          <w:trHeight w:hRule="exact" w:val="1666"/>
          <w:jc w:val="center"/>
        </w:trPr>
        <w:tc>
          <w:tcPr>
            <w:tcW w:w="56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969E300" w14:textId="77777777" w:rsidR="00CA1259" w:rsidRDefault="00CA1259"/>
        </w:tc>
        <w:tc>
          <w:tcPr>
            <w:tcW w:w="156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E3628C1" w14:textId="77777777" w:rsidR="00CA1259" w:rsidRDefault="00CA1259"/>
        </w:tc>
        <w:tc>
          <w:tcPr>
            <w:tcW w:w="686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EC63EF7" w14:textId="77777777" w:rsidR="00CA1259" w:rsidRDefault="00CA1259"/>
        </w:tc>
        <w:tc>
          <w:tcPr>
            <w:tcW w:w="936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66A752E" w14:textId="77777777" w:rsidR="00CA1259" w:rsidRDefault="00CA1259"/>
        </w:tc>
        <w:tc>
          <w:tcPr>
            <w:tcW w:w="62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D1E2B51" w14:textId="77777777" w:rsidR="00CA1259" w:rsidRDefault="00CA1259"/>
        </w:tc>
        <w:tc>
          <w:tcPr>
            <w:tcW w:w="1219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970B8CF" w14:textId="77777777" w:rsidR="00CA1259" w:rsidRDefault="00CA1259"/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46EDD1B" w14:textId="77777777" w:rsidR="00CA1259" w:rsidRDefault="00C91FE8">
            <w:pPr>
              <w:pStyle w:val="a5"/>
              <w:jc w:val="center"/>
            </w:pPr>
            <w:r>
              <w:t>зна че- 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C250A9B" w14:textId="77777777" w:rsidR="00CA1259" w:rsidRDefault="00C91FE8">
            <w:pPr>
              <w:pStyle w:val="a5"/>
              <w:jc w:val="center"/>
            </w:pPr>
            <w:r>
              <w:t>год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414C62F" w14:textId="77777777" w:rsidR="00CA1259" w:rsidRDefault="00C91FE8">
            <w:pPr>
              <w:pStyle w:val="a5"/>
              <w:spacing w:line="254" w:lineRule="auto"/>
              <w:jc w:val="center"/>
            </w:pPr>
            <w:r>
              <w:t>20</w:t>
            </w:r>
          </w:p>
          <w:p w14:paraId="6C03C5CC" w14:textId="77777777" w:rsidR="00CA1259" w:rsidRDefault="00C91FE8">
            <w:pPr>
              <w:pStyle w:val="a5"/>
              <w:spacing w:line="254" w:lineRule="auto"/>
              <w:jc w:val="center"/>
            </w:pPr>
            <w:r>
              <w:t>25 год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7C8234F" w14:textId="77777777" w:rsidR="00CA1259" w:rsidRDefault="00C91FE8">
            <w:pPr>
              <w:pStyle w:val="a5"/>
              <w:spacing w:line="254" w:lineRule="auto"/>
              <w:jc w:val="center"/>
            </w:pPr>
            <w:r>
              <w:t>20</w:t>
            </w:r>
          </w:p>
          <w:p w14:paraId="03FF85D0" w14:textId="77777777" w:rsidR="00CA1259" w:rsidRDefault="00C91FE8">
            <w:pPr>
              <w:pStyle w:val="a5"/>
              <w:spacing w:line="254" w:lineRule="auto"/>
              <w:jc w:val="center"/>
            </w:pPr>
            <w:r>
              <w:t>26 год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CBD368E" w14:textId="77777777" w:rsidR="00CA1259" w:rsidRDefault="00C91FE8">
            <w:pPr>
              <w:pStyle w:val="a5"/>
            </w:pPr>
            <w:r>
              <w:t>20</w:t>
            </w:r>
          </w:p>
          <w:p w14:paraId="01E2D60F" w14:textId="77777777" w:rsidR="00CA1259" w:rsidRDefault="00C91FE8">
            <w:pPr>
              <w:pStyle w:val="a5"/>
              <w:jc w:val="center"/>
            </w:pPr>
            <w:r>
              <w:t>27 год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63AA349" w14:textId="77777777" w:rsidR="00CA1259" w:rsidRDefault="00C91FE8">
            <w:pPr>
              <w:pStyle w:val="a5"/>
              <w:jc w:val="center"/>
            </w:pPr>
            <w:r>
              <w:t xml:space="preserve">2030 год </w:t>
            </w:r>
            <w:r>
              <w:rPr>
                <w:vertAlign w:val="superscript"/>
              </w:rPr>
              <w:t>(с</w:t>
            </w:r>
            <w:r>
              <w:t>пр а-</w:t>
            </w:r>
          </w:p>
          <w:p w14:paraId="42971D4F" w14:textId="77777777" w:rsidR="00CA1259" w:rsidRDefault="00C91FE8">
            <w:pPr>
              <w:pStyle w:val="a5"/>
              <w:jc w:val="center"/>
            </w:pPr>
            <w:r>
              <w:t>воч- но)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A4C3EEF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A172B7F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5EC645B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D2B9E5" w14:textId="77777777" w:rsidR="00CA1259" w:rsidRDefault="00CA1259">
            <w:pPr>
              <w:rPr>
                <w:sz w:val="10"/>
                <w:szCs w:val="10"/>
              </w:rPr>
            </w:pPr>
          </w:p>
        </w:tc>
      </w:tr>
      <w:tr w:rsidR="00CA1259" w14:paraId="23F28AF6" w14:textId="77777777">
        <w:trPr>
          <w:trHeight w:hRule="exact" w:val="37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2BD6306" w14:textId="77777777" w:rsidR="00CA1259" w:rsidRDefault="00C91FE8">
            <w:pPr>
              <w:pStyle w:val="a5"/>
            </w:pPr>
            <w: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68CD1D8" w14:textId="77777777" w:rsidR="00CA1259" w:rsidRDefault="00C91FE8">
            <w:pPr>
              <w:pStyle w:val="a5"/>
            </w:pPr>
            <w:r>
              <w:t>2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35B1E31" w14:textId="77777777" w:rsidR="00CA1259" w:rsidRDefault="00C91FE8">
            <w:pPr>
              <w:pStyle w:val="a5"/>
            </w:pPr>
            <w:r>
              <w:t>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9A205A7" w14:textId="77777777" w:rsidR="00CA1259" w:rsidRDefault="00C91FE8">
            <w:pPr>
              <w:pStyle w:val="a5"/>
            </w:pPr>
            <w:r>
              <w:t>4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7BFDF49" w14:textId="77777777" w:rsidR="00CA1259" w:rsidRDefault="00C91FE8">
            <w:pPr>
              <w:pStyle w:val="a5"/>
            </w:pPr>
            <w:r>
              <w:t>5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6E5EB07" w14:textId="77777777" w:rsidR="00CA1259" w:rsidRDefault="00C91FE8">
            <w:pPr>
              <w:pStyle w:val="a5"/>
            </w:pPr>
            <w:r>
              <w:t>6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D7660E1" w14:textId="77777777" w:rsidR="00CA1259" w:rsidRDefault="00C91FE8">
            <w:pPr>
              <w:pStyle w:val="a5"/>
            </w:pPr>
            <w:r>
              <w:t>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16F82F5" w14:textId="77777777" w:rsidR="00CA1259" w:rsidRDefault="00C91FE8">
            <w:pPr>
              <w:pStyle w:val="a5"/>
            </w:pPr>
            <w:r>
              <w:t>8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DFFEE82" w14:textId="77777777" w:rsidR="00CA1259" w:rsidRDefault="00C91FE8">
            <w:pPr>
              <w:pStyle w:val="a5"/>
            </w:pPr>
            <w:r>
              <w:t>9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E6DD4A8" w14:textId="77777777" w:rsidR="00CA1259" w:rsidRDefault="00C91FE8">
            <w:pPr>
              <w:pStyle w:val="a5"/>
            </w:pPr>
            <w:r>
              <w:t>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6840C4C" w14:textId="77777777" w:rsidR="00CA1259" w:rsidRDefault="00C91FE8">
            <w:pPr>
              <w:pStyle w:val="a5"/>
            </w:pPr>
            <w:r>
              <w:t>11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2D87C39" w14:textId="77777777" w:rsidR="00CA1259" w:rsidRDefault="00C91FE8">
            <w:pPr>
              <w:pStyle w:val="a5"/>
            </w:pPr>
            <w:r>
              <w:t>12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62294E3" w14:textId="77777777" w:rsidR="00CA1259" w:rsidRDefault="00C91FE8">
            <w:pPr>
              <w:pStyle w:val="a5"/>
              <w:jc w:val="both"/>
            </w:pPr>
            <w:r>
              <w:t>13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7B69DD0" w14:textId="77777777" w:rsidR="00CA1259" w:rsidRDefault="00C91FE8">
            <w:pPr>
              <w:pStyle w:val="a5"/>
            </w:pPr>
            <w:r>
              <w:t>14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3D0E3C4" w14:textId="77777777" w:rsidR="00CA1259" w:rsidRDefault="00C91FE8">
            <w:pPr>
              <w:pStyle w:val="a5"/>
            </w:pPr>
            <w:r>
              <w:t>15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BEC0AE" w14:textId="77777777" w:rsidR="00CA1259" w:rsidRDefault="00C91FE8">
            <w:pPr>
              <w:pStyle w:val="a5"/>
            </w:pPr>
            <w:r>
              <w:t>16</w:t>
            </w:r>
          </w:p>
        </w:tc>
      </w:tr>
      <w:tr w:rsidR="00CA1259" w14:paraId="17ADD0D5" w14:textId="77777777">
        <w:trPr>
          <w:trHeight w:hRule="exact" w:val="835"/>
          <w:jc w:val="center"/>
        </w:trPr>
        <w:tc>
          <w:tcPr>
            <w:tcW w:w="14818" w:type="dxa"/>
            <w:gridSpan w:val="1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C9B83D" w14:textId="13350628" w:rsidR="00CA1259" w:rsidRDefault="00C91FE8" w:rsidP="000E407E">
            <w:pPr>
              <w:pStyle w:val="a5"/>
              <w:jc w:val="center"/>
            </w:pPr>
            <w:r>
              <w:t xml:space="preserve">1. Цель муниципальной программы: «Улучшение качества жизни населения </w:t>
            </w:r>
            <w:r w:rsidR="0087724C">
              <w:t>Первомайского</w:t>
            </w:r>
            <w:r w:rsidR="00BE676F">
              <w:t xml:space="preserve"> сельского поселения</w:t>
            </w:r>
            <w:r>
              <w:t xml:space="preserve"> за счет перехода бюджетной и коммунальной сфер на энергосберегающий путь развития и рационального использования ресурсов при потреблении»</w:t>
            </w:r>
          </w:p>
        </w:tc>
      </w:tr>
      <w:tr w:rsidR="00CA1259" w14:paraId="5BA73A5B" w14:textId="77777777">
        <w:trPr>
          <w:trHeight w:hRule="exact" w:val="333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313899" w14:textId="4BA68824" w:rsidR="00CA1259" w:rsidRDefault="00C91FE8">
            <w:pPr>
              <w:pStyle w:val="a5"/>
              <w:jc w:val="center"/>
            </w:pPr>
            <w:r>
              <w:t>1.1.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55086B" w14:textId="77777777" w:rsidR="00CA1259" w:rsidRDefault="00C91FE8">
            <w:pPr>
              <w:pStyle w:val="a5"/>
            </w:pPr>
            <w:r>
              <w:t>1.Количеств о согласованн ых отчетов об исполнении плана реализации муниципаль ной программы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30CB9D" w14:textId="77777777" w:rsidR="00CA1259" w:rsidRDefault="00C91FE8">
            <w:pPr>
              <w:pStyle w:val="a5"/>
            </w:pPr>
            <w:r>
              <w:t>МП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000F3D" w14:textId="77777777" w:rsidR="00CA1259" w:rsidRDefault="000E407E">
            <w:pPr>
              <w:pStyle w:val="a5"/>
              <w:jc w:val="center"/>
            </w:pPr>
            <w:r>
              <w:t>взраст ающи</w:t>
            </w:r>
            <w:r w:rsidR="00C91FE8">
              <w:t>й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65582C1" w14:textId="77777777" w:rsidR="00CA1259" w:rsidRDefault="00C91FE8">
            <w:pPr>
              <w:pStyle w:val="a5"/>
            </w:pPr>
            <w:r>
              <w:t>шт.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862005" w14:textId="77777777" w:rsidR="00CA1259" w:rsidRDefault="00C91FE8">
            <w:pPr>
              <w:pStyle w:val="a5"/>
            </w:pPr>
            <w:r>
              <w:t>ведом</w:t>
            </w:r>
            <w:r>
              <w:softHyphen/>
              <w:t>ствен</w:t>
            </w:r>
            <w:r>
              <w:softHyphen/>
              <w:t>ный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874DF6" w14:textId="77777777" w:rsidR="00CA1259" w:rsidRDefault="00C91FE8">
            <w:pPr>
              <w:pStyle w:val="a5"/>
              <w:ind w:firstLine="240"/>
            </w:pPr>
            <w:r>
              <w:t>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C6B0CE" w14:textId="77777777" w:rsidR="00CA1259" w:rsidRDefault="00C91FE8">
            <w:pPr>
              <w:pStyle w:val="a5"/>
            </w:pPr>
            <w:r>
              <w:t>2023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79B1E4" w14:textId="77777777"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AA569E" w14:textId="77777777"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C99642" w14:textId="77777777"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9637EC" w14:textId="77777777" w:rsidR="00CA1259" w:rsidRDefault="00C91FE8">
            <w:pPr>
              <w:pStyle w:val="a5"/>
              <w:ind w:firstLine="240"/>
            </w:pPr>
            <w: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EC1953" w14:textId="1ECC4392" w:rsidR="00CA1259" w:rsidRDefault="00C91FE8">
            <w:pPr>
              <w:pStyle w:val="a5"/>
              <w:spacing w:line="228" w:lineRule="auto"/>
              <w:jc w:val="center"/>
            </w:pPr>
            <w:r>
              <w:t xml:space="preserve">Муниципальная программа </w:t>
            </w:r>
            <w:r w:rsidR="0087724C">
              <w:t>Первомайского</w:t>
            </w:r>
            <w:r w:rsidR="00BE676F">
              <w:t xml:space="preserve"> сельского поселения</w:t>
            </w:r>
            <w:r>
              <w:t xml:space="preserve"> «</w:t>
            </w:r>
            <w:r w:rsidR="00795382" w:rsidRPr="00A55F81">
              <w:rPr>
                <w:color w:val="auto"/>
                <w:lang w:bidi="ar-SA"/>
              </w:rPr>
              <w:t>Энергосбережение и повышение энергетической эффективности</w:t>
            </w:r>
            <w:r>
              <w:t>», утвержденная постановлен</w:t>
            </w:r>
            <w:r w:rsidR="00795382">
              <w:t xml:space="preserve">ием Администрации </w:t>
            </w:r>
            <w:r w:rsidR="0087724C">
              <w:t>Первомайского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4944EA9" w14:textId="2ED89F1C" w:rsidR="00CA1259" w:rsidRDefault="00A74E90">
            <w:pPr>
              <w:pStyle w:val="a5"/>
            </w:pPr>
            <w:r>
              <w:t xml:space="preserve">Администрация </w:t>
            </w:r>
            <w:r w:rsidR="0087724C">
              <w:t>Первомайского</w:t>
            </w:r>
            <w:r>
              <w:t xml:space="preserve"> сельского поселения (</w:t>
            </w:r>
            <w:r w:rsidR="00E057D8">
              <w:t>Коржова Анжелика Александровна</w:t>
            </w:r>
            <w:r>
              <w:t xml:space="preserve">- главный специалист Администрации </w:t>
            </w:r>
            <w:r w:rsidR="0087724C">
              <w:t>Первомайского</w:t>
            </w:r>
            <w:r>
              <w:t xml:space="preserve"> сельского поселения)</w:t>
            </w:r>
            <w:r w:rsidR="00C91FE8">
              <w:t>удев Олег Юрьеви ч, начальн ик отдела координ ации отраслей ЖКХ, строител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9A6423" w14:textId="77777777" w:rsidR="00CA1259" w:rsidRDefault="00C91FE8">
            <w:pPr>
              <w:pStyle w:val="a5"/>
              <w:ind w:firstLine="360"/>
            </w:pPr>
            <w:r>
              <w:t>-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07C25" w14:textId="77777777" w:rsidR="00CA1259" w:rsidRDefault="00C91FE8">
            <w:pPr>
              <w:pStyle w:val="a5"/>
            </w:pPr>
            <w:r>
              <w:t>отсутст</w:t>
            </w:r>
            <w:r>
              <w:softHyphen/>
              <w:t>вует</w:t>
            </w:r>
          </w:p>
        </w:tc>
      </w:tr>
    </w:tbl>
    <w:p w14:paraId="3976A7A0" w14:textId="77777777" w:rsidR="00CA1259" w:rsidRDefault="00C91FE8">
      <w:pPr>
        <w:spacing w:line="1" w:lineRule="exact"/>
      </w:pPr>
      <w:r>
        <w:br w:type="page"/>
      </w:r>
    </w:p>
    <w:p w14:paraId="1809748D" w14:textId="221C15F9" w:rsidR="00CA1259" w:rsidRDefault="00CA1259">
      <w:pPr>
        <w:pStyle w:val="a7"/>
        <w:ind w:left="3053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2"/>
        <w:gridCol w:w="1560"/>
        <w:gridCol w:w="686"/>
        <w:gridCol w:w="936"/>
        <w:gridCol w:w="624"/>
        <w:gridCol w:w="1219"/>
        <w:gridCol w:w="624"/>
        <w:gridCol w:w="706"/>
        <w:gridCol w:w="566"/>
        <w:gridCol w:w="566"/>
        <w:gridCol w:w="571"/>
        <w:gridCol w:w="706"/>
        <w:gridCol w:w="2410"/>
        <w:gridCol w:w="1138"/>
        <w:gridCol w:w="845"/>
        <w:gridCol w:w="1099"/>
      </w:tblGrid>
      <w:tr w:rsidR="00CA1259" w14:paraId="340FA1F2" w14:textId="77777777">
        <w:trPr>
          <w:trHeight w:hRule="exact" w:val="2506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C90D61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131901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B3223E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35670E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ABF8FAD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1F7C8F9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E5CC3B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D8A9C2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F54567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7456A8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2D6DDC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DC4A18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1344E6" w14:textId="5832AAFA" w:rsidR="00CA1259" w:rsidRDefault="00C91FE8" w:rsidP="00795382">
            <w:pPr>
              <w:pStyle w:val="a5"/>
              <w:spacing w:line="230" w:lineRule="auto"/>
            </w:pPr>
            <w:r>
              <w:t xml:space="preserve"> </w:t>
            </w:r>
            <w:r w:rsidR="00795382">
              <w:t>сельского поселения от 18.10</w:t>
            </w:r>
            <w:r>
              <w:t>.20</w:t>
            </w:r>
            <w:r w:rsidR="00795382">
              <w:t xml:space="preserve">18 № </w:t>
            </w:r>
            <w:r w:rsidR="0087724C">
              <w:t>119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446FEA7" w14:textId="77777777" w:rsidR="00CA1259" w:rsidRDefault="00CA1259">
            <w:pPr>
              <w:pStyle w:val="a5"/>
            </w:pPr>
          </w:p>
          <w:p w14:paraId="32A41101" w14:textId="77777777" w:rsidR="00A74E90" w:rsidRDefault="00A74E90">
            <w:pPr>
              <w:pStyle w:val="a5"/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B2D2003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20C52" w14:textId="77777777" w:rsidR="00CA1259" w:rsidRDefault="00CA1259">
            <w:pPr>
              <w:rPr>
                <w:sz w:val="10"/>
                <w:szCs w:val="10"/>
              </w:rPr>
            </w:pPr>
          </w:p>
        </w:tc>
      </w:tr>
    </w:tbl>
    <w:p w14:paraId="56C49A01" w14:textId="77777777" w:rsidR="00CA1259" w:rsidRDefault="00CA1259">
      <w:pPr>
        <w:spacing w:after="239" w:line="1" w:lineRule="exact"/>
      </w:pPr>
    </w:p>
    <w:p w14:paraId="7A016211" w14:textId="0C9CB485" w:rsidR="00EE35EE" w:rsidRDefault="00EE35EE" w:rsidP="00EE35EE">
      <w:pPr>
        <w:pStyle w:val="a7"/>
        <w:ind w:left="3053"/>
      </w:pPr>
      <w:r>
        <w:t>Структура муниципальной программы Первомайского сельского поселения</w:t>
      </w:r>
    </w:p>
    <w:p w14:paraId="6F34589D" w14:textId="42F8B2AD" w:rsidR="00CA1259" w:rsidRDefault="00CA1259">
      <w:pPr>
        <w:pStyle w:val="1"/>
        <w:ind w:firstLine="0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54"/>
        <w:gridCol w:w="4253"/>
        <w:gridCol w:w="4114"/>
        <w:gridCol w:w="4963"/>
      </w:tblGrid>
      <w:tr w:rsidR="00CA1259" w14:paraId="7EB5AD14" w14:textId="77777777">
        <w:trPr>
          <w:trHeight w:hRule="exact" w:val="566"/>
          <w:jc w:val="center"/>
        </w:trPr>
        <w:tc>
          <w:tcPr>
            <w:tcW w:w="1418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38738C" w14:textId="77777777" w:rsidR="00CA1259" w:rsidRDefault="00C91FE8">
            <w:pPr>
              <w:pStyle w:val="a5"/>
              <w:ind w:left="5040"/>
            </w:pPr>
            <w:r>
              <w:t>1. Комплексы процессных мероприятий</w:t>
            </w:r>
          </w:p>
        </w:tc>
      </w:tr>
      <w:tr w:rsidR="00CA1259" w14:paraId="73C99028" w14:textId="77777777">
        <w:trPr>
          <w:trHeight w:hRule="exact" w:val="835"/>
          <w:jc w:val="center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ABDD5B3" w14:textId="77777777" w:rsidR="00CA1259" w:rsidRDefault="00C91FE8">
            <w:pPr>
              <w:pStyle w:val="a5"/>
              <w:jc w:val="center"/>
            </w:pPr>
            <w:r>
              <w:t>№ п/п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FBBEA32" w14:textId="77777777" w:rsidR="00CA1259" w:rsidRDefault="00C91FE8">
            <w:pPr>
              <w:pStyle w:val="a5"/>
              <w:ind w:firstLine="580"/>
              <w:jc w:val="both"/>
            </w:pPr>
            <w:r>
              <w:t>Задача структурного элемента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7148CE1" w14:textId="77777777" w:rsidR="00CA1259" w:rsidRDefault="00C91FE8">
            <w:pPr>
              <w:pStyle w:val="a5"/>
              <w:jc w:val="center"/>
            </w:pPr>
            <w: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6D7260" w14:textId="77777777" w:rsidR="00CA1259" w:rsidRDefault="00C91FE8">
            <w:pPr>
              <w:pStyle w:val="a5"/>
              <w:jc w:val="center"/>
            </w:pPr>
            <w:r>
              <w:t>Связь с показателями</w:t>
            </w:r>
          </w:p>
        </w:tc>
      </w:tr>
      <w:tr w:rsidR="00CA1259" w14:paraId="45654478" w14:textId="77777777">
        <w:trPr>
          <w:trHeight w:hRule="exact" w:val="2688"/>
          <w:jc w:val="center"/>
        </w:trPr>
        <w:tc>
          <w:tcPr>
            <w:tcW w:w="1418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AC5315" w14:textId="77777777" w:rsidR="00CA1259" w:rsidRDefault="00C91FE8">
            <w:pPr>
              <w:pStyle w:val="a5"/>
              <w:spacing w:after="240" w:line="223" w:lineRule="auto"/>
            </w:pPr>
            <w:r>
              <w:rPr>
                <w:sz w:val="28"/>
                <w:szCs w:val="28"/>
              </w:rPr>
              <w:t xml:space="preserve">1.1. </w:t>
            </w:r>
            <w:r>
              <w:rPr>
                <w:b/>
                <w:bCs/>
              </w:rPr>
              <w:t>Комплекс процессных мероприятий «Энергосбережение и повышение энергетической эффективности в муниципальных учреждениях»</w:t>
            </w:r>
          </w:p>
          <w:p w14:paraId="6BFC0C8A" w14:textId="779B6D20" w:rsidR="00795382" w:rsidRDefault="00C91FE8" w:rsidP="00795382">
            <w:pPr>
              <w:pStyle w:val="a5"/>
              <w:ind w:left="200" w:firstLine="40"/>
            </w:pPr>
            <w:r>
              <w:t xml:space="preserve">Куратор - </w:t>
            </w:r>
            <w:r w:rsidR="00795382">
              <w:t xml:space="preserve">Глава Администрации </w:t>
            </w:r>
            <w:r w:rsidR="0087724C">
              <w:t>Первомайского</w:t>
            </w:r>
            <w:r w:rsidR="00795382">
              <w:t xml:space="preserve"> сельского поселения </w:t>
            </w:r>
          </w:p>
          <w:p w14:paraId="3F7A0803" w14:textId="77777777" w:rsidR="00795382" w:rsidRDefault="00795382" w:rsidP="00795382">
            <w:pPr>
              <w:pStyle w:val="a5"/>
              <w:ind w:left="200" w:firstLine="40"/>
            </w:pPr>
          </w:p>
          <w:p w14:paraId="47923AEC" w14:textId="105B09EF" w:rsidR="00795382" w:rsidRDefault="00C91FE8" w:rsidP="00795382">
            <w:pPr>
              <w:pStyle w:val="a5"/>
              <w:ind w:left="200" w:firstLine="40"/>
            </w:pPr>
            <w:r>
              <w:t xml:space="preserve">Ответственный за реализацию: </w:t>
            </w:r>
            <w:r w:rsidR="00795382">
              <w:t xml:space="preserve">Администрация </w:t>
            </w:r>
            <w:r w:rsidR="0087724C">
              <w:t>Первомайского</w:t>
            </w:r>
            <w:r w:rsidR="00795382">
              <w:t xml:space="preserve"> сельского поселения Ремонтненского района Ростовской области</w:t>
            </w:r>
          </w:p>
          <w:p w14:paraId="4FEB55C9" w14:textId="77777777" w:rsidR="00CA1259" w:rsidRDefault="00CA1259">
            <w:pPr>
              <w:pStyle w:val="a5"/>
              <w:spacing w:line="218" w:lineRule="auto"/>
            </w:pPr>
          </w:p>
          <w:p w14:paraId="1246E8FF" w14:textId="6314B83E" w:rsidR="00CA1259" w:rsidRDefault="00CA1C05">
            <w:pPr>
              <w:pStyle w:val="a5"/>
              <w:spacing w:after="240" w:line="218" w:lineRule="auto"/>
            </w:pPr>
            <w:r>
              <w:t xml:space="preserve">   </w:t>
            </w:r>
            <w:r w:rsidR="00C91FE8">
              <w:t>Срок реализации: 2025 - 2030 годы.</w:t>
            </w:r>
          </w:p>
        </w:tc>
      </w:tr>
      <w:tr w:rsidR="00CA1259" w14:paraId="252740F5" w14:textId="77777777" w:rsidTr="00A74E90">
        <w:trPr>
          <w:trHeight w:hRule="exact" w:val="1248"/>
          <w:jc w:val="center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34BAF2" w14:textId="538DB34A" w:rsidR="00CA1259" w:rsidRDefault="00C91FE8">
            <w:pPr>
              <w:pStyle w:val="a5"/>
              <w:jc w:val="center"/>
            </w:pPr>
            <w:r>
              <w:t>1.1.</w:t>
            </w:r>
            <w:r w:rsidR="00EE35EE">
              <w:t>1</w:t>
            </w:r>
            <w: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F4AD22" w14:textId="77777777" w:rsidR="00CA1259" w:rsidRDefault="00C91FE8">
            <w:pPr>
              <w:pStyle w:val="a5"/>
              <w:tabs>
                <w:tab w:val="left" w:pos="2434"/>
              </w:tabs>
              <w:spacing w:line="214" w:lineRule="auto"/>
              <w:jc w:val="both"/>
            </w:pPr>
            <w:r>
              <w:t>Задача 2 Снижение объема используемых</w:t>
            </w:r>
            <w:r>
              <w:tab/>
              <w:t>энергетических</w:t>
            </w:r>
          </w:p>
          <w:p w14:paraId="29A2B550" w14:textId="77777777" w:rsidR="00CA1259" w:rsidRDefault="00C91FE8">
            <w:pPr>
              <w:pStyle w:val="a5"/>
              <w:spacing w:line="214" w:lineRule="auto"/>
              <w:jc w:val="both"/>
            </w:pPr>
            <w:r>
              <w:t>ресурсов в организациях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128E3C" w14:textId="77777777" w:rsidR="00CA1259" w:rsidRDefault="00C91FE8">
            <w:pPr>
              <w:pStyle w:val="a5"/>
              <w:spacing w:line="214" w:lineRule="auto"/>
              <w:jc w:val="both"/>
            </w:pPr>
            <w:r>
              <w:t>Повышение энергетической эффективности бюджетных учреждений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E77B45" w14:textId="77777777" w:rsidR="00795382" w:rsidRDefault="00C91FE8" w:rsidP="00795382">
            <w:pPr>
              <w:pStyle w:val="a5"/>
              <w:spacing w:line="216" w:lineRule="auto"/>
            </w:pPr>
            <w:r>
              <w:t>Объем электрической энергии</w:t>
            </w:r>
            <w:r w:rsidR="00795382">
              <w:t>,</w:t>
            </w:r>
            <w:r>
              <w:t xml:space="preserve"> </w:t>
            </w:r>
          </w:p>
          <w:p w14:paraId="57710059" w14:textId="77777777" w:rsidR="00CA1259" w:rsidRDefault="00795382" w:rsidP="00795382">
            <w:pPr>
              <w:pStyle w:val="a5"/>
              <w:spacing w:line="216" w:lineRule="auto"/>
            </w:pPr>
            <w:r>
              <w:t>потребляемой</w:t>
            </w:r>
            <w:r w:rsidR="00C91FE8">
              <w:t xml:space="preserve"> бюджетными учреждениями, расчеты за потребление которых осуществляются на основании показаний приборов учета</w:t>
            </w:r>
          </w:p>
        </w:tc>
      </w:tr>
    </w:tbl>
    <w:p w14:paraId="6DF3BCAF" w14:textId="77777777" w:rsidR="00A74E90" w:rsidRDefault="00A74E90">
      <w:pPr>
        <w:pStyle w:val="a7"/>
        <w:ind w:left="2597"/>
      </w:pPr>
    </w:p>
    <w:p w14:paraId="4AFC3978" w14:textId="77777777" w:rsidR="00D245A7" w:rsidRDefault="00D245A7">
      <w:pPr>
        <w:pStyle w:val="a7"/>
        <w:ind w:left="2597"/>
      </w:pPr>
    </w:p>
    <w:p w14:paraId="26DB8CB0" w14:textId="77777777" w:rsidR="00D245A7" w:rsidRDefault="00D245A7">
      <w:pPr>
        <w:pStyle w:val="a7"/>
        <w:ind w:left="2597"/>
      </w:pPr>
    </w:p>
    <w:p w14:paraId="5353365E" w14:textId="77777777" w:rsidR="00D245A7" w:rsidRDefault="00D245A7">
      <w:pPr>
        <w:pStyle w:val="a7"/>
        <w:ind w:left="2597"/>
      </w:pPr>
    </w:p>
    <w:p w14:paraId="18CB7308" w14:textId="77777777" w:rsidR="00D245A7" w:rsidRDefault="00D245A7">
      <w:pPr>
        <w:pStyle w:val="a7"/>
        <w:ind w:left="2597"/>
      </w:pPr>
    </w:p>
    <w:p w14:paraId="3A9A82EE" w14:textId="15393D90" w:rsidR="00CA1259" w:rsidRDefault="00C91FE8">
      <w:pPr>
        <w:pStyle w:val="a7"/>
        <w:ind w:left="2597"/>
      </w:pPr>
      <w:r>
        <w:t xml:space="preserve">4. Финансовое обеспечение муниципальной (комплексной) программы </w:t>
      </w:r>
      <w:r w:rsidR="0087724C">
        <w:t>Первомайского</w:t>
      </w:r>
      <w:r w:rsidR="00BE676F">
        <w:t xml:space="preserve"> сельского поселения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7699"/>
        <w:gridCol w:w="1574"/>
        <w:gridCol w:w="1608"/>
        <w:gridCol w:w="1550"/>
        <w:gridCol w:w="1718"/>
      </w:tblGrid>
      <w:tr w:rsidR="00CA1259" w14:paraId="701AEF57" w14:textId="77777777">
        <w:trPr>
          <w:trHeight w:hRule="exact" w:val="394"/>
          <w:jc w:val="center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49DB9F4" w14:textId="77777777" w:rsidR="00CA1259" w:rsidRDefault="00C91FE8">
            <w:pPr>
              <w:pStyle w:val="a5"/>
              <w:spacing w:line="233" w:lineRule="auto"/>
              <w:jc w:val="both"/>
            </w:pPr>
            <w:r>
              <w:t>№ п/п</w:t>
            </w:r>
          </w:p>
        </w:tc>
        <w:tc>
          <w:tcPr>
            <w:tcW w:w="769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1F3A925" w14:textId="77777777" w:rsidR="00CA1259" w:rsidRDefault="00C91FE8">
            <w:pPr>
              <w:pStyle w:val="a5"/>
              <w:jc w:val="both"/>
            </w:pPr>
            <w: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645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ACD2AC" w14:textId="6EC6E1AF" w:rsidR="00CA1259" w:rsidRDefault="00C91FE8">
            <w:pPr>
              <w:pStyle w:val="a5"/>
            </w:pPr>
            <w:r>
              <w:t>Объем расходов по годам реализации (</w:t>
            </w:r>
            <w:r w:rsidR="00D245A7">
              <w:t>тыс. рублей</w:t>
            </w:r>
            <w:r>
              <w:t>)</w:t>
            </w:r>
          </w:p>
        </w:tc>
      </w:tr>
      <w:tr w:rsidR="00CA1259" w14:paraId="2ABBF1DC" w14:textId="77777777">
        <w:trPr>
          <w:trHeight w:hRule="exact" w:val="370"/>
          <w:jc w:val="center"/>
        </w:trPr>
        <w:tc>
          <w:tcPr>
            <w:tcW w:w="66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45CDB29" w14:textId="77777777" w:rsidR="00CA1259" w:rsidRDefault="00CA1259"/>
        </w:tc>
        <w:tc>
          <w:tcPr>
            <w:tcW w:w="7699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95085CB" w14:textId="77777777" w:rsidR="00CA1259" w:rsidRDefault="00CA1259"/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12984AD" w14:textId="77777777" w:rsidR="00CA1259" w:rsidRDefault="00C91FE8">
            <w:pPr>
              <w:pStyle w:val="a5"/>
              <w:jc w:val="center"/>
            </w:pPr>
            <w:r>
              <w:t>2025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0D3C912" w14:textId="77777777" w:rsidR="00CA1259" w:rsidRDefault="00C91FE8">
            <w:pPr>
              <w:pStyle w:val="a5"/>
              <w:jc w:val="center"/>
            </w:pPr>
            <w:r>
              <w:t>2026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7D5AADB" w14:textId="77777777" w:rsidR="00CA1259" w:rsidRDefault="00C91FE8">
            <w:pPr>
              <w:pStyle w:val="a5"/>
              <w:jc w:val="center"/>
            </w:pPr>
            <w:r>
              <w:t>2027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085BF1" w14:textId="77777777" w:rsidR="00CA1259" w:rsidRDefault="00C91FE8">
            <w:pPr>
              <w:pStyle w:val="a5"/>
              <w:jc w:val="center"/>
            </w:pPr>
            <w:r>
              <w:t>Всего</w:t>
            </w:r>
          </w:p>
        </w:tc>
      </w:tr>
      <w:tr w:rsidR="00CA1259" w14:paraId="2ED7C471" w14:textId="77777777">
        <w:trPr>
          <w:trHeight w:hRule="exact" w:val="346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73A5F70" w14:textId="77777777" w:rsidR="00CA1259" w:rsidRDefault="00C91FE8">
            <w:pPr>
              <w:pStyle w:val="a5"/>
              <w:jc w:val="center"/>
            </w:pPr>
            <w:r>
              <w:t>1</w:t>
            </w: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56C0F59" w14:textId="77777777" w:rsidR="00CA1259" w:rsidRDefault="00C91FE8">
            <w:pPr>
              <w:pStyle w:val="a5"/>
              <w:jc w:val="center"/>
            </w:pPr>
            <w:r>
              <w:t>2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D95A3FE" w14:textId="77777777" w:rsidR="00CA1259" w:rsidRDefault="00C91FE8">
            <w:pPr>
              <w:pStyle w:val="a5"/>
              <w:jc w:val="center"/>
            </w:pPr>
            <w:r>
              <w:t>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0C13F3B" w14:textId="77777777"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0A3B34B" w14:textId="77777777" w:rsidR="00CA1259" w:rsidRDefault="00C91FE8">
            <w:pPr>
              <w:pStyle w:val="a5"/>
              <w:jc w:val="center"/>
            </w:pPr>
            <w:r>
              <w:t>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221DA2" w14:textId="77777777" w:rsidR="00CA1259" w:rsidRDefault="00C91FE8">
            <w:pPr>
              <w:pStyle w:val="a5"/>
              <w:jc w:val="center"/>
            </w:pPr>
            <w:r>
              <w:t>6</w:t>
            </w:r>
          </w:p>
        </w:tc>
      </w:tr>
      <w:tr w:rsidR="00CA1259" w14:paraId="41EF4A91" w14:textId="77777777">
        <w:trPr>
          <w:trHeight w:hRule="exact" w:val="840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14:paraId="2697EECE" w14:textId="77777777" w:rsidR="00CA1259" w:rsidRDefault="00C91FE8" w:rsidP="00E057D8">
            <w:pPr>
              <w:pStyle w:val="a5"/>
              <w:jc w:val="center"/>
            </w:pPr>
            <w:r>
              <w:t>1.</w:t>
            </w: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bottom"/>
          </w:tcPr>
          <w:p w14:paraId="2DB120D1" w14:textId="0F1E8008" w:rsidR="00CA1259" w:rsidRDefault="00C91FE8">
            <w:pPr>
              <w:pStyle w:val="a5"/>
              <w:tabs>
                <w:tab w:val="left" w:pos="2443"/>
                <w:tab w:val="left" w:pos="4315"/>
                <w:tab w:val="left" w:pos="6773"/>
              </w:tabs>
            </w:pPr>
            <w:r>
              <w:t>Муниципальная</w:t>
            </w:r>
            <w:r>
              <w:tab/>
              <w:t>программа</w:t>
            </w:r>
            <w:r>
              <w:tab/>
            </w:r>
            <w:r w:rsidR="00D245A7">
              <w:t>Первомайского сельского поселения</w:t>
            </w:r>
          </w:p>
          <w:p w14:paraId="7F44AC71" w14:textId="77777777" w:rsidR="00CA1259" w:rsidRDefault="00C91FE8">
            <w:pPr>
              <w:pStyle w:val="a5"/>
            </w:pPr>
            <w:r>
              <w:t>«</w:t>
            </w:r>
            <w:r w:rsidR="00A55F81" w:rsidRPr="00A55F81">
              <w:rPr>
                <w:color w:val="auto"/>
                <w:lang w:bidi="ar-SA"/>
              </w:rPr>
              <w:t>Энергосбережение и повышение энергетической эффективности</w:t>
            </w:r>
            <w:r>
              <w:t>» (всего), в том числе: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089865F0" w14:textId="7933D54B" w:rsidR="00CA1259" w:rsidRDefault="00113C13">
            <w:pPr>
              <w:pStyle w:val="a5"/>
              <w:jc w:val="center"/>
            </w:pPr>
            <w:r>
              <w:t>40,0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598B5777" w14:textId="3EDD0B31" w:rsidR="00CA1259" w:rsidRDefault="00113C13">
            <w:pPr>
              <w:pStyle w:val="a5"/>
              <w:jc w:val="center"/>
            </w:pPr>
            <w:r>
              <w:t>25,0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51A761AC" w14:textId="34DDBB0C" w:rsidR="00CA1259" w:rsidRDefault="00113C13">
            <w:pPr>
              <w:pStyle w:val="a5"/>
              <w:jc w:val="center"/>
            </w:pPr>
            <w:r>
              <w:t>15,0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BEBEB"/>
            <w:vAlign w:val="center"/>
          </w:tcPr>
          <w:p w14:paraId="1D5ADD7A" w14:textId="604A34A7" w:rsidR="00CA1259" w:rsidRDefault="00113C13">
            <w:pPr>
              <w:pStyle w:val="a5"/>
              <w:jc w:val="center"/>
            </w:pPr>
            <w:r>
              <w:t>80,0</w:t>
            </w:r>
          </w:p>
        </w:tc>
      </w:tr>
      <w:tr w:rsidR="00CA1259" w14:paraId="3E82C95F" w14:textId="77777777" w:rsidTr="00795382">
        <w:trPr>
          <w:trHeight w:hRule="exact" w:val="611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40C6DD3" w14:textId="77777777" w:rsidR="00CA1259" w:rsidRDefault="00CA1259" w:rsidP="00E057D8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BDE06A1" w14:textId="7C68805A" w:rsidR="00CA1259" w:rsidRDefault="00C91FE8">
            <w:pPr>
              <w:pStyle w:val="a5"/>
            </w:pPr>
            <w:r>
              <w:t xml:space="preserve">Бюджет </w:t>
            </w:r>
            <w:r w:rsidR="0087724C">
              <w:t>Первомайского</w:t>
            </w:r>
            <w:r w:rsidR="00795382">
              <w:t xml:space="preserve"> сельского поселения Ремонтненского </w:t>
            </w:r>
            <w:r>
              <w:t>района (всего), из них: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FB11332" w14:textId="16C8CD15" w:rsidR="00CA1259" w:rsidRDefault="00113C13">
            <w:pPr>
              <w:pStyle w:val="a5"/>
              <w:jc w:val="center"/>
            </w:pPr>
            <w:r>
              <w:t>4</w:t>
            </w:r>
            <w:r w:rsidR="00C91FE8">
              <w:t>0</w:t>
            </w:r>
            <w:r>
              <w:t>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73A54A8" w14:textId="758CFE9E" w:rsidR="00CA1259" w:rsidRDefault="00113C13">
            <w:pPr>
              <w:pStyle w:val="a5"/>
              <w:jc w:val="center"/>
            </w:pPr>
            <w:r>
              <w:t>25,</w:t>
            </w:r>
            <w:r w:rsidR="00C91FE8"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3CE95A8" w14:textId="130F77CE" w:rsidR="00CA1259" w:rsidRDefault="004842D2">
            <w:pPr>
              <w:pStyle w:val="a5"/>
              <w:jc w:val="center"/>
            </w:pPr>
            <w:r>
              <w:t>15,</w:t>
            </w:r>
            <w:r w:rsidR="00C91FE8"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504C0F" w14:textId="5424796B" w:rsidR="00CA1259" w:rsidRDefault="004842D2">
            <w:pPr>
              <w:pStyle w:val="a5"/>
              <w:jc w:val="center"/>
            </w:pPr>
            <w:r>
              <w:t>8</w:t>
            </w:r>
            <w:r w:rsidR="00C91FE8">
              <w:t>0</w:t>
            </w:r>
            <w:r>
              <w:t>,0</w:t>
            </w:r>
          </w:p>
        </w:tc>
      </w:tr>
      <w:tr w:rsidR="00CA1259" w14:paraId="6409A99B" w14:textId="77777777">
        <w:trPr>
          <w:trHeight w:hRule="exact" w:val="55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A7406E5" w14:textId="77777777" w:rsidR="00CA1259" w:rsidRDefault="00CA1259" w:rsidP="00E057D8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03960AD" w14:textId="77777777" w:rsidR="00CA1259" w:rsidRDefault="00C91FE8">
            <w:pPr>
              <w:pStyle w:val="a5"/>
            </w:pPr>
            <w:r>
              <w:t>безвозмез</w:t>
            </w:r>
            <w:r w:rsidR="00795382">
              <w:t>дные поступления в бюджет поселения</w:t>
            </w:r>
            <w:r>
              <w:t>, в том числе за счет средств: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43E8C64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E9C8D00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6DA2D71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E0603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</w:tr>
      <w:tr w:rsidR="00CA1259" w14:paraId="31F60855" w14:textId="77777777">
        <w:trPr>
          <w:trHeight w:hRule="exact" w:val="374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1BC9DB6" w14:textId="77777777" w:rsidR="00CA1259" w:rsidRDefault="00CA1259" w:rsidP="00E057D8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BFB395E" w14:textId="77777777" w:rsidR="00CA1259" w:rsidRDefault="00C91FE8">
            <w:pPr>
              <w:pStyle w:val="a5"/>
            </w:pPr>
            <w:r>
              <w:t>областного бюджета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FD4945B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94C2C4A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A4C0CCB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938F87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</w:tr>
      <w:tr w:rsidR="004842D2" w14:paraId="44EB9E7C" w14:textId="77777777">
        <w:trPr>
          <w:trHeight w:hRule="exact" w:val="55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14:paraId="46AA79FF" w14:textId="77777777" w:rsidR="004842D2" w:rsidRDefault="004842D2" w:rsidP="004842D2">
            <w:pPr>
              <w:pStyle w:val="a5"/>
              <w:jc w:val="center"/>
            </w:pPr>
            <w:r>
              <w:t>2.</w:t>
            </w: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bottom"/>
          </w:tcPr>
          <w:p w14:paraId="151712AB" w14:textId="77777777" w:rsidR="004842D2" w:rsidRDefault="004842D2" w:rsidP="004842D2">
            <w:pPr>
              <w:pStyle w:val="a5"/>
            </w:pPr>
            <w:r>
              <w:t>Структурный элемент «Энергосбережение и повышение энергетической эффективности в муниципальных учреждениях», в том числе: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3133D43B" w14:textId="7032BB0F" w:rsidR="004842D2" w:rsidRDefault="004842D2" w:rsidP="004842D2">
            <w:pPr>
              <w:pStyle w:val="a5"/>
              <w:jc w:val="center"/>
            </w:pPr>
            <w:r>
              <w:t>40,0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2C61B86C" w14:textId="41C8870B" w:rsidR="004842D2" w:rsidRDefault="004842D2" w:rsidP="004842D2">
            <w:pPr>
              <w:pStyle w:val="a5"/>
              <w:jc w:val="center"/>
            </w:pPr>
            <w:r>
              <w:t>25,0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3BECCAAC" w14:textId="7E90C621" w:rsidR="004842D2" w:rsidRDefault="004842D2" w:rsidP="004842D2">
            <w:pPr>
              <w:pStyle w:val="a5"/>
              <w:jc w:val="center"/>
            </w:pPr>
            <w:r>
              <w:t>15,0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BEBEB"/>
            <w:vAlign w:val="center"/>
          </w:tcPr>
          <w:p w14:paraId="0627EE3F" w14:textId="1752DE7C" w:rsidR="004842D2" w:rsidRDefault="004842D2" w:rsidP="004842D2">
            <w:pPr>
              <w:pStyle w:val="a5"/>
              <w:jc w:val="center"/>
            </w:pPr>
            <w:r>
              <w:t>80,0</w:t>
            </w:r>
          </w:p>
        </w:tc>
      </w:tr>
      <w:tr w:rsidR="00CA1259" w14:paraId="69C4B0CE" w14:textId="77777777" w:rsidTr="00795382">
        <w:trPr>
          <w:trHeight w:hRule="exact" w:val="62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E2BCC59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14B28E2" w14:textId="339B19B8" w:rsidR="00CA1259" w:rsidRDefault="00795382">
            <w:pPr>
              <w:pStyle w:val="a5"/>
            </w:pPr>
            <w:r>
              <w:t xml:space="preserve">Бюджет </w:t>
            </w:r>
            <w:r w:rsidR="0087724C">
              <w:t>Первомайского</w:t>
            </w:r>
            <w:r>
              <w:t xml:space="preserve"> сельского поселения Ремонтненского района (всего), из них: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B6C2292" w14:textId="3A8F785A" w:rsidR="00CA1259" w:rsidRDefault="004842D2">
            <w:pPr>
              <w:pStyle w:val="a5"/>
              <w:jc w:val="center"/>
            </w:pPr>
            <w:r>
              <w:t>4</w:t>
            </w:r>
            <w:r w:rsidR="00C91FE8">
              <w:t>0</w:t>
            </w:r>
            <w:r>
              <w:t>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E7704EB" w14:textId="29532F71" w:rsidR="00CA1259" w:rsidRDefault="004842D2">
            <w:pPr>
              <w:pStyle w:val="a5"/>
              <w:jc w:val="center"/>
            </w:pPr>
            <w:r>
              <w:t>25,0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70488F5" w14:textId="6C485944" w:rsidR="00CA1259" w:rsidRDefault="004842D2">
            <w:pPr>
              <w:pStyle w:val="a5"/>
              <w:jc w:val="center"/>
            </w:pPr>
            <w:r>
              <w:t>15,0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06F3D3" w14:textId="0E676591" w:rsidR="00CA1259" w:rsidRDefault="004842D2">
            <w:pPr>
              <w:pStyle w:val="a5"/>
              <w:jc w:val="center"/>
            </w:pPr>
            <w:r>
              <w:t>80,0</w:t>
            </w:r>
          </w:p>
        </w:tc>
      </w:tr>
      <w:tr w:rsidR="00CA1259" w14:paraId="332B5FE4" w14:textId="77777777">
        <w:trPr>
          <w:trHeight w:hRule="exact" w:val="55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9BFAFCB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9C7DA3D" w14:textId="77777777" w:rsidR="00CA1259" w:rsidRDefault="00C91FE8">
            <w:pPr>
              <w:pStyle w:val="a5"/>
            </w:pPr>
            <w:r>
              <w:t>безвозмез</w:t>
            </w:r>
            <w:r w:rsidR="00795382">
              <w:t>дные поступления в бюджет поселения</w:t>
            </w:r>
            <w:r>
              <w:t>, в том числе за счет средств: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30C0151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E9B723F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C7A8AFD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2FD48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</w:tr>
      <w:tr w:rsidR="00CA1259" w14:paraId="50A8CB9D" w14:textId="77777777" w:rsidTr="000E407E">
        <w:trPr>
          <w:trHeight w:hRule="exact" w:val="374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0A722A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5CA81EA" w14:textId="77777777" w:rsidR="00CA1259" w:rsidRDefault="00C91FE8">
            <w:pPr>
              <w:pStyle w:val="a5"/>
            </w:pPr>
            <w:r>
              <w:t>областного бюджета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4E69A84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DC28FBF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C116B68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52202B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</w:tr>
    </w:tbl>
    <w:p w14:paraId="76983680" w14:textId="77777777" w:rsidR="00CA1259" w:rsidRDefault="00C91FE8">
      <w:pPr>
        <w:spacing w:line="1" w:lineRule="exact"/>
        <w:rPr>
          <w:sz w:val="2"/>
          <w:szCs w:val="2"/>
        </w:rPr>
      </w:pPr>
      <w:r>
        <w:br w:type="page"/>
      </w:r>
    </w:p>
    <w:p w14:paraId="486FBEFE" w14:textId="77777777" w:rsidR="00CA1259" w:rsidRDefault="00C91FE8" w:rsidP="00E149F3">
      <w:pPr>
        <w:pStyle w:val="1"/>
        <w:numPr>
          <w:ilvl w:val="0"/>
          <w:numId w:val="5"/>
        </w:numPr>
        <w:ind w:firstLine="0"/>
        <w:jc w:val="center"/>
      </w:pPr>
      <w:r>
        <w:lastRenderedPageBreak/>
        <w:t>ПАСПОРТ</w:t>
      </w:r>
    </w:p>
    <w:p w14:paraId="01FEDEBC" w14:textId="77777777" w:rsidR="00CA1259" w:rsidRDefault="00C91FE8">
      <w:pPr>
        <w:pStyle w:val="1"/>
        <w:spacing w:after="240"/>
        <w:ind w:firstLine="380"/>
      </w:pPr>
      <w:r>
        <w:t>комплекса процессных мероприятий «Энергосбережение и повышение энергетической эффективности в муниципальных учреждениях</w:t>
      </w:r>
      <w:r>
        <w:rPr>
          <w:b/>
          <w:bCs/>
        </w:rPr>
        <w:t>»</w:t>
      </w:r>
    </w:p>
    <w:p w14:paraId="29B37836" w14:textId="77777777" w:rsidR="00CA1259" w:rsidRDefault="00C91FE8">
      <w:pPr>
        <w:pStyle w:val="1"/>
        <w:spacing w:after="240"/>
        <w:ind w:firstLine="0"/>
        <w:jc w:val="center"/>
      </w:pPr>
      <w:r>
        <w:t>1. Основные положения</w:t>
      </w:r>
    </w:p>
    <w:p w14:paraId="65178603" w14:textId="2370A6E6" w:rsidR="00CA1259" w:rsidRDefault="00A05C68">
      <w:pPr>
        <w:pStyle w:val="1"/>
        <w:spacing w:after="240"/>
        <w:ind w:left="380" w:firstLine="60"/>
      </w:pPr>
      <w:r>
        <w:rPr>
          <w:noProof/>
        </w:rPr>
        <mc:AlternateContent>
          <mc:Choice Requires="wps">
            <w:drawing>
              <wp:anchor distT="0" distB="563880" distL="114300" distR="114300" simplePos="0" relativeHeight="125829384" behindDoc="0" locked="0" layoutInCell="1" allowOverlap="1" wp14:anchorId="771D4503" wp14:editId="49E6F4D9">
                <wp:simplePos x="0" y="0"/>
                <wp:positionH relativeFrom="page">
                  <wp:posOffset>777875</wp:posOffset>
                </wp:positionH>
                <wp:positionV relativeFrom="paragraph">
                  <wp:posOffset>12700</wp:posOffset>
                </wp:positionV>
                <wp:extent cx="3212465" cy="737870"/>
                <wp:effectExtent l="0" t="0" r="0" b="0"/>
                <wp:wrapSquare wrapText="right"/>
                <wp:docPr id="1296961123" name="Надпись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12465" cy="7378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F7D4C18" w14:textId="1BE8370B" w:rsidR="000E407E" w:rsidRDefault="000E407E">
                            <w:pPr>
                              <w:pStyle w:val="1"/>
                              <w:numPr>
                                <w:ilvl w:val="1"/>
                                <w:numId w:val="4"/>
                              </w:numPr>
                              <w:tabs>
                                <w:tab w:val="left" w:pos="437"/>
                                <w:tab w:val="left" w:pos="3605"/>
                              </w:tabs>
                              <w:ind w:firstLine="0"/>
                            </w:pPr>
                            <w:r>
                              <w:t>Ответственный за разработку и реализацию комплекса процессных</w:t>
                            </w:r>
                            <w:r w:rsidR="009F34E4">
                              <w:t xml:space="preserve"> </w:t>
                            </w:r>
                            <w:r>
                              <w:t>мероприятий</w:t>
                            </w:r>
                          </w:p>
                          <w:p w14:paraId="54DCF1DC" w14:textId="77777777" w:rsidR="000E407E" w:rsidRDefault="000E407E">
                            <w:pPr>
                              <w:pStyle w:val="1"/>
                              <w:ind w:firstLine="0"/>
                            </w:pPr>
                            <w:r>
                              <w:t>«Энергосбережение и повышение энергетической эффективности в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71D4503" id="_x0000_t202" coordsize="21600,21600" o:spt="202" path="m,l,21600r21600,l21600,xe">
                <v:stroke joinstyle="miter"/>
                <v:path gradientshapeok="t" o:connecttype="rect"/>
              </v:shapetype>
              <v:shape id="Надпись 9" o:spid="_x0000_s1026" type="#_x0000_t202" style="position:absolute;left:0;text-align:left;margin-left:61.25pt;margin-top:1pt;width:252.95pt;height:58.1pt;z-index:125829384;visibility:visible;mso-wrap-style:square;mso-width-percent:0;mso-height-percent:0;mso-wrap-distance-left:9pt;mso-wrap-distance-top:0;mso-wrap-distance-right:9pt;mso-wrap-distance-bottom:44.4pt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" filled="f" stroked="f">
                <v:textbox inset="0,0,0,0">
                  <w:txbxContent>
                    <w:p w14:paraId="0F7D4C18" w14:textId="1BE8370B" w:rsidR="000E407E" w:rsidRDefault="000E407E">
                      <w:pPr>
                        <w:pStyle w:val="1"/>
                        <w:numPr>
                          <w:ilvl w:val="1"/>
                          <w:numId w:val="4"/>
                        </w:numPr>
                        <w:tabs>
                          <w:tab w:val="left" w:pos="437"/>
                          <w:tab w:val="left" w:pos="3605"/>
                        </w:tabs>
                        <w:ind w:firstLine="0"/>
                      </w:pPr>
                      <w:r>
                        <w:t>Ответственный за разработку и реализацию комплекса процессных</w:t>
                      </w:r>
                      <w:r w:rsidR="009F34E4">
                        <w:t xml:space="preserve"> </w:t>
                      </w:r>
                      <w:r>
                        <w:t>мероприятий</w:t>
                      </w:r>
                    </w:p>
                    <w:p w14:paraId="54DCF1DC" w14:textId="77777777" w:rsidR="000E407E" w:rsidRDefault="000E407E">
                      <w:pPr>
                        <w:pStyle w:val="1"/>
                        <w:ind w:firstLine="0"/>
                      </w:pPr>
                      <w:r>
                        <w:t>«Энергосбережение и повышение энергетической эффективности в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40410" distB="635" distL="114300" distR="114300" simplePos="0" relativeHeight="125829386" behindDoc="0" locked="0" layoutInCell="1" allowOverlap="1" wp14:anchorId="38ED7B9A" wp14:editId="55864D74">
                <wp:simplePos x="0" y="0"/>
                <wp:positionH relativeFrom="page">
                  <wp:posOffset>777875</wp:posOffset>
                </wp:positionH>
                <wp:positionV relativeFrom="paragraph">
                  <wp:posOffset>753110</wp:posOffset>
                </wp:positionV>
                <wp:extent cx="3212465" cy="560705"/>
                <wp:effectExtent l="0" t="0" r="0" b="0"/>
                <wp:wrapSquare wrapText="right"/>
                <wp:docPr id="199454153" name="Надпись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12465" cy="56070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77D2207" w14:textId="77777777" w:rsidR="000E407E" w:rsidRDefault="000E407E">
                            <w:pPr>
                              <w:pStyle w:val="1"/>
                              <w:ind w:firstLine="0"/>
                            </w:pPr>
                            <w:r>
                              <w:t>муниципальных учреждениях»</w:t>
                            </w:r>
                          </w:p>
                          <w:p w14:paraId="768F3EBB" w14:textId="77777777" w:rsidR="000E407E" w:rsidRDefault="000E407E">
                            <w:pPr>
                              <w:pStyle w:val="1"/>
                              <w:numPr>
                                <w:ilvl w:val="1"/>
                                <w:numId w:val="4"/>
                              </w:numPr>
                              <w:tabs>
                                <w:tab w:val="left" w:pos="437"/>
                              </w:tabs>
                              <w:ind w:firstLine="0"/>
                            </w:pPr>
                            <w:r>
                              <w:t>Связь с муниципальной программой</w:t>
                            </w:r>
                          </w:p>
                          <w:p w14:paraId="7066841E" w14:textId="2FE15947" w:rsidR="000E407E" w:rsidRDefault="00D245A7">
                            <w:pPr>
                              <w:pStyle w:val="1"/>
                              <w:ind w:firstLine="0"/>
                            </w:pPr>
                            <w:r>
                              <w:t xml:space="preserve">Первомайского </w:t>
                            </w:r>
                            <w:r w:rsidR="000E407E">
                              <w:t>сельского поселения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ED7B9A" id="Надпись 7" o:spid="_x0000_s1027" type="#_x0000_t202" style="position:absolute;left:0;text-align:left;margin-left:61.25pt;margin-top:59.3pt;width:252.95pt;height:44.15pt;z-index:125829386;visibility:visible;mso-wrap-style:square;mso-width-percent:0;mso-height-percent:0;mso-wrap-distance-left:9pt;mso-wrap-distance-top:58.3pt;mso-wrap-distance-right:9pt;mso-wrap-distance-bottom:.05pt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" filled="f" stroked="f">
                <v:textbox inset="0,0,0,0">
                  <w:txbxContent>
                    <w:p w14:paraId="577D2207" w14:textId="77777777" w:rsidR="000E407E" w:rsidRDefault="000E407E">
                      <w:pPr>
                        <w:pStyle w:val="1"/>
                        <w:ind w:firstLine="0"/>
                      </w:pPr>
                      <w:r>
                        <w:t>муниципальных учреждениях»</w:t>
                      </w:r>
                    </w:p>
                    <w:p w14:paraId="768F3EBB" w14:textId="77777777" w:rsidR="000E407E" w:rsidRDefault="000E407E">
                      <w:pPr>
                        <w:pStyle w:val="1"/>
                        <w:numPr>
                          <w:ilvl w:val="1"/>
                          <w:numId w:val="4"/>
                        </w:numPr>
                        <w:tabs>
                          <w:tab w:val="left" w:pos="437"/>
                        </w:tabs>
                        <w:ind w:firstLine="0"/>
                      </w:pPr>
                      <w:r>
                        <w:t>Связь с муниципальной программой</w:t>
                      </w:r>
                    </w:p>
                    <w:p w14:paraId="7066841E" w14:textId="2FE15947" w:rsidR="000E407E" w:rsidRDefault="00D245A7">
                      <w:pPr>
                        <w:pStyle w:val="1"/>
                        <w:ind w:firstLine="0"/>
                      </w:pPr>
                      <w:r>
                        <w:t xml:space="preserve">Первомайского </w:t>
                      </w:r>
                      <w:r w:rsidR="000E407E">
                        <w:t>сельского поселения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r w:rsidR="00B45163">
        <w:t xml:space="preserve">Администрация </w:t>
      </w:r>
      <w:r w:rsidR="0087724C">
        <w:t>Первомайского</w:t>
      </w:r>
      <w:r w:rsidR="00B45163">
        <w:t xml:space="preserve"> сельского поселения Ремонтненского района Ростовской области</w:t>
      </w:r>
    </w:p>
    <w:p w14:paraId="527CFC20" w14:textId="7260D834" w:rsidR="00CA1259" w:rsidRPr="00E057D8" w:rsidRDefault="00C91FE8">
      <w:pPr>
        <w:pStyle w:val="1"/>
        <w:spacing w:after="520"/>
        <w:ind w:left="380" w:firstLine="60"/>
      </w:pPr>
      <w:r>
        <w:t xml:space="preserve">Муниципальная программа </w:t>
      </w:r>
      <w:r w:rsidR="0087724C">
        <w:t>Первомайского</w:t>
      </w:r>
      <w:r w:rsidR="00BE676F">
        <w:t xml:space="preserve"> сельского поселения</w:t>
      </w:r>
      <w:r>
        <w:t xml:space="preserve"> «</w:t>
      </w:r>
      <w:r w:rsidR="00795382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 xml:space="preserve">», утвержденная постановлением </w:t>
      </w:r>
      <w:r w:rsidR="00BE676F">
        <w:t xml:space="preserve">Администрации </w:t>
      </w:r>
      <w:r w:rsidR="0087724C">
        <w:t>Первомайского</w:t>
      </w:r>
      <w:r w:rsidR="00BE676F">
        <w:t xml:space="preserve"> сельского поселения</w:t>
      </w:r>
      <w:r w:rsidR="00795382">
        <w:t xml:space="preserve"> от 18.10.2018 № </w:t>
      </w:r>
      <w:r w:rsidR="00E057D8" w:rsidRPr="00E057D8">
        <w:t>119</w:t>
      </w:r>
    </w:p>
    <w:p w14:paraId="1FE14C11" w14:textId="77777777" w:rsidR="00CA1259" w:rsidRDefault="00C91FE8">
      <w:pPr>
        <w:pStyle w:val="a7"/>
        <w:ind w:left="4872"/>
      </w:pPr>
      <w:r>
        <w:t>2. Показатели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3062"/>
        <w:gridCol w:w="1181"/>
        <w:gridCol w:w="590"/>
        <w:gridCol w:w="850"/>
        <w:gridCol w:w="850"/>
        <w:gridCol w:w="850"/>
        <w:gridCol w:w="854"/>
        <w:gridCol w:w="850"/>
        <w:gridCol w:w="994"/>
        <w:gridCol w:w="850"/>
        <w:gridCol w:w="2126"/>
        <w:gridCol w:w="1094"/>
      </w:tblGrid>
      <w:tr w:rsidR="00CA1259" w14:paraId="3527B4A4" w14:textId="77777777">
        <w:trPr>
          <w:trHeight w:hRule="exact" w:val="566"/>
          <w:jc w:val="center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12FE5FE" w14:textId="77777777" w:rsidR="00CA1259" w:rsidRDefault="00C91FE8">
            <w:pPr>
              <w:pStyle w:val="a5"/>
              <w:jc w:val="center"/>
            </w:pPr>
            <w:r>
              <w:t>№ п/п</w:t>
            </w:r>
          </w:p>
        </w:tc>
        <w:tc>
          <w:tcPr>
            <w:tcW w:w="30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597157E" w14:textId="77777777" w:rsidR="00CA1259" w:rsidRDefault="00C91FE8">
            <w:pPr>
              <w:pStyle w:val="a5"/>
              <w:jc w:val="center"/>
            </w:pPr>
            <w:r>
              <w:t>Наименование показателя</w:t>
            </w:r>
          </w:p>
        </w:tc>
        <w:tc>
          <w:tcPr>
            <w:tcW w:w="118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02062E8" w14:textId="77777777" w:rsidR="00CA1259" w:rsidRDefault="00C91FE8">
            <w:pPr>
              <w:pStyle w:val="a5"/>
              <w:jc w:val="center"/>
            </w:pPr>
            <w:r>
              <w:t>Признак возраста</w:t>
            </w:r>
            <w:r>
              <w:softHyphen/>
              <w:t>ния/ убыва</w:t>
            </w:r>
            <w:r>
              <w:softHyphen/>
              <w:t>ния</w:t>
            </w:r>
          </w:p>
        </w:tc>
        <w:tc>
          <w:tcPr>
            <w:tcW w:w="59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57F39D9" w14:textId="77777777" w:rsidR="00CA1259" w:rsidRDefault="00C91FE8">
            <w:pPr>
              <w:pStyle w:val="a5"/>
              <w:spacing w:line="233" w:lineRule="auto"/>
              <w:jc w:val="center"/>
            </w:pPr>
            <w:r>
              <w:t>Ур о</w:t>
            </w:r>
            <w:r>
              <w:softHyphen/>
              <w:t>вен ь пок аза</w:t>
            </w:r>
          </w:p>
          <w:p w14:paraId="7CDAEBF5" w14:textId="77777777" w:rsidR="00CA1259" w:rsidRDefault="00C91FE8">
            <w:pPr>
              <w:pStyle w:val="a5"/>
              <w:spacing w:line="233" w:lineRule="auto"/>
              <w:ind w:firstLine="220"/>
            </w:pPr>
            <w:r>
              <w:t>-</w:t>
            </w:r>
          </w:p>
          <w:p w14:paraId="759B03B2" w14:textId="77777777" w:rsidR="00CA1259" w:rsidRDefault="00C91FE8">
            <w:pPr>
              <w:pStyle w:val="a5"/>
              <w:spacing w:line="233" w:lineRule="auto"/>
              <w:jc w:val="center"/>
            </w:pPr>
            <w:r>
              <w:t>тел 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6E9C0DE" w14:textId="77777777" w:rsidR="00CA1259" w:rsidRDefault="00C91FE8">
            <w:pPr>
              <w:pStyle w:val="a5"/>
              <w:jc w:val="center"/>
            </w:pPr>
            <w:r>
              <w:t>Един ица измер е-ния по (ОКЕ И)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098F291" w14:textId="77777777" w:rsidR="00CA1259" w:rsidRDefault="00C91FE8">
            <w:pPr>
              <w:pStyle w:val="a5"/>
              <w:jc w:val="center"/>
            </w:pPr>
            <w:r>
              <w:t>Базовое значение</w:t>
            </w:r>
          </w:p>
        </w:tc>
        <w:tc>
          <w:tcPr>
            <w:tcW w:w="354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69E906C" w14:textId="77777777" w:rsidR="00CA1259" w:rsidRDefault="00C91FE8">
            <w:pPr>
              <w:pStyle w:val="a5"/>
              <w:jc w:val="center"/>
            </w:pPr>
            <w:r>
              <w:t>Значение показателей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C1760B7" w14:textId="77777777" w:rsidR="00CA1259" w:rsidRDefault="00B45163">
            <w:pPr>
              <w:pStyle w:val="a5"/>
              <w:jc w:val="center"/>
            </w:pPr>
            <w:r>
              <w:t>Ответственный за достиже</w:t>
            </w:r>
            <w:r w:rsidR="00C91FE8">
              <w:t>ние показа-теля</w:t>
            </w:r>
          </w:p>
        </w:tc>
        <w:tc>
          <w:tcPr>
            <w:tcW w:w="10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63262" w14:textId="77777777" w:rsidR="00CA1259" w:rsidRDefault="00C91FE8">
            <w:pPr>
              <w:pStyle w:val="a5"/>
              <w:jc w:val="center"/>
            </w:pPr>
            <w:r>
              <w:t>Инфор</w:t>
            </w:r>
            <w:r>
              <w:softHyphen/>
              <w:t>мацион</w:t>
            </w:r>
            <w:r>
              <w:softHyphen/>
              <w:t>ная система</w:t>
            </w:r>
          </w:p>
        </w:tc>
      </w:tr>
      <w:tr w:rsidR="00CA1259" w14:paraId="3AB24DE0" w14:textId="77777777">
        <w:trPr>
          <w:trHeight w:hRule="exact" w:val="1934"/>
          <w:jc w:val="center"/>
        </w:trPr>
        <w:tc>
          <w:tcPr>
            <w:tcW w:w="667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F49C5A7" w14:textId="77777777" w:rsidR="00CA1259" w:rsidRDefault="00CA1259"/>
        </w:tc>
        <w:tc>
          <w:tcPr>
            <w:tcW w:w="3062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C307BD8" w14:textId="77777777" w:rsidR="00CA1259" w:rsidRDefault="00CA1259"/>
        </w:tc>
        <w:tc>
          <w:tcPr>
            <w:tcW w:w="1181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B0C080D" w14:textId="77777777" w:rsidR="00CA1259" w:rsidRDefault="00CA1259"/>
        </w:tc>
        <w:tc>
          <w:tcPr>
            <w:tcW w:w="590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279DBADC" w14:textId="77777777" w:rsidR="00CA1259" w:rsidRDefault="00CA1259"/>
        </w:tc>
        <w:tc>
          <w:tcPr>
            <w:tcW w:w="850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9163F1E" w14:textId="77777777" w:rsidR="00CA1259" w:rsidRDefault="00CA125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58060C1" w14:textId="77777777" w:rsidR="00CA1259" w:rsidRDefault="00C91FE8">
            <w:pPr>
              <w:pStyle w:val="a5"/>
              <w:jc w:val="center"/>
            </w:pPr>
            <w:r>
              <w:t>значе</w:t>
            </w:r>
          </w:p>
          <w:p w14:paraId="790C9371" w14:textId="77777777" w:rsidR="00CA1259" w:rsidRDefault="00C91FE8">
            <w:pPr>
              <w:pStyle w:val="a5"/>
              <w:jc w:val="center"/>
            </w:pPr>
            <w:r>
              <w:t>-ние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2815341" w14:textId="77777777" w:rsidR="00CA1259" w:rsidRDefault="00C91FE8">
            <w:pPr>
              <w:pStyle w:val="a5"/>
              <w:jc w:val="center"/>
            </w:pPr>
            <w:r>
              <w:t>год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663D288" w14:textId="77777777" w:rsidR="00CA1259" w:rsidRDefault="00C91FE8">
            <w:pPr>
              <w:pStyle w:val="a5"/>
              <w:jc w:val="center"/>
            </w:pPr>
            <w: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E90973B" w14:textId="77777777" w:rsidR="00CA1259" w:rsidRDefault="00C91FE8">
            <w:pPr>
              <w:pStyle w:val="a5"/>
              <w:jc w:val="center"/>
            </w:pPr>
            <w:r>
              <w:t>2026 год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C067486" w14:textId="77777777" w:rsidR="00CA1259" w:rsidRDefault="00C91FE8">
            <w:pPr>
              <w:pStyle w:val="a5"/>
              <w:jc w:val="center"/>
            </w:pPr>
            <w: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EB0F41A" w14:textId="77777777" w:rsidR="00CA1259" w:rsidRDefault="00C91FE8">
            <w:pPr>
              <w:pStyle w:val="a5"/>
              <w:spacing w:line="252" w:lineRule="auto"/>
              <w:jc w:val="center"/>
            </w:pPr>
            <w:r>
              <w:t>2030 год (спра</w:t>
            </w:r>
            <w:r>
              <w:softHyphen/>
              <w:t>вочно )</w:t>
            </w:r>
          </w:p>
        </w:tc>
        <w:tc>
          <w:tcPr>
            <w:tcW w:w="2126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5913E7F" w14:textId="77777777" w:rsidR="00CA1259" w:rsidRDefault="00CA1259"/>
        </w:tc>
        <w:tc>
          <w:tcPr>
            <w:tcW w:w="10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758B1" w14:textId="77777777" w:rsidR="00CA1259" w:rsidRDefault="00CA1259"/>
        </w:tc>
      </w:tr>
      <w:tr w:rsidR="00CA1259" w14:paraId="67DC6A66" w14:textId="77777777">
        <w:trPr>
          <w:trHeight w:hRule="exact" w:val="370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5626077" w14:textId="77777777" w:rsidR="00CA1259" w:rsidRDefault="00C91FE8">
            <w:pPr>
              <w:pStyle w:val="a5"/>
              <w:jc w:val="center"/>
            </w:pPr>
            <w:r>
              <w:t>1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A1BAA1F" w14:textId="77777777" w:rsidR="00CA1259" w:rsidRDefault="00C91FE8">
            <w:pPr>
              <w:pStyle w:val="a5"/>
              <w:jc w:val="center"/>
            </w:pPr>
            <w:r>
              <w:t>2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25A2886" w14:textId="77777777" w:rsidR="00CA1259" w:rsidRDefault="00C91FE8">
            <w:pPr>
              <w:pStyle w:val="a5"/>
              <w:jc w:val="center"/>
            </w:pPr>
            <w:r>
              <w:t>3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7D17E89" w14:textId="77777777" w:rsidR="00CA1259" w:rsidRDefault="00C91FE8">
            <w:pPr>
              <w:pStyle w:val="a5"/>
              <w:ind w:firstLine="220"/>
            </w:pPr>
            <w: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AF03026" w14:textId="77777777" w:rsidR="00CA1259" w:rsidRDefault="00C91FE8">
            <w:pPr>
              <w:pStyle w:val="a5"/>
              <w:jc w:val="center"/>
            </w:pPr>
            <w: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B740E99" w14:textId="77777777" w:rsidR="00CA1259" w:rsidRDefault="00C91FE8">
            <w:pPr>
              <w:pStyle w:val="a5"/>
              <w:jc w:val="center"/>
            </w:pPr>
            <w: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E60F9E4" w14:textId="77777777" w:rsidR="00CA1259" w:rsidRDefault="00C91FE8">
            <w:pPr>
              <w:pStyle w:val="a5"/>
              <w:jc w:val="center"/>
            </w:pPr>
            <w:r>
              <w:t>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95F98D6" w14:textId="77777777" w:rsidR="00CA1259" w:rsidRDefault="00C91FE8">
            <w:pPr>
              <w:pStyle w:val="a5"/>
              <w:jc w:val="center"/>
            </w:pPr>
            <w: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37730FE" w14:textId="77777777" w:rsidR="00CA1259" w:rsidRDefault="00C91FE8">
            <w:pPr>
              <w:pStyle w:val="a5"/>
              <w:jc w:val="center"/>
            </w:pPr>
            <w:r>
              <w:t>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E9F65A7" w14:textId="77777777" w:rsidR="00CA1259" w:rsidRDefault="00C91FE8">
            <w:pPr>
              <w:pStyle w:val="a5"/>
              <w:jc w:val="center"/>
            </w:pPr>
            <w: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40B885F" w14:textId="77777777" w:rsidR="00CA1259" w:rsidRDefault="00C91FE8">
            <w:pPr>
              <w:pStyle w:val="a5"/>
              <w:jc w:val="center"/>
            </w:pPr>
            <w:r>
              <w:t>11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97B49AD" w14:textId="77777777" w:rsidR="00CA1259" w:rsidRDefault="00C91FE8">
            <w:pPr>
              <w:pStyle w:val="a5"/>
              <w:jc w:val="center"/>
            </w:pPr>
            <w:r>
              <w:t>12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C64F49" w14:textId="77777777" w:rsidR="00CA1259" w:rsidRDefault="00C91FE8">
            <w:pPr>
              <w:pStyle w:val="a5"/>
              <w:ind w:firstLine="360"/>
            </w:pPr>
            <w:r>
              <w:t>13</w:t>
            </w:r>
          </w:p>
        </w:tc>
      </w:tr>
      <w:tr w:rsidR="00CA1259" w14:paraId="028D3FC6" w14:textId="77777777" w:rsidTr="00832FA7">
        <w:trPr>
          <w:trHeight w:hRule="exact" w:val="375"/>
          <w:jc w:val="center"/>
        </w:trPr>
        <w:tc>
          <w:tcPr>
            <w:tcW w:w="14818" w:type="dxa"/>
            <w:gridSpan w:val="1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EAC4D1" w14:textId="4A6E3C29" w:rsidR="00CA1259" w:rsidRDefault="00EE35EE">
            <w:pPr>
              <w:pStyle w:val="a5"/>
            </w:pPr>
            <w:r>
              <w:t xml:space="preserve">Задача </w:t>
            </w:r>
            <w:r w:rsidR="00832FA7">
              <w:t>1</w:t>
            </w:r>
            <w:r>
              <w:t>. Снижение объема используемых энергетических ресурсов в организациях</w:t>
            </w:r>
          </w:p>
        </w:tc>
      </w:tr>
      <w:tr w:rsidR="00EE35EE" w:rsidRPr="00E057D8" w14:paraId="587B0275" w14:textId="77777777" w:rsidTr="009F34E4">
        <w:trPr>
          <w:trHeight w:hRule="exact" w:val="139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D44B18" w14:textId="5996A03A" w:rsidR="00EE35EE" w:rsidRPr="00E057D8" w:rsidRDefault="00832FA7" w:rsidP="00EE35EE">
            <w:pPr>
              <w:pStyle w:val="a5"/>
              <w:jc w:val="center"/>
              <w:rPr>
                <w:color w:val="auto"/>
              </w:rPr>
            </w:pPr>
            <w:r>
              <w:t>1</w:t>
            </w:r>
            <w:r w:rsidR="00EE35EE">
              <w:t>.1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9B03BA" w14:textId="77777777" w:rsidR="00EE35EE" w:rsidRDefault="00EE35EE" w:rsidP="00EE35EE">
            <w:pPr>
              <w:pStyle w:val="a5"/>
            </w:pPr>
            <w:r>
              <w:t>Объем ЭЭ, потребленный БУ, расчеты за потребление которой осуществляются на</w:t>
            </w:r>
          </w:p>
          <w:p w14:paraId="0E51D275" w14:textId="25743F4A" w:rsidR="00832FA7" w:rsidRPr="00E057D8" w:rsidRDefault="00832FA7" w:rsidP="00EE35EE">
            <w:pPr>
              <w:pStyle w:val="a5"/>
              <w:rPr>
                <w:color w:val="auto"/>
              </w:rPr>
            </w:pPr>
            <w:r>
              <w:t>основании показаний приборов учета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038AEC" w14:textId="58F5A558" w:rsidR="00EE35EE" w:rsidRPr="00E057D8" w:rsidRDefault="00EE35EE" w:rsidP="00EE35EE">
            <w:pPr>
              <w:pStyle w:val="a5"/>
              <w:spacing w:line="271" w:lineRule="auto"/>
              <w:jc w:val="center"/>
              <w:rPr>
                <w:color w:val="auto"/>
              </w:rPr>
            </w:pPr>
            <w:r>
              <w:t>убывающ ий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F57752" w14:textId="20FCB97C" w:rsidR="00EE35EE" w:rsidRPr="00E057D8" w:rsidRDefault="00EE35EE" w:rsidP="00EE35EE">
            <w:pPr>
              <w:pStyle w:val="a5"/>
              <w:jc w:val="center"/>
              <w:rPr>
                <w:color w:val="auto"/>
              </w:rPr>
            </w:pPr>
            <w:r>
              <w:t>МП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5E21C6" w14:textId="77777777" w:rsidR="00EE35EE" w:rsidRDefault="00EE35EE" w:rsidP="00EE35EE">
            <w:pPr>
              <w:pStyle w:val="a5"/>
            </w:pPr>
            <w:r>
              <w:t>тыс.</w:t>
            </w:r>
          </w:p>
          <w:p w14:paraId="36E80F91" w14:textId="77777777" w:rsidR="00EE35EE" w:rsidRDefault="00EE35EE" w:rsidP="00EE35EE">
            <w:pPr>
              <w:pStyle w:val="a5"/>
              <w:jc w:val="center"/>
            </w:pPr>
            <w:r>
              <w:t>килова тт/</w:t>
            </w:r>
          </w:p>
          <w:p w14:paraId="51EF5ABB" w14:textId="63CDD301" w:rsidR="00832FA7" w:rsidRPr="00E057D8" w:rsidRDefault="00832FA7" w:rsidP="00EE35EE">
            <w:pPr>
              <w:pStyle w:val="a5"/>
              <w:jc w:val="center"/>
              <w:rPr>
                <w:color w:val="auto"/>
              </w:rPr>
            </w:pPr>
            <w:r>
              <w:t>часов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6789EE2" w14:textId="569808D7" w:rsidR="00EE35EE" w:rsidRPr="004842D2" w:rsidRDefault="00EE35EE" w:rsidP="00EE35EE">
            <w:pPr>
              <w:pStyle w:val="a5"/>
              <w:jc w:val="center"/>
              <w:rPr>
                <w:color w:val="auto"/>
                <w:highlight w:val="green"/>
              </w:rPr>
            </w:pPr>
            <w:r w:rsidRPr="004842D2">
              <w:rPr>
                <w:color w:val="FF0000"/>
                <w:highlight w:val="green"/>
              </w:rPr>
              <w:t>2261,4 6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C7433F8" w14:textId="5FC0FA8C" w:rsidR="00EE35EE" w:rsidRPr="004842D2" w:rsidRDefault="00EE35EE" w:rsidP="00EE35EE">
            <w:pPr>
              <w:pStyle w:val="a5"/>
              <w:jc w:val="center"/>
              <w:rPr>
                <w:color w:val="auto"/>
                <w:highlight w:val="green"/>
              </w:rPr>
            </w:pPr>
            <w:r w:rsidRPr="004842D2">
              <w:rPr>
                <w:color w:val="FF0000"/>
                <w:highlight w:val="green"/>
              </w:rPr>
              <w:t>2023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D70679" w14:textId="77777777" w:rsidR="00EE35EE" w:rsidRPr="004842D2" w:rsidRDefault="00EE35EE" w:rsidP="00EE35EE">
            <w:pPr>
              <w:pStyle w:val="a5"/>
              <w:rPr>
                <w:color w:val="FF0000"/>
                <w:highlight w:val="green"/>
              </w:rPr>
            </w:pPr>
            <w:r w:rsidRPr="004842D2">
              <w:rPr>
                <w:color w:val="FF0000"/>
                <w:highlight w:val="green"/>
              </w:rPr>
              <w:t>2216,2</w:t>
            </w:r>
          </w:p>
          <w:p w14:paraId="50FA9233" w14:textId="50200D06" w:rsidR="00EE35EE" w:rsidRPr="004842D2" w:rsidRDefault="00EE35EE" w:rsidP="00EE35EE">
            <w:pPr>
              <w:pStyle w:val="a5"/>
              <w:jc w:val="center"/>
              <w:rPr>
                <w:color w:val="auto"/>
                <w:highlight w:val="green"/>
              </w:rPr>
            </w:pPr>
            <w:r w:rsidRPr="004842D2">
              <w:rPr>
                <w:color w:val="FF0000"/>
                <w:highlight w:val="green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862408" w14:textId="77777777" w:rsidR="00EE35EE" w:rsidRPr="004842D2" w:rsidRDefault="00EE35EE" w:rsidP="00EE35EE">
            <w:pPr>
              <w:pStyle w:val="a5"/>
              <w:rPr>
                <w:color w:val="FF0000"/>
                <w:highlight w:val="green"/>
              </w:rPr>
            </w:pPr>
            <w:r w:rsidRPr="004842D2">
              <w:rPr>
                <w:color w:val="FF0000"/>
                <w:highlight w:val="green"/>
              </w:rPr>
              <w:t>2171,9</w:t>
            </w:r>
          </w:p>
          <w:p w14:paraId="37C797F4" w14:textId="18211ECD" w:rsidR="00EE35EE" w:rsidRPr="004842D2" w:rsidRDefault="00EE35EE" w:rsidP="00EE35EE">
            <w:pPr>
              <w:pStyle w:val="a5"/>
              <w:jc w:val="center"/>
              <w:rPr>
                <w:color w:val="auto"/>
                <w:highlight w:val="green"/>
              </w:rPr>
            </w:pPr>
            <w:r w:rsidRPr="004842D2">
              <w:rPr>
                <w:color w:val="FF0000"/>
                <w:highlight w:val="green"/>
              </w:rPr>
              <w:t>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1D34EB" w14:textId="335E84AF" w:rsidR="00EE35EE" w:rsidRPr="004842D2" w:rsidRDefault="00EE35EE" w:rsidP="00EE35EE">
            <w:pPr>
              <w:pStyle w:val="a5"/>
              <w:jc w:val="center"/>
              <w:rPr>
                <w:color w:val="auto"/>
                <w:highlight w:val="green"/>
              </w:rPr>
            </w:pPr>
            <w:r w:rsidRPr="004842D2">
              <w:rPr>
                <w:color w:val="FF0000"/>
                <w:highlight w:val="green"/>
              </w:rPr>
              <w:t>2128,47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840DF0" w14:textId="5A970409" w:rsidR="00EE35EE" w:rsidRPr="004842D2" w:rsidRDefault="00EE35EE" w:rsidP="00EE35EE">
            <w:pPr>
              <w:pStyle w:val="a5"/>
              <w:jc w:val="center"/>
              <w:rPr>
                <w:color w:val="auto"/>
                <w:highlight w:val="green"/>
              </w:rPr>
            </w:pPr>
            <w:r w:rsidRPr="004842D2">
              <w:rPr>
                <w:color w:val="FF0000"/>
                <w:highlight w:val="green"/>
              </w:rPr>
              <w:t>2003,2 9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177FB0" w14:textId="28C9E6E2" w:rsidR="00EE35EE" w:rsidRPr="00E057D8" w:rsidRDefault="00EE35EE" w:rsidP="00EE35EE">
            <w:pPr>
              <w:pStyle w:val="a5"/>
              <w:jc w:val="center"/>
              <w:rPr>
                <w:color w:val="auto"/>
              </w:rPr>
            </w:pPr>
            <w:r>
              <w:t>Администрация Первомайского сельского поселения (Коржова Анжелика Александровна- главный специалист Администрации Первомайского сельского поселения)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A520F" w14:textId="187C0DAD" w:rsidR="00EE35EE" w:rsidRPr="00E057D8" w:rsidRDefault="00EE35EE" w:rsidP="00EE35EE">
            <w:pPr>
              <w:pStyle w:val="a5"/>
              <w:spacing w:line="276" w:lineRule="auto"/>
              <w:rPr>
                <w:color w:val="auto"/>
              </w:rPr>
            </w:pPr>
            <w:r>
              <w:t>отсутств ует</w:t>
            </w:r>
          </w:p>
        </w:tc>
      </w:tr>
    </w:tbl>
    <w:p w14:paraId="021A29C2" w14:textId="77777777" w:rsidR="00CA1259" w:rsidRPr="00E057D8" w:rsidRDefault="00C91FE8">
      <w:pPr>
        <w:spacing w:line="1" w:lineRule="exact"/>
        <w:rPr>
          <w:color w:val="auto"/>
        </w:rPr>
      </w:pPr>
      <w:r w:rsidRPr="00E057D8">
        <w:rPr>
          <w:color w:val="auto"/>
        </w:rP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3062"/>
        <w:gridCol w:w="1181"/>
        <w:gridCol w:w="590"/>
        <w:gridCol w:w="850"/>
        <w:gridCol w:w="850"/>
        <w:gridCol w:w="850"/>
        <w:gridCol w:w="854"/>
        <w:gridCol w:w="850"/>
        <w:gridCol w:w="994"/>
        <w:gridCol w:w="850"/>
        <w:gridCol w:w="2126"/>
        <w:gridCol w:w="1094"/>
      </w:tblGrid>
      <w:tr w:rsidR="00E057D8" w:rsidRPr="00E057D8" w14:paraId="788BD8D2" w14:textId="77777777" w:rsidTr="00832FA7">
        <w:trPr>
          <w:trHeight w:hRule="exact" w:val="1841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0C0B67E" w14:textId="77777777" w:rsidR="00CA1259" w:rsidRPr="00E057D8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C25D066" w14:textId="6A24B12A" w:rsidR="00CA1259" w:rsidRPr="00E057D8" w:rsidRDefault="00CA1259" w:rsidP="009F34E4">
            <w:pPr>
              <w:pStyle w:val="a5"/>
              <w:rPr>
                <w:color w:val="auto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B8B49F" w14:textId="77777777" w:rsidR="00CA1259" w:rsidRPr="00E057D8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F5E9E3" w14:textId="77777777" w:rsidR="00CA1259" w:rsidRPr="00E057D8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1A9728" w14:textId="77777777" w:rsidR="00CA1259" w:rsidRPr="00E057D8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25D6BC" w14:textId="77777777" w:rsidR="00CA1259" w:rsidRPr="00E057D8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ABD837" w14:textId="77777777" w:rsidR="00CA1259" w:rsidRPr="00E057D8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92A1CE" w14:textId="77777777" w:rsidR="00CA1259" w:rsidRPr="00E057D8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561DEC" w14:textId="77777777" w:rsidR="00CA1259" w:rsidRPr="00E057D8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C6C885" w14:textId="77777777" w:rsidR="00CA1259" w:rsidRPr="00E057D8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074B5E" w14:textId="77777777" w:rsidR="00CA1259" w:rsidRPr="00E057D8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E31FB3" w14:textId="5187D81A" w:rsidR="00CA1259" w:rsidRPr="00E057D8" w:rsidRDefault="00E057D8" w:rsidP="00214FE7">
            <w:pPr>
              <w:pStyle w:val="a5"/>
              <w:rPr>
                <w:color w:val="auto"/>
              </w:rPr>
            </w:pPr>
            <w:r>
              <w:rPr>
                <w:color w:val="auto"/>
              </w:rPr>
              <w:t>Александровна</w:t>
            </w:r>
            <w:r w:rsidR="00C91FE8" w:rsidRPr="00E057D8">
              <w:rPr>
                <w:color w:val="auto"/>
              </w:rPr>
              <w:t xml:space="preserve">- </w:t>
            </w:r>
            <w:r w:rsidR="00B45163" w:rsidRPr="00E057D8">
              <w:rPr>
                <w:color w:val="auto"/>
              </w:rPr>
              <w:t>главный специалист</w:t>
            </w:r>
            <w:r w:rsidR="00C91FE8" w:rsidRPr="00E057D8">
              <w:rPr>
                <w:color w:val="auto"/>
              </w:rPr>
              <w:t xml:space="preserve"> </w:t>
            </w:r>
            <w:r w:rsidR="00BE676F" w:rsidRPr="00E057D8">
              <w:rPr>
                <w:color w:val="auto"/>
              </w:rPr>
              <w:t xml:space="preserve">Администрации </w:t>
            </w:r>
            <w:r w:rsidR="0087724C" w:rsidRPr="00E057D8">
              <w:rPr>
                <w:color w:val="auto"/>
              </w:rPr>
              <w:t>Первомайского</w:t>
            </w:r>
            <w:r w:rsidR="00BE676F" w:rsidRPr="00E057D8">
              <w:rPr>
                <w:color w:val="auto"/>
              </w:rPr>
              <w:t xml:space="preserve"> сельского поселения</w:t>
            </w:r>
            <w:r w:rsidR="00C91FE8" w:rsidRPr="00E057D8">
              <w:rPr>
                <w:color w:val="auto"/>
              </w:rPr>
              <w:t>)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40BF7" w14:textId="77777777" w:rsidR="00CA1259" w:rsidRPr="00E057D8" w:rsidRDefault="00CA1259">
            <w:pPr>
              <w:rPr>
                <w:color w:val="auto"/>
                <w:sz w:val="10"/>
                <w:szCs w:val="10"/>
              </w:rPr>
            </w:pPr>
          </w:p>
        </w:tc>
      </w:tr>
    </w:tbl>
    <w:p w14:paraId="6CC3BF38" w14:textId="77777777" w:rsidR="00CA1259" w:rsidRDefault="00C91FE8">
      <w:pPr>
        <w:spacing w:line="1" w:lineRule="exact"/>
      </w:pPr>
      <w:r>
        <w:br w:type="page"/>
      </w:r>
    </w:p>
    <w:p w14:paraId="167B8968" w14:textId="77777777" w:rsidR="00CA1259" w:rsidRDefault="00C91FE8">
      <w:pPr>
        <w:pStyle w:val="1"/>
        <w:ind w:firstLine="0"/>
        <w:jc w:val="center"/>
      </w:pPr>
      <w:bookmarkStart w:id="3" w:name="_Hlk180488377"/>
      <w:r>
        <w:lastRenderedPageBreak/>
        <w:t>3. Перечень мероприятий (результатов)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3542"/>
        <w:gridCol w:w="1646"/>
        <w:gridCol w:w="3394"/>
        <w:gridCol w:w="1334"/>
        <w:gridCol w:w="960"/>
        <w:gridCol w:w="806"/>
        <w:gridCol w:w="850"/>
        <w:gridCol w:w="782"/>
        <w:gridCol w:w="782"/>
      </w:tblGrid>
      <w:tr w:rsidR="00CA1259" w14:paraId="0060200E" w14:textId="77777777">
        <w:trPr>
          <w:trHeight w:hRule="exact" w:val="610"/>
          <w:jc w:val="center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C530C16" w14:textId="77777777" w:rsidR="00CA1259" w:rsidRDefault="00C91FE8">
            <w:pPr>
              <w:pStyle w:val="a5"/>
              <w:spacing w:line="233" w:lineRule="auto"/>
              <w:jc w:val="center"/>
            </w:pPr>
            <w:r>
              <w:t>№ п/п</w:t>
            </w:r>
          </w:p>
        </w:tc>
        <w:tc>
          <w:tcPr>
            <w:tcW w:w="354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9036F66" w14:textId="77777777" w:rsidR="00CA1259" w:rsidRDefault="00C91FE8">
            <w:pPr>
              <w:pStyle w:val="a5"/>
              <w:jc w:val="center"/>
            </w:pPr>
            <w:r>
              <w:t>Наименование мероприятия (результата)</w:t>
            </w:r>
          </w:p>
        </w:tc>
        <w:tc>
          <w:tcPr>
            <w:tcW w:w="16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3D579DD" w14:textId="77777777" w:rsidR="00CA1259" w:rsidRDefault="00C91FE8">
            <w:pPr>
              <w:pStyle w:val="a5"/>
              <w:jc w:val="center"/>
            </w:pPr>
            <w:r>
              <w:t>Тип мероприятия (результата)</w:t>
            </w:r>
          </w:p>
        </w:tc>
        <w:tc>
          <w:tcPr>
            <w:tcW w:w="33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FB0FD02" w14:textId="77777777" w:rsidR="00CA1259" w:rsidRDefault="00C91FE8">
            <w:pPr>
              <w:pStyle w:val="a5"/>
              <w:jc w:val="center"/>
            </w:pPr>
            <w:r>
              <w:t>Характеристика мероприятия (результата)</w:t>
            </w:r>
          </w:p>
        </w:tc>
        <w:tc>
          <w:tcPr>
            <w:tcW w:w="13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3E71AE2" w14:textId="77777777" w:rsidR="00CA1259" w:rsidRDefault="00C91FE8">
            <w:pPr>
              <w:pStyle w:val="a5"/>
              <w:jc w:val="center"/>
            </w:pPr>
            <w:r>
              <w:t>Единица измерения по (ОКЕИ)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3FF0BD2" w14:textId="77777777" w:rsidR="00CA1259" w:rsidRDefault="00C91FE8">
            <w:pPr>
              <w:pStyle w:val="a5"/>
              <w:jc w:val="center"/>
            </w:pPr>
            <w:r>
              <w:t>Базовое значение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754835" w14:textId="77777777" w:rsidR="00CA1259" w:rsidRDefault="00C91FE8">
            <w:pPr>
              <w:pStyle w:val="a5"/>
              <w:jc w:val="center"/>
            </w:pPr>
            <w:r>
              <w:t>Значение показателей</w:t>
            </w:r>
          </w:p>
        </w:tc>
      </w:tr>
      <w:tr w:rsidR="00CA1259" w14:paraId="40257506" w14:textId="77777777">
        <w:trPr>
          <w:trHeight w:hRule="exact" w:val="562"/>
          <w:jc w:val="center"/>
        </w:trPr>
        <w:tc>
          <w:tcPr>
            <w:tcW w:w="667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2BA63E0" w14:textId="77777777" w:rsidR="00CA1259" w:rsidRDefault="00CA1259"/>
        </w:tc>
        <w:tc>
          <w:tcPr>
            <w:tcW w:w="3542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39630FD" w14:textId="77777777" w:rsidR="00CA1259" w:rsidRDefault="00CA1259"/>
        </w:tc>
        <w:tc>
          <w:tcPr>
            <w:tcW w:w="1646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3E22CFE" w14:textId="77777777" w:rsidR="00CA1259" w:rsidRDefault="00CA1259"/>
        </w:tc>
        <w:tc>
          <w:tcPr>
            <w:tcW w:w="3394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6E4F70C" w14:textId="77777777" w:rsidR="00CA1259" w:rsidRDefault="00CA1259"/>
        </w:tc>
        <w:tc>
          <w:tcPr>
            <w:tcW w:w="1334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58E65B0E" w14:textId="77777777" w:rsidR="00CA1259" w:rsidRDefault="00CA1259"/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83FFDCF" w14:textId="77777777" w:rsidR="00CA1259" w:rsidRDefault="00C91FE8">
            <w:pPr>
              <w:pStyle w:val="a5"/>
              <w:jc w:val="center"/>
            </w:pPr>
            <w:r>
              <w:t>значе</w:t>
            </w:r>
            <w:r>
              <w:softHyphen/>
              <w:t>ние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9F899E1" w14:textId="77777777" w:rsidR="00CA1259" w:rsidRDefault="00C91FE8">
            <w:pPr>
              <w:pStyle w:val="a5"/>
              <w:jc w:val="center"/>
            </w:pPr>
            <w: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13448F9" w14:textId="77777777" w:rsidR="00CA1259" w:rsidRDefault="00C91FE8">
            <w:pPr>
              <w:pStyle w:val="a5"/>
              <w:jc w:val="center"/>
            </w:pPr>
            <w:r>
              <w:t>2025 год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DE03214" w14:textId="77777777" w:rsidR="00CA1259" w:rsidRDefault="00C91FE8">
            <w:pPr>
              <w:pStyle w:val="a5"/>
              <w:jc w:val="center"/>
            </w:pPr>
            <w:r>
              <w:t>2026 год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EDF6E5" w14:textId="77777777" w:rsidR="00CA1259" w:rsidRDefault="00C91FE8">
            <w:pPr>
              <w:pStyle w:val="a5"/>
              <w:jc w:val="center"/>
            </w:pPr>
            <w:r>
              <w:t>2027 год</w:t>
            </w:r>
          </w:p>
        </w:tc>
      </w:tr>
      <w:tr w:rsidR="00CA1259" w14:paraId="02B5F565" w14:textId="77777777">
        <w:trPr>
          <w:trHeight w:hRule="exact" w:val="370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8074C1B" w14:textId="77777777" w:rsidR="00CA1259" w:rsidRDefault="00C91FE8">
            <w:pPr>
              <w:pStyle w:val="a5"/>
              <w:jc w:val="center"/>
            </w:pPr>
            <w:r>
              <w:t>1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AFF9B59" w14:textId="77777777" w:rsidR="00CA1259" w:rsidRDefault="00C91FE8">
            <w:pPr>
              <w:pStyle w:val="a5"/>
              <w:jc w:val="center"/>
            </w:pPr>
            <w:r>
              <w:t>2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AF782C4" w14:textId="77777777" w:rsidR="00CA1259" w:rsidRDefault="00C91FE8">
            <w:pPr>
              <w:pStyle w:val="a5"/>
              <w:jc w:val="center"/>
            </w:pPr>
            <w:r>
              <w:t>3</w:t>
            </w:r>
          </w:p>
        </w:tc>
        <w:tc>
          <w:tcPr>
            <w:tcW w:w="3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4608674" w14:textId="77777777"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612BD2C" w14:textId="77777777" w:rsidR="00CA1259" w:rsidRDefault="00C91FE8">
            <w:pPr>
              <w:pStyle w:val="a5"/>
              <w:jc w:val="center"/>
            </w:pPr>
            <w:r>
              <w:t>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7F02132" w14:textId="77777777" w:rsidR="00CA1259" w:rsidRDefault="00C91FE8">
            <w:pPr>
              <w:pStyle w:val="a5"/>
              <w:ind w:firstLine="400"/>
            </w:pPr>
            <w:r>
              <w:t>6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2363755" w14:textId="77777777" w:rsidR="00CA1259" w:rsidRDefault="00C91FE8">
            <w:pPr>
              <w:pStyle w:val="a5"/>
              <w:jc w:val="center"/>
            </w:pPr>
            <w: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4F58C40" w14:textId="77777777" w:rsidR="00CA1259" w:rsidRDefault="00C91FE8">
            <w:pPr>
              <w:pStyle w:val="a5"/>
              <w:jc w:val="center"/>
            </w:pPr>
            <w:r>
              <w:t>8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B123AF5" w14:textId="77777777" w:rsidR="00CA1259" w:rsidRDefault="00C91FE8">
            <w:pPr>
              <w:pStyle w:val="a5"/>
              <w:jc w:val="center"/>
            </w:pPr>
            <w:r>
              <w:t>9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6C9C54" w14:textId="77777777" w:rsidR="00CA1259" w:rsidRDefault="00C91FE8">
            <w:pPr>
              <w:pStyle w:val="a5"/>
              <w:jc w:val="center"/>
            </w:pPr>
            <w:r>
              <w:t>10</w:t>
            </w:r>
          </w:p>
        </w:tc>
      </w:tr>
      <w:tr w:rsidR="00CA1259" w14:paraId="539A5EFB" w14:textId="77777777">
        <w:trPr>
          <w:trHeight w:hRule="exact" w:val="370"/>
          <w:jc w:val="center"/>
        </w:trPr>
        <w:tc>
          <w:tcPr>
            <w:tcW w:w="1476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FAF51E" w14:textId="1DD9B962" w:rsidR="00CA1259" w:rsidRDefault="00C91FE8">
            <w:pPr>
              <w:pStyle w:val="a5"/>
            </w:pPr>
            <w:r>
              <w:t xml:space="preserve">Задача </w:t>
            </w:r>
            <w:r w:rsidR="005D474A">
              <w:t>1</w:t>
            </w:r>
            <w:r>
              <w:t>. Снижение объема используемых энергетических ресурсов в организациях</w:t>
            </w:r>
          </w:p>
        </w:tc>
      </w:tr>
      <w:tr w:rsidR="00CA1259" w14:paraId="7D916AF5" w14:textId="77777777">
        <w:trPr>
          <w:trHeight w:hRule="exact" w:val="1118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3AB047" w14:textId="38FCCBC9" w:rsidR="00CA1259" w:rsidRDefault="005D474A">
            <w:pPr>
              <w:pStyle w:val="a5"/>
            </w:pPr>
            <w:r>
              <w:t>1</w:t>
            </w:r>
            <w:r w:rsidR="00C91FE8">
              <w:t>.1.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A897F9E" w14:textId="77777777" w:rsidR="00CA1259" w:rsidRDefault="00C91FE8">
            <w:pPr>
              <w:pStyle w:val="a5"/>
            </w:pPr>
            <w:r>
              <w:t>Приобретение энергосберегающего оборудования и материалов для муниципальных учреждений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F1927C" w14:textId="77777777" w:rsidR="00CA1259" w:rsidRDefault="00C91FE8">
            <w:pPr>
              <w:pStyle w:val="a5"/>
            </w:pPr>
            <w:r>
              <w:t>приобретение товаров, услуг</w:t>
            </w:r>
          </w:p>
        </w:tc>
        <w:tc>
          <w:tcPr>
            <w:tcW w:w="3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8D80D5" w14:textId="77777777" w:rsidR="00CA1259" w:rsidRDefault="00C91FE8">
            <w:pPr>
              <w:pStyle w:val="a5"/>
            </w:pPr>
            <w:r>
              <w:t>Повышение энергетической эффективности бюджетных учреждений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494206D" w14:textId="77777777" w:rsidR="00CA1259" w:rsidRDefault="00C91FE8">
            <w:pPr>
              <w:pStyle w:val="a5"/>
              <w:jc w:val="center"/>
            </w:pPr>
            <w:r>
              <w:t>единиц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1ACE684" w14:textId="77777777" w:rsidR="00CA1259" w:rsidRDefault="00C91FE8">
            <w:pPr>
              <w:pStyle w:val="a5"/>
              <w:ind w:firstLine="400"/>
            </w:pPr>
            <w:r>
              <w:t>-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1142588" w14:textId="77777777" w:rsidR="00CA1259" w:rsidRDefault="00C91FE8">
            <w:pPr>
              <w:pStyle w:val="a5"/>
            </w:pPr>
            <w: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F08222" w14:textId="77777777"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1BD473E" w14:textId="77777777"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2E253" w14:textId="77777777" w:rsidR="00CA1259" w:rsidRDefault="00C91FE8">
            <w:pPr>
              <w:pStyle w:val="a5"/>
              <w:jc w:val="center"/>
            </w:pPr>
            <w:r>
              <w:t>-</w:t>
            </w:r>
          </w:p>
        </w:tc>
      </w:tr>
      <w:bookmarkEnd w:id="3"/>
    </w:tbl>
    <w:p w14:paraId="4EC12CEB" w14:textId="77777777" w:rsidR="00CA1259" w:rsidRDefault="00CA1259">
      <w:pPr>
        <w:spacing w:after="519" w:line="1" w:lineRule="exact"/>
      </w:pPr>
    </w:p>
    <w:p w14:paraId="63E50D35" w14:textId="77777777" w:rsidR="00CA1259" w:rsidRDefault="00CA1259">
      <w:pPr>
        <w:spacing w:line="1" w:lineRule="exact"/>
      </w:pPr>
    </w:p>
    <w:p w14:paraId="6538A249" w14:textId="15FAB378" w:rsidR="00CA1259" w:rsidRDefault="00C91FE8">
      <w:pPr>
        <w:pStyle w:val="a7"/>
        <w:ind w:left="3518"/>
      </w:pPr>
      <w:r>
        <w:t>4. Параметры финансового обеспечения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5957"/>
        <w:gridCol w:w="1574"/>
        <w:gridCol w:w="1574"/>
        <w:gridCol w:w="1608"/>
        <w:gridCol w:w="1550"/>
        <w:gridCol w:w="1718"/>
      </w:tblGrid>
      <w:tr w:rsidR="00CA1259" w14:paraId="6CFB3284" w14:textId="77777777">
        <w:trPr>
          <w:trHeight w:hRule="exact" w:val="394"/>
          <w:jc w:val="center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8B6CA46" w14:textId="77777777" w:rsidR="00CA1259" w:rsidRDefault="00C91FE8">
            <w:pPr>
              <w:pStyle w:val="a5"/>
              <w:jc w:val="center"/>
            </w:pPr>
            <w:r>
              <w:t>№ п/п</w:t>
            </w:r>
          </w:p>
        </w:tc>
        <w:tc>
          <w:tcPr>
            <w:tcW w:w="595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77AADA8" w14:textId="77777777" w:rsidR="00CA1259" w:rsidRDefault="00C91FE8">
            <w:pPr>
              <w:pStyle w:val="a5"/>
              <w:jc w:val="center"/>
            </w:pPr>
            <w: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57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864D1C9" w14:textId="77777777" w:rsidR="00CA1259" w:rsidRDefault="00C91FE8">
            <w:pPr>
              <w:pStyle w:val="a5"/>
              <w:jc w:val="center"/>
            </w:pPr>
            <w:r>
              <w:t>Код бюджетной классифи</w:t>
            </w:r>
            <w:r>
              <w:softHyphen/>
              <w:t>кации расходов</w:t>
            </w:r>
          </w:p>
        </w:tc>
        <w:tc>
          <w:tcPr>
            <w:tcW w:w="645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D0D7FF" w14:textId="77777777" w:rsidR="00CA1259" w:rsidRDefault="00C91FE8">
            <w:pPr>
              <w:pStyle w:val="a5"/>
              <w:jc w:val="center"/>
            </w:pPr>
            <w:r>
              <w:t>Объем расходов по годам реализации (тыс.рублей)</w:t>
            </w:r>
          </w:p>
        </w:tc>
      </w:tr>
      <w:tr w:rsidR="00CA1259" w14:paraId="09355076" w14:textId="77777777">
        <w:trPr>
          <w:trHeight w:hRule="exact" w:val="998"/>
          <w:jc w:val="center"/>
        </w:trPr>
        <w:tc>
          <w:tcPr>
            <w:tcW w:w="667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BCDECD5" w14:textId="77777777" w:rsidR="00CA1259" w:rsidRDefault="00CA1259"/>
        </w:tc>
        <w:tc>
          <w:tcPr>
            <w:tcW w:w="5957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603A363" w14:textId="77777777" w:rsidR="00CA1259" w:rsidRDefault="00CA1259"/>
        </w:tc>
        <w:tc>
          <w:tcPr>
            <w:tcW w:w="1574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749FD81D" w14:textId="77777777" w:rsidR="00CA1259" w:rsidRDefault="00CA1259"/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332D7DB" w14:textId="77777777" w:rsidR="00CA1259" w:rsidRDefault="00C91FE8">
            <w:pPr>
              <w:pStyle w:val="a5"/>
              <w:jc w:val="center"/>
            </w:pPr>
            <w:r>
              <w:t>2025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08FC832" w14:textId="77777777" w:rsidR="00CA1259" w:rsidRDefault="00C91FE8">
            <w:pPr>
              <w:pStyle w:val="a5"/>
              <w:jc w:val="center"/>
            </w:pPr>
            <w:r>
              <w:t>2026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700059F" w14:textId="77777777" w:rsidR="00CA1259" w:rsidRDefault="00C91FE8">
            <w:pPr>
              <w:pStyle w:val="a5"/>
              <w:jc w:val="center"/>
            </w:pPr>
            <w:r>
              <w:t>2027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48E57" w14:textId="77777777" w:rsidR="00CA1259" w:rsidRDefault="00C91FE8">
            <w:pPr>
              <w:pStyle w:val="a5"/>
              <w:jc w:val="center"/>
            </w:pPr>
            <w:r>
              <w:t>Всего</w:t>
            </w:r>
          </w:p>
        </w:tc>
      </w:tr>
      <w:tr w:rsidR="00CA1259" w14:paraId="4F4D1186" w14:textId="77777777">
        <w:trPr>
          <w:trHeight w:hRule="exact" w:val="350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D5C82D3" w14:textId="77777777" w:rsidR="00CA1259" w:rsidRDefault="00C91FE8">
            <w:pPr>
              <w:pStyle w:val="a5"/>
              <w:jc w:val="center"/>
            </w:pPr>
            <w:r>
              <w:t>1</w:t>
            </w: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113CF30" w14:textId="77777777" w:rsidR="00CA1259" w:rsidRDefault="00C91FE8">
            <w:pPr>
              <w:pStyle w:val="a5"/>
              <w:jc w:val="center"/>
            </w:pPr>
            <w:r>
              <w:t>2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0004BEA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66D23EE" w14:textId="77777777" w:rsidR="00CA1259" w:rsidRDefault="00C91FE8">
            <w:pPr>
              <w:pStyle w:val="a5"/>
              <w:jc w:val="center"/>
            </w:pPr>
            <w:r>
              <w:t>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40825B8" w14:textId="77777777"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79BEFE3" w14:textId="77777777" w:rsidR="00CA1259" w:rsidRDefault="00C91FE8">
            <w:pPr>
              <w:pStyle w:val="a5"/>
              <w:jc w:val="center"/>
            </w:pPr>
            <w:r>
              <w:t>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4ED4F9" w14:textId="77777777" w:rsidR="00CA1259" w:rsidRDefault="00C91FE8">
            <w:pPr>
              <w:pStyle w:val="a5"/>
              <w:jc w:val="center"/>
            </w:pPr>
            <w:r>
              <w:t>6</w:t>
            </w:r>
          </w:p>
        </w:tc>
      </w:tr>
      <w:tr w:rsidR="00CA1259" w14:paraId="197D3099" w14:textId="77777777">
        <w:trPr>
          <w:trHeight w:hRule="exact" w:val="1118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5AA61CF1" w14:textId="77777777" w:rsidR="00CA1259" w:rsidRDefault="00C91FE8" w:rsidP="007A6269">
            <w:pPr>
              <w:pStyle w:val="a5"/>
              <w:jc w:val="center"/>
            </w:pPr>
            <w:r>
              <w:t>1.</w:t>
            </w: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  <w:vAlign w:val="bottom"/>
          </w:tcPr>
          <w:p w14:paraId="31B12C88" w14:textId="77777777" w:rsidR="00CA1259" w:rsidRDefault="00C91FE8" w:rsidP="007A6269">
            <w:pPr>
              <w:pStyle w:val="a5"/>
              <w:tabs>
                <w:tab w:val="left" w:pos="2030"/>
                <w:tab w:val="left" w:pos="4282"/>
              </w:tabs>
              <w:jc w:val="center"/>
            </w:pPr>
            <w:r>
              <w:rPr>
                <w:b/>
                <w:bCs/>
              </w:rPr>
              <w:t>Комплекс</w:t>
            </w:r>
            <w:r>
              <w:rPr>
                <w:b/>
                <w:bCs/>
              </w:rPr>
              <w:tab/>
              <w:t>процессных</w:t>
            </w:r>
            <w:r>
              <w:rPr>
                <w:b/>
                <w:bCs/>
              </w:rPr>
              <w:tab/>
              <w:t>мероприятий</w:t>
            </w:r>
          </w:p>
          <w:p w14:paraId="75063538" w14:textId="77777777" w:rsidR="00CA1259" w:rsidRDefault="00C91FE8" w:rsidP="007A6269">
            <w:pPr>
              <w:pStyle w:val="a5"/>
              <w:jc w:val="center"/>
            </w:pPr>
            <w:r>
              <w:rPr>
                <w:b/>
                <w:bCs/>
              </w:rPr>
              <w:t>«Энергосбережение и повышение энергетической эффективности в муниципальных учреждениях» (всего), в том числе: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0A34A10E" w14:textId="77777777" w:rsidR="00CA1259" w:rsidRDefault="00CA1259" w:rsidP="007A6269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  <w:vAlign w:val="center"/>
          </w:tcPr>
          <w:p w14:paraId="2013455E" w14:textId="610A9EF4" w:rsidR="00CA1259" w:rsidRDefault="004842D2" w:rsidP="007A6269">
            <w:pPr>
              <w:pStyle w:val="a5"/>
              <w:jc w:val="center"/>
            </w:pPr>
            <w:r>
              <w:t>40,0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  <w:vAlign w:val="center"/>
          </w:tcPr>
          <w:p w14:paraId="1E58F23B" w14:textId="5F245245" w:rsidR="00CA1259" w:rsidRDefault="004842D2" w:rsidP="007A6269">
            <w:pPr>
              <w:pStyle w:val="a5"/>
              <w:jc w:val="center"/>
            </w:pPr>
            <w:r>
              <w:t>25,0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  <w:vAlign w:val="center"/>
          </w:tcPr>
          <w:p w14:paraId="5551750F" w14:textId="77C09405" w:rsidR="00CA1259" w:rsidRDefault="004842D2" w:rsidP="007A6269">
            <w:pPr>
              <w:pStyle w:val="a5"/>
              <w:jc w:val="center"/>
            </w:pPr>
            <w:r>
              <w:t>15,0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BEB"/>
            <w:vAlign w:val="center"/>
          </w:tcPr>
          <w:p w14:paraId="3104A00F" w14:textId="1AA4969B" w:rsidR="00CA1259" w:rsidRDefault="004842D2" w:rsidP="007A6269">
            <w:pPr>
              <w:pStyle w:val="a5"/>
              <w:jc w:val="center"/>
            </w:pPr>
            <w:r>
              <w:t>80,0</w:t>
            </w:r>
          </w:p>
        </w:tc>
      </w:tr>
    </w:tbl>
    <w:p w14:paraId="72BE2C8E" w14:textId="77777777" w:rsidR="00CA1259" w:rsidRDefault="00C91FE8" w:rsidP="007A6269">
      <w:pPr>
        <w:spacing w:line="1" w:lineRule="exact"/>
        <w:jc w:val="center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5957"/>
        <w:gridCol w:w="1574"/>
        <w:gridCol w:w="1574"/>
        <w:gridCol w:w="1608"/>
        <w:gridCol w:w="1550"/>
        <w:gridCol w:w="1718"/>
      </w:tblGrid>
      <w:tr w:rsidR="00CA1259" w14:paraId="1D7156D1" w14:textId="77777777" w:rsidTr="00B45163">
        <w:trPr>
          <w:trHeight w:hRule="exact" w:val="721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4C02EAA" w14:textId="77777777" w:rsidR="00CA1259" w:rsidRDefault="00CA1259" w:rsidP="007A6269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BCAD299" w14:textId="3E9E5AB9" w:rsidR="00CA1259" w:rsidRDefault="00B45163" w:rsidP="007A6269">
            <w:pPr>
              <w:pStyle w:val="a5"/>
              <w:jc w:val="center"/>
            </w:pPr>
            <w:r>
              <w:t xml:space="preserve">Бюджет </w:t>
            </w:r>
            <w:r w:rsidR="0087724C">
              <w:t>Первомайского</w:t>
            </w:r>
            <w:r>
              <w:t xml:space="preserve"> сельского поселения Ремонтненского района (всего), из них: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FE232F" w14:textId="77777777" w:rsidR="00CA1259" w:rsidRDefault="00CA1259" w:rsidP="007A6269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6986F42" w14:textId="5AC1D59A" w:rsidR="00CA1259" w:rsidRDefault="004842D2" w:rsidP="007A6269">
            <w:pPr>
              <w:pStyle w:val="a5"/>
              <w:jc w:val="center"/>
            </w:pPr>
            <w:r>
              <w:t>4</w:t>
            </w:r>
            <w:r w:rsidR="00C91FE8">
              <w:t>0</w:t>
            </w:r>
            <w:r>
              <w:t>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0F0FEC2" w14:textId="43F68583" w:rsidR="00CA1259" w:rsidRDefault="004842D2" w:rsidP="007A6269">
            <w:pPr>
              <w:pStyle w:val="a5"/>
              <w:jc w:val="center"/>
            </w:pPr>
            <w:r>
              <w:t>25,0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86A32C5" w14:textId="64DF0CD0" w:rsidR="00CA1259" w:rsidRDefault="004842D2" w:rsidP="007A6269">
            <w:pPr>
              <w:pStyle w:val="a5"/>
              <w:jc w:val="center"/>
            </w:pPr>
            <w:r>
              <w:t>15,0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A0F3C3" w14:textId="69708044" w:rsidR="00CA1259" w:rsidRDefault="004842D2" w:rsidP="007A6269">
            <w:pPr>
              <w:pStyle w:val="a5"/>
              <w:jc w:val="center"/>
            </w:pPr>
            <w:r>
              <w:t>80,0</w:t>
            </w:r>
          </w:p>
          <w:p w14:paraId="3D2A5E52" w14:textId="32912BA0" w:rsidR="004842D2" w:rsidRDefault="004842D2" w:rsidP="007A6269">
            <w:pPr>
              <w:pStyle w:val="a5"/>
              <w:jc w:val="center"/>
            </w:pPr>
          </w:p>
        </w:tc>
      </w:tr>
      <w:tr w:rsidR="00CA1259" w14:paraId="638D374C" w14:textId="77777777">
        <w:trPr>
          <w:trHeight w:hRule="exact" w:val="55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01C6067" w14:textId="77777777" w:rsidR="00CA1259" w:rsidRDefault="00CA1259" w:rsidP="007A6269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BAB060A" w14:textId="77777777" w:rsidR="00CA1259" w:rsidRDefault="00C91FE8" w:rsidP="007A6269">
            <w:pPr>
              <w:pStyle w:val="a5"/>
              <w:jc w:val="center"/>
            </w:pPr>
            <w:r>
              <w:t>безвозмез</w:t>
            </w:r>
            <w:r w:rsidR="00B45163">
              <w:t>дные поступления в бюджет поселения</w:t>
            </w:r>
            <w:r>
              <w:t>, в том числе за счет средств: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B13976E" w14:textId="77777777" w:rsidR="00CA1259" w:rsidRDefault="00CA1259" w:rsidP="007A6269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9A54315" w14:textId="77777777" w:rsidR="00CA1259" w:rsidRDefault="00C91FE8" w:rsidP="007A6269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40B5AAB" w14:textId="77777777" w:rsidR="00CA1259" w:rsidRDefault="00C91FE8" w:rsidP="007A6269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2A20406" w14:textId="77777777" w:rsidR="00CA1259" w:rsidRDefault="00C91FE8" w:rsidP="007A6269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132F8" w14:textId="77777777" w:rsidR="00CA1259" w:rsidRDefault="00C91FE8" w:rsidP="007A6269">
            <w:pPr>
              <w:pStyle w:val="a5"/>
              <w:jc w:val="center"/>
            </w:pPr>
            <w:r>
              <w:t>0</w:t>
            </w:r>
          </w:p>
        </w:tc>
      </w:tr>
      <w:tr w:rsidR="00CA1259" w14:paraId="6B909294" w14:textId="77777777">
        <w:trPr>
          <w:trHeight w:hRule="exact" w:val="374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B8F4B55" w14:textId="77777777" w:rsidR="00CA1259" w:rsidRDefault="00CA1259" w:rsidP="007A6269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349C4DD" w14:textId="77777777" w:rsidR="00CA1259" w:rsidRDefault="00C91FE8" w:rsidP="007A6269">
            <w:pPr>
              <w:pStyle w:val="a5"/>
              <w:jc w:val="center"/>
            </w:pPr>
            <w:r>
              <w:t>областного бюджета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012029D" w14:textId="77777777" w:rsidR="00CA1259" w:rsidRDefault="00CA1259" w:rsidP="007A6269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DFB20F3" w14:textId="77777777" w:rsidR="00CA1259" w:rsidRDefault="00C91FE8" w:rsidP="007A6269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62BC192" w14:textId="77777777" w:rsidR="00CA1259" w:rsidRDefault="00C91FE8" w:rsidP="007A6269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7AE0031" w14:textId="77777777" w:rsidR="00CA1259" w:rsidRDefault="00C91FE8" w:rsidP="007A6269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4A1EE9" w14:textId="77777777" w:rsidR="00CA1259" w:rsidRDefault="00C91FE8" w:rsidP="007A6269">
            <w:pPr>
              <w:pStyle w:val="a5"/>
              <w:jc w:val="center"/>
            </w:pPr>
            <w:r>
              <w:t>0</w:t>
            </w:r>
          </w:p>
        </w:tc>
      </w:tr>
      <w:tr w:rsidR="00CA1259" w14:paraId="1D56D10D" w14:textId="77777777" w:rsidTr="005D474A">
        <w:trPr>
          <w:trHeight w:hRule="exact" w:val="1114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4E1099E1" w14:textId="2C39EF88" w:rsidR="00CA1259" w:rsidRDefault="005D474A" w:rsidP="005D474A">
            <w:pPr>
              <w:pStyle w:val="a5"/>
              <w:jc w:val="center"/>
            </w:pPr>
            <w:r>
              <w:rPr>
                <w:i/>
                <w:iCs/>
              </w:rPr>
              <w:t>2</w:t>
            </w:r>
            <w:r w:rsidR="00C91FE8">
              <w:rPr>
                <w:i/>
                <w:iCs/>
              </w:rPr>
              <w:t>.</w:t>
            </w: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bottom"/>
          </w:tcPr>
          <w:p w14:paraId="6DEC36D6" w14:textId="32DAAF94" w:rsidR="00CA1259" w:rsidRDefault="00C91FE8">
            <w:pPr>
              <w:pStyle w:val="a5"/>
              <w:jc w:val="both"/>
            </w:pPr>
            <w:r>
              <w:rPr>
                <w:b/>
                <w:bCs/>
              </w:rPr>
              <w:t xml:space="preserve">Мероприятие (результат) </w:t>
            </w:r>
            <w:r w:rsidR="005D474A">
              <w:rPr>
                <w:b/>
                <w:bCs/>
              </w:rPr>
              <w:t>1</w:t>
            </w:r>
            <w:r>
              <w:rPr>
                <w:b/>
                <w:bCs/>
              </w:rPr>
              <w:t xml:space="preserve"> Приобретение энергосберегающего оборудования и материалов для муниципальных учреждений (всего), в том числе</w:t>
            </w:r>
            <w:r>
              <w:rPr>
                <w:i/>
                <w:iCs/>
              </w:rPr>
              <w:t>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14:paraId="1A009160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22D5DD6E" w14:textId="01333512" w:rsidR="00CA1259" w:rsidRDefault="004842D2">
            <w:pPr>
              <w:pStyle w:val="a5"/>
              <w:jc w:val="center"/>
            </w:pPr>
            <w:r>
              <w:t>4</w:t>
            </w:r>
            <w:r w:rsidR="00C91FE8">
              <w:t>0</w:t>
            </w:r>
            <w:r>
              <w:t>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019C785E" w14:textId="259AFBD0" w:rsidR="00CA1259" w:rsidRDefault="004842D2">
            <w:pPr>
              <w:pStyle w:val="a5"/>
              <w:jc w:val="center"/>
            </w:pPr>
            <w:r>
              <w:t>25,0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6AC2527D" w14:textId="1117FD73" w:rsidR="00CA1259" w:rsidRDefault="004842D2">
            <w:pPr>
              <w:pStyle w:val="a5"/>
              <w:jc w:val="center"/>
            </w:pPr>
            <w:r>
              <w:t>15,0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BEBEB"/>
            <w:vAlign w:val="center"/>
          </w:tcPr>
          <w:p w14:paraId="3BE362EC" w14:textId="4DCB11A3" w:rsidR="00CA1259" w:rsidRDefault="004842D2">
            <w:pPr>
              <w:pStyle w:val="a5"/>
              <w:jc w:val="center"/>
            </w:pPr>
            <w:r>
              <w:t>80,0</w:t>
            </w:r>
          </w:p>
        </w:tc>
      </w:tr>
      <w:tr w:rsidR="00CA1259" w14:paraId="2109514A" w14:textId="77777777" w:rsidTr="004842D2">
        <w:trPr>
          <w:trHeight w:hRule="exact" w:val="930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69EA6FB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F78BB0F" w14:textId="468A17C2" w:rsidR="00CA1259" w:rsidRDefault="004842D2">
            <w:pPr>
              <w:pStyle w:val="a5"/>
              <w:jc w:val="both"/>
            </w:pPr>
            <w:r>
              <w:t>Бюджет Первомайского сельского поселения Ремонтненского района (всего), из них: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5ACFA0D" w14:textId="4AD733AA" w:rsidR="00CA1259" w:rsidRPr="004842D2" w:rsidRDefault="004842D2" w:rsidP="004842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951 0503 1240125860 244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801A921" w14:textId="10A588DE" w:rsidR="00CA1259" w:rsidRDefault="004842D2">
            <w:pPr>
              <w:pStyle w:val="a5"/>
              <w:jc w:val="center"/>
            </w:pPr>
            <w:r>
              <w:t>4</w:t>
            </w:r>
            <w:r w:rsidR="00C91FE8">
              <w:t>0</w:t>
            </w:r>
            <w:r>
              <w:t>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2C219C1" w14:textId="762B7EB0" w:rsidR="00CA1259" w:rsidRDefault="004842D2">
            <w:pPr>
              <w:pStyle w:val="a5"/>
              <w:jc w:val="center"/>
            </w:pPr>
            <w:r>
              <w:t>25,0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B62AE85" w14:textId="00943E01" w:rsidR="00CA1259" w:rsidRDefault="004842D2">
            <w:pPr>
              <w:pStyle w:val="a5"/>
              <w:jc w:val="center"/>
            </w:pPr>
            <w:r>
              <w:t>15,0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CE0100" w14:textId="33EE053C" w:rsidR="00CA1259" w:rsidRDefault="004842D2">
            <w:pPr>
              <w:pStyle w:val="a5"/>
              <w:jc w:val="center"/>
            </w:pPr>
            <w:r>
              <w:t>8</w:t>
            </w:r>
            <w:r w:rsidR="00C91FE8">
              <w:t>0</w:t>
            </w:r>
            <w:r>
              <w:t>,0</w:t>
            </w:r>
          </w:p>
        </w:tc>
      </w:tr>
      <w:tr w:rsidR="00CA1259" w14:paraId="25D5575C" w14:textId="77777777">
        <w:trPr>
          <w:trHeight w:hRule="exact" w:val="55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D805A1F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00E5A16" w14:textId="642CF633" w:rsidR="00CA1259" w:rsidRDefault="004842D2">
            <w:pPr>
              <w:pStyle w:val="a5"/>
              <w:jc w:val="both"/>
            </w:pPr>
            <w:r w:rsidRPr="004842D2">
              <w:t>безвозмездные поступления в бюджет поселения, в том числе за счет средств: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1A2DD88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0194E38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5DAB3CE" w14:textId="77777777" w:rsidR="00CA1259" w:rsidRDefault="00C91FE8">
            <w:pPr>
              <w:pStyle w:val="a5"/>
              <w:ind w:firstLine="740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230B5A2" w14:textId="77777777" w:rsidR="00CA1259" w:rsidRDefault="00C91FE8">
            <w:pPr>
              <w:pStyle w:val="a5"/>
              <w:ind w:firstLine="700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4F2D9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</w:tr>
      <w:tr w:rsidR="00CA1259" w14:paraId="5035211C" w14:textId="77777777">
        <w:trPr>
          <w:trHeight w:hRule="exact" w:val="379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8526D0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32EAA7F" w14:textId="77777777" w:rsidR="00CA1259" w:rsidRDefault="00C91FE8">
            <w:pPr>
              <w:pStyle w:val="a5"/>
              <w:jc w:val="both"/>
            </w:pPr>
            <w:r>
              <w:t>областного бюджета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4F6EB4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256BB71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461DCE9" w14:textId="77777777" w:rsidR="00CA1259" w:rsidRDefault="00C91FE8">
            <w:pPr>
              <w:pStyle w:val="a5"/>
              <w:ind w:firstLine="740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96477B0" w14:textId="77777777" w:rsidR="00CA1259" w:rsidRDefault="00C91FE8">
            <w:pPr>
              <w:pStyle w:val="a5"/>
              <w:ind w:firstLine="700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5078BF" w14:textId="77777777" w:rsidR="00CA1259" w:rsidRDefault="00C91FE8">
            <w:pPr>
              <w:pStyle w:val="a5"/>
              <w:jc w:val="center"/>
            </w:pPr>
            <w:r>
              <w:t>0</w:t>
            </w:r>
          </w:p>
        </w:tc>
      </w:tr>
    </w:tbl>
    <w:p w14:paraId="21441454" w14:textId="77777777" w:rsidR="00CA1259" w:rsidRDefault="00CA1259">
      <w:pPr>
        <w:spacing w:after="239" w:line="1" w:lineRule="exact"/>
      </w:pPr>
    </w:p>
    <w:p w14:paraId="4BCC963C" w14:textId="77777777" w:rsidR="00CA1259" w:rsidRDefault="00CA1259">
      <w:pPr>
        <w:spacing w:line="1" w:lineRule="exact"/>
      </w:pPr>
    </w:p>
    <w:p w14:paraId="5786FC75" w14:textId="77777777" w:rsidR="005D474A" w:rsidRDefault="005D474A">
      <w:pPr>
        <w:pStyle w:val="a7"/>
        <w:ind w:left="3974"/>
      </w:pPr>
    </w:p>
    <w:p w14:paraId="5EE51E8D" w14:textId="77777777" w:rsidR="005D474A" w:rsidRDefault="005D474A">
      <w:pPr>
        <w:pStyle w:val="a7"/>
        <w:ind w:left="3974"/>
      </w:pPr>
    </w:p>
    <w:p w14:paraId="0D8E6AA9" w14:textId="77777777" w:rsidR="005D474A" w:rsidRDefault="005D474A">
      <w:pPr>
        <w:pStyle w:val="a7"/>
        <w:ind w:left="3974"/>
      </w:pPr>
    </w:p>
    <w:p w14:paraId="7AF2F052" w14:textId="77777777" w:rsidR="005D474A" w:rsidRDefault="005D474A">
      <w:pPr>
        <w:pStyle w:val="a7"/>
        <w:ind w:left="3974"/>
      </w:pPr>
    </w:p>
    <w:p w14:paraId="262CEDC9" w14:textId="77777777" w:rsidR="005D474A" w:rsidRDefault="005D474A">
      <w:pPr>
        <w:pStyle w:val="a7"/>
        <w:ind w:left="3974"/>
      </w:pPr>
    </w:p>
    <w:p w14:paraId="4C8953C4" w14:textId="77777777" w:rsidR="005D474A" w:rsidRDefault="005D474A">
      <w:pPr>
        <w:pStyle w:val="a7"/>
        <w:ind w:left="3974"/>
      </w:pPr>
    </w:p>
    <w:p w14:paraId="23CC44FE" w14:textId="77777777" w:rsidR="005D474A" w:rsidRDefault="005D474A">
      <w:pPr>
        <w:pStyle w:val="a7"/>
        <w:ind w:left="3974"/>
      </w:pPr>
    </w:p>
    <w:p w14:paraId="2B6F6EEE" w14:textId="77777777" w:rsidR="005D474A" w:rsidRDefault="005D474A">
      <w:pPr>
        <w:pStyle w:val="a7"/>
        <w:ind w:left="3974"/>
      </w:pPr>
    </w:p>
    <w:p w14:paraId="2087E7B3" w14:textId="77777777" w:rsidR="005D474A" w:rsidRDefault="005D474A">
      <w:pPr>
        <w:pStyle w:val="a7"/>
        <w:ind w:left="3974"/>
      </w:pPr>
    </w:p>
    <w:p w14:paraId="0FE4306F" w14:textId="77777777" w:rsidR="005D474A" w:rsidRDefault="005D474A">
      <w:pPr>
        <w:pStyle w:val="a7"/>
        <w:ind w:left="3974"/>
      </w:pPr>
    </w:p>
    <w:p w14:paraId="1366BFFD" w14:textId="77777777" w:rsidR="005D474A" w:rsidRDefault="005D474A">
      <w:pPr>
        <w:pStyle w:val="a7"/>
        <w:ind w:left="3974"/>
      </w:pPr>
    </w:p>
    <w:p w14:paraId="19F40B30" w14:textId="77777777" w:rsidR="005D474A" w:rsidRDefault="005D474A">
      <w:pPr>
        <w:pStyle w:val="a7"/>
        <w:ind w:left="3974"/>
      </w:pPr>
    </w:p>
    <w:p w14:paraId="29088225" w14:textId="77777777" w:rsidR="005D474A" w:rsidRDefault="005D474A">
      <w:pPr>
        <w:pStyle w:val="a7"/>
        <w:ind w:left="3974"/>
      </w:pPr>
    </w:p>
    <w:p w14:paraId="26308413" w14:textId="77777777" w:rsidR="005D474A" w:rsidRDefault="005D474A">
      <w:pPr>
        <w:pStyle w:val="a7"/>
        <w:ind w:left="3974"/>
      </w:pPr>
    </w:p>
    <w:p w14:paraId="0D675D9D" w14:textId="77777777" w:rsidR="005D474A" w:rsidRDefault="005D474A">
      <w:pPr>
        <w:pStyle w:val="a7"/>
        <w:ind w:left="3974"/>
      </w:pPr>
    </w:p>
    <w:p w14:paraId="111E059C" w14:textId="77777777" w:rsidR="005D474A" w:rsidRDefault="005D474A">
      <w:pPr>
        <w:pStyle w:val="a7"/>
        <w:ind w:left="3974"/>
      </w:pPr>
    </w:p>
    <w:p w14:paraId="281AEC76" w14:textId="77777777" w:rsidR="005D474A" w:rsidRDefault="005D474A">
      <w:pPr>
        <w:pStyle w:val="a7"/>
        <w:ind w:left="3974"/>
      </w:pPr>
    </w:p>
    <w:p w14:paraId="6AF1D1E9" w14:textId="77777777" w:rsidR="005D474A" w:rsidRDefault="005D474A">
      <w:pPr>
        <w:pStyle w:val="a7"/>
        <w:ind w:left="3974"/>
      </w:pPr>
    </w:p>
    <w:p w14:paraId="06253576" w14:textId="77777777" w:rsidR="005D474A" w:rsidRDefault="005D474A">
      <w:pPr>
        <w:pStyle w:val="a7"/>
        <w:ind w:left="3974"/>
      </w:pPr>
    </w:p>
    <w:p w14:paraId="5048FEA5" w14:textId="77777777" w:rsidR="005D474A" w:rsidRDefault="005D474A">
      <w:pPr>
        <w:pStyle w:val="a7"/>
        <w:ind w:left="3974"/>
      </w:pPr>
    </w:p>
    <w:p w14:paraId="02AC4CB9" w14:textId="03923269" w:rsidR="00CA1259" w:rsidRDefault="00C91FE8" w:rsidP="005D474A">
      <w:pPr>
        <w:pStyle w:val="a7"/>
        <w:numPr>
          <w:ilvl w:val="0"/>
          <w:numId w:val="2"/>
        </w:numPr>
        <w:ind w:left="3974"/>
      </w:pPr>
      <w:r>
        <w:t>План реализации комплекса процессных мероприятий на 2025 год</w:t>
      </w:r>
    </w:p>
    <w:p w14:paraId="25929606" w14:textId="77777777" w:rsidR="005D474A" w:rsidRDefault="005D474A" w:rsidP="005D474A">
      <w:pPr>
        <w:pStyle w:val="a7"/>
        <w:numPr>
          <w:ilvl w:val="0"/>
          <w:numId w:val="2"/>
        </w:numPr>
        <w:ind w:left="3974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41"/>
        <w:gridCol w:w="4886"/>
        <w:gridCol w:w="1594"/>
        <w:gridCol w:w="4157"/>
        <w:gridCol w:w="1507"/>
        <w:gridCol w:w="1502"/>
      </w:tblGrid>
      <w:tr w:rsidR="00CA1259" w14:paraId="3B996536" w14:textId="77777777">
        <w:trPr>
          <w:trHeight w:hRule="exact" w:val="1387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7080F47" w14:textId="77777777" w:rsidR="00CA1259" w:rsidRDefault="00C91FE8">
            <w:pPr>
              <w:pStyle w:val="a5"/>
              <w:spacing w:line="233" w:lineRule="auto"/>
            </w:pPr>
            <w:r>
              <w:t>№ п/п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B3EE7DD" w14:textId="77777777" w:rsidR="00CA1259" w:rsidRDefault="00C91FE8">
            <w:pPr>
              <w:pStyle w:val="a5"/>
            </w:pPr>
            <w:r>
              <w:t>Задача, мероприятие (результат)/ контрольная точка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7520EA9" w14:textId="77777777" w:rsidR="00CA1259" w:rsidRDefault="00C91FE8">
            <w:pPr>
              <w:pStyle w:val="a5"/>
            </w:pPr>
            <w:r>
              <w:t>Дата наступления контрольной точки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2092928" w14:textId="00512642" w:rsidR="00CA1259" w:rsidRDefault="00C91FE8">
            <w:pPr>
              <w:pStyle w:val="a5"/>
              <w:jc w:val="center"/>
            </w:pPr>
            <w:r>
              <w:t xml:space="preserve">Ответственный исполнитель (ФИО, должность, наименование структурного подразделения, отраслевого отдела </w:t>
            </w:r>
            <w:r w:rsidR="00BE676F">
              <w:t xml:space="preserve">Администрации </w:t>
            </w:r>
            <w:r w:rsidR="0087724C">
              <w:t>Первомайского</w:t>
            </w:r>
            <w:r w:rsidR="00BE676F">
              <w:t xml:space="preserve"> сельского поселения</w:t>
            </w:r>
            <w:r>
              <w:t>, организации)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47CD37A" w14:textId="77777777" w:rsidR="00CA1259" w:rsidRDefault="00C91FE8">
            <w:pPr>
              <w:pStyle w:val="a5"/>
            </w:pPr>
            <w:r>
              <w:t>Вид подтвержда</w:t>
            </w:r>
            <w:r>
              <w:softHyphen/>
              <w:t>ющего документа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C9B109" w14:textId="77777777" w:rsidR="00CA1259" w:rsidRDefault="00C91FE8">
            <w:pPr>
              <w:pStyle w:val="a5"/>
            </w:pPr>
            <w:r>
              <w:t>Информаци -онная система (источник данных)</w:t>
            </w:r>
          </w:p>
        </w:tc>
      </w:tr>
      <w:tr w:rsidR="00CA1259" w14:paraId="66612496" w14:textId="77777777" w:rsidTr="005D474A">
        <w:trPr>
          <w:trHeight w:hRule="exact" w:val="409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CC9247" w14:textId="77777777" w:rsidR="00CA1259" w:rsidRDefault="00C91FE8">
            <w:pPr>
              <w:pStyle w:val="a5"/>
              <w:jc w:val="center"/>
            </w:pPr>
            <w:r>
              <w:t>1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14501C" w14:textId="77777777" w:rsidR="00CA1259" w:rsidRDefault="00C91FE8">
            <w:pPr>
              <w:pStyle w:val="a5"/>
              <w:jc w:val="center"/>
            </w:pPr>
            <w:r>
              <w:t>2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52235B" w14:textId="77777777" w:rsidR="00CA1259" w:rsidRDefault="00C91FE8">
            <w:pPr>
              <w:pStyle w:val="a5"/>
              <w:ind w:firstLine="720"/>
            </w:pPr>
            <w:r>
              <w:t>3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232429" w14:textId="77777777"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C2F2B62" w14:textId="77777777" w:rsidR="00CA1259" w:rsidRDefault="00C91FE8">
            <w:pPr>
              <w:pStyle w:val="a5"/>
              <w:jc w:val="center"/>
            </w:pPr>
            <w:r>
              <w:t>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A03D6B" w14:textId="77777777" w:rsidR="00CA1259" w:rsidRDefault="00C91FE8">
            <w:pPr>
              <w:pStyle w:val="a5"/>
              <w:jc w:val="center"/>
            </w:pPr>
            <w:r>
              <w:t>6</w:t>
            </w:r>
          </w:p>
        </w:tc>
      </w:tr>
    </w:tbl>
    <w:p w14:paraId="37C56BDB" w14:textId="1BAA6628" w:rsidR="00CA1259" w:rsidRDefault="00CA12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41"/>
        <w:gridCol w:w="4886"/>
        <w:gridCol w:w="1594"/>
        <w:gridCol w:w="4157"/>
        <w:gridCol w:w="1507"/>
        <w:gridCol w:w="1502"/>
      </w:tblGrid>
      <w:tr w:rsidR="00CA1259" w14:paraId="16FD1A21" w14:textId="77777777">
        <w:trPr>
          <w:trHeight w:hRule="exact" w:val="374"/>
          <w:jc w:val="center"/>
        </w:trPr>
        <w:tc>
          <w:tcPr>
            <w:tcW w:w="1458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BC4DB0" w14:textId="7CC02512" w:rsidR="00CA1259" w:rsidRDefault="00C91FE8">
            <w:pPr>
              <w:pStyle w:val="a5"/>
            </w:pPr>
            <w:r>
              <w:t xml:space="preserve">Задача </w:t>
            </w:r>
            <w:r w:rsidR="005D474A">
              <w:t>1</w:t>
            </w:r>
            <w:r>
              <w:t>. Снижение объема используемых энергетических ресурсов в организациях</w:t>
            </w:r>
          </w:p>
        </w:tc>
      </w:tr>
      <w:tr w:rsidR="00CA1259" w14:paraId="2ABB8508" w14:textId="77777777">
        <w:trPr>
          <w:trHeight w:hRule="exact" w:val="1397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E01884" w14:textId="2E8255AB" w:rsidR="00CA1259" w:rsidRDefault="005D474A" w:rsidP="007A6269">
            <w:pPr>
              <w:pStyle w:val="a5"/>
              <w:jc w:val="center"/>
            </w:pPr>
            <w:r>
              <w:t>1</w:t>
            </w:r>
            <w:r w:rsidR="00C91FE8">
              <w:t>.1.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194017" w14:textId="77777777" w:rsidR="00CA1259" w:rsidRDefault="00C91FE8">
            <w:pPr>
              <w:pStyle w:val="a5"/>
            </w:pPr>
            <w:r>
              <w:t>Приобретение энергосберегающего оборудования и материалов для муниципальных учреждений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9BC9EC8" w14:textId="77777777" w:rsidR="00CA1259" w:rsidRDefault="00C91FE8">
            <w:pPr>
              <w:pStyle w:val="a5"/>
              <w:jc w:val="center"/>
            </w:pPr>
            <w:r>
              <w:t>Х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4240BC4" w14:textId="026759DB" w:rsidR="00CA1259" w:rsidRDefault="00B45163">
            <w:pPr>
              <w:pStyle w:val="a5"/>
            </w:pPr>
            <w:r>
              <w:t xml:space="preserve">Администрация </w:t>
            </w:r>
            <w:r w:rsidR="0087724C">
              <w:t>Первомайского</w:t>
            </w:r>
            <w:r>
              <w:t xml:space="preserve"> сельского поселения (</w:t>
            </w:r>
            <w:r w:rsidR="00E057D8">
              <w:t>Коржова Анжелика Александровна</w:t>
            </w:r>
            <w:r>
              <w:t xml:space="preserve">- главный специалист Администрации </w:t>
            </w:r>
            <w:r w:rsidR="0087724C">
              <w:t>Первомайского</w:t>
            </w:r>
            <w:r>
              <w:t xml:space="preserve"> сельского поселения)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5E41F05" w14:textId="77777777" w:rsidR="00CA1259" w:rsidRDefault="00C91FE8">
            <w:pPr>
              <w:pStyle w:val="a5"/>
              <w:jc w:val="center"/>
            </w:pPr>
            <w:r>
              <w:t>Х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6BADC" w14:textId="77777777" w:rsidR="00CA1259" w:rsidRDefault="00C91FE8">
            <w:pPr>
              <w:pStyle w:val="a5"/>
            </w:pPr>
            <w:r>
              <w:t>ведомст</w:t>
            </w:r>
            <w:r>
              <w:softHyphen/>
              <w:t>венные данные</w:t>
            </w:r>
          </w:p>
        </w:tc>
      </w:tr>
    </w:tbl>
    <w:p w14:paraId="76EB482A" w14:textId="591D5AF5" w:rsidR="00CA1259" w:rsidRDefault="00CA12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41"/>
        <w:gridCol w:w="4886"/>
        <w:gridCol w:w="1594"/>
        <w:gridCol w:w="4157"/>
        <w:gridCol w:w="31"/>
        <w:gridCol w:w="1476"/>
        <w:gridCol w:w="108"/>
        <w:gridCol w:w="1394"/>
      </w:tblGrid>
      <w:tr w:rsidR="00CA1259" w14:paraId="52D6CB08" w14:textId="77777777">
        <w:trPr>
          <w:trHeight w:hRule="exact" w:val="374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B3C5F4E" w14:textId="77777777" w:rsidR="00CA1259" w:rsidRDefault="00C91FE8">
            <w:pPr>
              <w:pStyle w:val="a5"/>
              <w:jc w:val="center"/>
            </w:pPr>
            <w:r>
              <w:t>1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6210A7B" w14:textId="77777777" w:rsidR="00CA1259" w:rsidRDefault="00C91FE8">
            <w:pPr>
              <w:pStyle w:val="a5"/>
              <w:jc w:val="center"/>
            </w:pPr>
            <w:r>
              <w:t>2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C9BCDAE" w14:textId="77777777" w:rsidR="00CA1259" w:rsidRDefault="00C91FE8">
            <w:pPr>
              <w:pStyle w:val="a5"/>
              <w:jc w:val="center"/>
            </w:pPr>
            <w:r>
              <w:t>3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02E3A24" w14:textId="77777777"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150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8795E2F" w14:textId="77777777" w:rsidR="00CA1259" w:rsidRDefault="00C91FE8">
            <w:pPr>
              <w:pStyle w:val="a5"/>
              <w:jc w:val="center"/>
            </w:pPr>
            <w:r>
              <w:t>5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1EE228" w14:textId="77777777" w:rsidR="00CA1259" w:rsidRDefault="00C91FE8">
            <w:pPr>
              <w:pStyle w:val="a5"/>
              <w:jc w:val="center"/>
            </w:pPr>
            <w:r>
              <w:t>6</w:t>
            </w:r>
          </w:p>
        </w:tc>
      </w:tr>
      <w:tr w:rsidR="00CA1259" w14:paraId="4459FBD9" w14:textId="77777777">
        <w:trPr>
          <w:trHeight w:hRule="exact" w:val="1392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537DC16" w14:textId="4BEEA4E8" w:rsidR="00CA1259" w:rsidRDefault="005D474A" w:rsidP="007A6269">
            <w:pPr>
              <w:pStyle w:val="a5"/>
              <w:jc w:val="center"/>
            </w:pPr>
            <w:r>
              <w:t>1</w:t>
            </w:r>
            <w:r w:rsidR="00C91FE8">
              <w:t>.1.К1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B02EADF" w14:textId="77777777" w:rsidR="00CA1259" w:rsidRDefault="00C91FE8">
            <w:pPr>
              <w:pStyle w:val="a5"/>
            </w:pPr>
            <w:r>
              <w:t>Контрольная точка «Включение закупки в план закупок»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9F92D4D" w14:textId="77777777"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74BB6F8" w14:textId="51551248" w:rsidR="00CA1259" w:rsidRDefault="00B45163">
            <w:pPr>
              <w:pStyle w:val="a5"/>
            </w:pPr>
            <w:r>
              <w:t xml:space="preserve">Администрация </w:t>
            </w:r>
            <w:r w:rsidR="0087724C">
              <w:t>Первомайского</w:t>
            </w:r>
            <w:r>
              <w:t xml:space="preserve"> сельского поселения (</w:t>
            </w:r>
            <w:r w:rsidR="00E057D8">
              <w:t>Коржова Анжелика Александровна</w:t>
            </w:r>
            <w:r>
              <w:t xml:space="preserve">- главный специалист Администрации </w:t>
            </w:r>
            <w:r w:rsidR="0087724C">
              <w:t>Первомайского</w:t>
            </w:r>
            <w:r>
              <w:t xml:space="preserve"> сельского поселения)</w:t>
            </w:r>
          </w:p>
        </w:tc>
        <w:tc>
          <w:tcPr>
            <w:tcW w:w="150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EB71352" w14:textId="77777777" w:rsidR="00CA1259" w:rsidRDefault="00C91FE8">
            <w:pPr>
              <w:pStyle w:val="a5"/>
              <w:jc w:val="center"/>
            </w:pPr>
            <w:r>
              <w:t>реестр закупок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D18B8" w14:textId="77777777" w:rsidR="00CA1259" w:rsidRDefault="00C91FE8">
            <w:pPr>
              <w:pStyle w:val="a5"/>
            </w:pPr>
            <w:r>
              <w:t>Х</w:t>
            </w:r>
          </w:p>
        </w:tc>
      </w:tr>
      <w:tr w:rsidR="00CA1259" w14:paraId="58CAED8A" w14:textId="77777777" w:rsidTr="004842D2">
        <w:trPr>
          <w:trHeight w:hRule="exact" w:val="1387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1F85BA" w14:textId="342DF8FD" w:rsidR="00CA1259" w:rsidRDefault="005D474A" w:rsidP="007A6269">
            <w:pPr>
              <w:pStyle w:val="a5"/>
              <w:jc w:val="center"/>
            </w:pPr>
            <w:r>
              <w:t>1</w:t>
            </w:r>
            <w:r w:rsidR="00C91FE8">
              <w:t>.1.К2.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5A1EDE" w14:textId="77777777" w:rsidR="00CA1259" w:rsidRDefault="00C91FE8">
            <w:pPr>
              <w:pStyle w:val="a5"/>
            </w:pPr>
            <w:r>
              <w:t>Контрольная точка «Заключение контракта»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35EEC84" w14:textId="77777777"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BA42A77" w14:textId="0EDC4C9F" w:rsidR="00CA1259" w:rsidRDefault="00B45163">
            <w:pPr>
              <w:pStyle w:val="a5"/>
            </w:pPr>
            <w:r>
              <w:t xml:space="preserve">Администрация </w:t>
            </w:r>
            <w:r w:rsidR="0087724C">
              <w:t>Первомайского</w:t>
            </w:r>
            <w:r>
              <w:t xml:space="preserve"> сельского поселения (</w:t>
            </w:r>
            <w:r w:rsidR="00E057D8">
              <w:t>Коржова Анжелика Александровна</w:t>
            </w:r>
            <w:r>
              <w:t xml:space="preserve">- главный специалист Администрации </w:t>
            </w:r>
            <w:r w:rsidR="0087724C">
              <w:t>Первомайского</w:t>
            </w:r>
            <w:r>
              <w:t xml:space="preserve"> сельского поселения)</w:t>
            </w:r>
          </w:p>
        </w:tc>
        <w:tc>
          <w:tcPr>
            <w:tcW w:w="1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3FDFF02" w14:textId="77777777" w:rsidR="00CA1259" w:rsidRDefault="00C91FE8">
            <w:pPr>
              <w:pStyle w:val="a5"/>
              <w:ind w:firstLine="240"/>
            </w:pPr>
            <w:r>
              <w:t>контракт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2CB93C" w14:textId="77777777" w:rsidR="00CA1259" w:rsidRDefault="00C91FE8">
            <w:pPr>
              <w:pStyle w:val="a5"/>
            </w:pPr>
            <w:r>
              <w:t>Х</w:t>
            </w:r>
          </w:p>
        </w:tc>
      </w:tr>
      <w:tr w:rsidR="00CA1259" w14:paraId="16D6DF6E" w14:textId="77777777" w:rsidTr="004842D2">
        <w:trPr>
          <w:trHeight w:hRule="exact" w:val="1416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C07B08E" w14:textId="758E287D" w:rsidR="00CA1259" w:rsidRDefault="005D474A" w:rsidP="007A6269">
            <w:pPr>
              <w:pStyle w:val="a5"/>
              <w:jc w:val="center"/>
            </w:pPr>
            <w:r>
              <w:t>1</w:t>
            </w:r>
            <w:r w:rsidR="00C91FE8">
              <w:t>.1.К3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0D273B" w14:textId="77777777" w:rsidR="00CA1259" w:rsidRDefault="00C91FE8">
            <w:pPr>
              <w:pStyle w:val="a5"/>
            </w:pPr>
            <w:r>
              <w:t>Контрольная точка «Мониторинг выполнения работ по поставкам товара»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9A6CEC9" w14:textId="77777777"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F57D261" w14:textId="65537A05" w:rsidR="00CA1259" w:rsidRDefault="00B45163">
            <w:pPr>
              <w:pStyle w:val="a5"/>
            </w:pPr>
            <w:r>
              <w:t xml:space="preserve">Администрация </w:t>
            </w:r>
            <w:r w:rsidR="0087724C">
              <w:t>Первомайского</w:t>
            </w:r>
            <w:r>
              <w:t xml:space="preserve"> сельского поселения (</w:t>
            </w:r>
            <w:r w:rsidR="00E057D8">
              <w:t>Коржова Анжелика Александровна</w:t>
            </w:r>
            <w:r>
              <w:t xml:space="preserve">- главный специалист Администрации </w:t>
            </w:r>
            <w:r w:rsidR="0087724C">
              <w:t>Первомайского</w:t>
            </w:r>
            <w:r>
              <w:t xml:space="preserve"> сельского поселения)</w:t>
            </w:r>
          </w:p>
        </w:tc>
        <w:tc>
          <w:tcPr>
            <w:tcW w:w="1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72EB984" w14:textId="77777777" w:rsidR="00CA1259" w:rsidRDefault="00C91FE8">
            <w:pPr>
              <w:pStyle w:val="a5"/>
              <w:jc w:val="center"/>
            </w:pPr>
            <w:r>
              <w:t>информа</w:t>
            </w:r>
            <w:r>
              <w:softHyphen/>
              <w:t>ционно- аналитичес</w:t>
            </w:r>
            <w:r>
              <w:softHyphen/>
              <w:t>кая справка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8FD478" w14:textId="77777777" w:rsidR="00CA1259" w:rsidRDefault="00C91FE8">
            <w:pPr>
              <w:pStyle w:val="a5"/>
            </w:pPr>
            <w:r>
              <w:t>Х</w:t>
            </w:r>
          </w:p>
        </w:tc>
      </w:tr>
      <w:tr w:rsidR="004842D2" w14:paraId="7E24CA1D" w14:textId="77777777" w:rsidTr="004842D2">
        <w:trPr>
          <w:jc w:val="center"/>
        </w:trPr>
        <w:tc>
          <w:tcPr>
            <w:tcW w:w="582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3309B8B6" w14:textId="77777777" w:rsidR="004842D2" w:rsidRDefault="004842D2" w:rsidP="004842D2">
            <w:pPr>
              <w:pStyle w:val="a5"/>
            </w:pPr>
          </w:p>
        </w:tc>
        <w:tc>
          <w:tcPr>
            <w:tcW w:w="8760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45F113A" w14:textId="77777777" w:rsidR="004842D2" w:rsidRDefault="004842D2" w:rsidP="004842D2">
            <w:pPr>
              <w:pStyle w:val="a5"/>
            </w:pPr>
          </w:p>
        </w:tc>
      </w:tr>
      <w:tr w:rsidR="00F67FBE" w14:paraId="383DFB0F" w14:textId="52FBB262" w:rsidTr="003A0C99">
        <w:trPr>
          <w:trHeight w:hRule="exact" w:val="1118"/>
          <w:jc w:val="center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6B29EC" w14:textId="77777777" w:rsidR="00F67FBE" w:rsidRDefault="00F67FBE" w:rsidP="00F67FBE">
            <w:pPr>
              <w:pStyle w:val="a5"/>
              <w:jc w:val="center"/>
            </w:pPr>
            <w:r>
              <w:lastRenderedPageBreak/>
              <w:t>1.1.К4.</w:t>
            </w:r>
          </w:p>
          <w:p w14:paraId="3DDE4F48" w14:textId="5120EE84" w:rsidR="00F67FBE" w:rsidRDefault="00F67FBE" w:rsidP="00F67FBE">
            <w:pPr>
              <w:pStyle w:val="a5"/>
            </w:pPr>
            <w:r>
              <w:t>Контрольная точка «Мониторинг перечисления бюджетных средств»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49442FE" w14:textId="77777777" w:rsidR="00F67FBE" w:rsidRDefault="00F67FBE" w:rsidP="00F67FBE">
            <w:pPr>
              <w:pStyle w:val="a5"/>
              <w:jc w:val="center"/>
            </w:pPr>
            <w:r>
              <w:t>-</w:t>
            </w:r>
          </w:p>
        </w:tc>
        <w:tc>
          <w:tcPr>
            <w:tcW w:w="4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A0F4E5B" w14:textId="04718216" w:rsidR="00F67FBE" w:rsidRDefault="00F67FBE" w:rsidP="00F67FBE">
            <w:pPr>
              <w:pStyle w:val="a5"/>
            </w:pPr>
            <w:r>
              <w:t>Администрация Первомайского сельского поселения (Коржова Анжелика Александровна- главный специалист Администрации Первомайского сельского поселения)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B8B028" w14:textId="119834C0" w:rsidR="00F67FBE" w:rsidRDefault="00F67FBE" w:rsidP="00F67FBE">
            <w:pPr>
              <w:pStyle w:val="a5"/>
            </w:pPr>
            <w:r>
              <w:t>информа</w:t>
            </w:r>
            <w:r>
              <w:softHyphen/>
              <w:t>ционно- аналитичес</w:t>
            </w:r>
            <w:r>
              <w:softHyphen/>
              <w:t>кая справка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734B8" w14:textId="172C6A6A" w:rsidR="00F67FBE" w:rsidRDefault="00F67FBE" w:rsidP="00F67FBE">
            <w:pPr>
              <w:pStyle w:val="a5"/>
            </w:pPr>
            <w:r>
              <w:t>Х</w:t>
            </w:r>
          </w:p>
        </w:tc>
      </w:tr>
    </w:tbl>
    <w:p w14:paraId="3CD54DFC" w14:textId="77777777" w:rsidR="00CA1259" w:rsidRDefault="00CA1259">
      <w:pPr>
        <w:sectPr w:rsidR="00CA1259">
          <w:headerReference w:type="default" r:id="rId14"/>
          <w:pgSz w:w="16840" w:h="11900" w:orient="landscape"/>
          <w:pgMar w:top="1158" w:right="874" w:bottom="782" w:left="1129" w:header="0" w:footer="354" w:gutter="0"/>
          <w:cols w:space="720"/>
          <w:noEndnote/>
          <w:docGrid w:linePitch="360"/>
        </w:sectPr>
      </w:pPr>
    </w:p>
    <w:p w14:paraId="5E1D86B9" w14:textId="77777777" w:rsidR="00CA1259" w:rsidRDefault="00CA1259">
      <w:pPr>
        <w:spacing w:line="161" w:lineRule="exact"/>
        <w:rPr>
          <w:sz w:val="13"/>
          <w:szCs w:val="13"/>
        </w:rPr>
      </w:pPr>
    </w:p>
    <w:p w14:paraId="2DC660AB" w14:textId="77777777" w:rsidR="00CA1259" w:rsidRDefault="00CA1259">
      <w:pPr>
        <w:spacing w:line="1" w:lineRule="exact"/>
        <w:sectPr w:rsidR="00CA1259">
          <w:pgSz w:w="16840" w:h="11900" w:orient="landscape"/>
          <w:pgMar w:top="1159" w:right="561" w:bottom="1194" w:left="775" w:header="0" w:footer="3" w:gutter="0"/>
          <w:cols w:space="720"/>
          <w:noEndnote/>
          <w:docGrid w:linePitch="360"/>
        </w:sectPr>
      </w:pPr>
    </w:p>
    <w:p w14:paraId="2E774475" w14:textId="77777777" w:rsidR="00CA1259" w:rsidRDefault="00CA1259" w:rsidP="00A74E90">
      <w:pPr>
        <w:pStyle w:val="1"/>
        <w:ind w:firstLine="0"/>
        <w:jc w:val="center"/>
      </w:pPr>
    </w:p>
    <w:sectPr w:rsidR="00CA1259" w:rsidSect="00A74E90">
      <w:headerReference w:type="default" r:id="rId15"/>
      <w:type w:val="continuous"/>
      <w:pgSz w:w="16840" w:h="11900" w:orient="landscape"/>
      <w:pgMar w:top="1159" w:right="561" w:bottom="1194" w:left="775" w:header="0" w:footer="76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F49019" w14:textId="77777777" w:rsidR="00D54035" w:rsidRDefault="00D54035">
      <w:r>
        <w:separator/>
      </w:r>
    </w:p>
  </w:endnote>
  <w:endnote w:type="continuationSeparator" w:id="0">
    <w:p w14:paraId="72EB999A" w14:textId="77777777" w:rsidR="00D54035" w:rsidRDefault="00D54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60BE5C" w14:textId="77777777" w:rsidR="00514E24" w:rsidRDefault="00514E24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849D44" w14:textId="77777777" w:rsidR="00514E24" w:rsidRDefault="00514E24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89F7C9" w14:textId="77777777" w:rsidR="00514E24" w:rsidRDefault="00514E24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2FA55B" w14:textId="77777777" w:rsidR="00D54035" w:rsidRDefault="00D54035"/>
  </w:footnote>
  <w:footnote w:type="continuationSeparator" w:id="0">
    <w:p w14:paraId="786462BE" w14:textId="77777777" w:rsidR="00D54035" w:rsidRDefault="00D5403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076098" w14:textId="77777777" w:rsidR="00514E24" w:rsidRDefault="00514E24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C13670" w14:textId="6907BD17" w:rsidR="000E407E" w:rsidRDefault="00A05C68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0" behindDoc="1" locked="0" layoutInCell="1" allowOverlap="1" wp14:anchorId="5974A516" wp14:editId="1A7080BE">
              <wp:simplePos x="0" y="0"/>
              <wp:positionH relativeFrom="page">
                <wp:posOffset>3900805</wp:posOffset>
              </wp:positionH>
              <wp:positionV relativeFrom="page">
                <wp:posOffset>489585</wp:posOffset>
              </wp:positionV>
              <wp:extent cx="64135" cy="146050"/>
              <wp:effectExtent l="0" t="0" r="0" b="0"/>
              <wp:wrapNone/>
              <wp:docPr id="195494210" name="Надпись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4135" cy="14605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699FAA75" w14:textId="77777777" w:rsidR="000E407E" w:rsidRDefault="007E3DA7">
                          <w:pPr>
                            <w:pStyle w:val="24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974A516" id="_x0000_t202" coordsize="21600,21600" o:spt="202" path="m,l,21600r21600,l21600,xe">
              <v:stroke joinstyle="miter"/>
              <v:path gradientshapeok="t" o:connecttype="rect"/>
            </v:shapetype>
            <v:shape id="Надпись 5" o:spid="_x0000_s1028" type="#_x0000_t202" style="position:absolute;margin-left:307.15pt;margin-top:38.55pt;width:5.05pt;height:11.5pt;z-index:-440401790;visibility:visible;mso-wrap-style:non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" filled="f" stroked="f">
              <v:textbox style="mso-fit-shape-to-text:t" inset="0,0,0,0">
                <w:txbxContent>
                  <w:p w14:paraId="699FAA75" w14:textId="77777777" w:rsidR="000E407E" w:rsidRDefault="007E3DA7">
                    <w:pPr>
                      <w:pStyle w:val="24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2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88637A" w14:textId="77777777" w:rsidR="000E407E" w:rsidRDefault="000E407E">
    <w:pPr>
      <w:spacing w:line="1" w:lineRule="exact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1743751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08B43B60" w14:textId="77777777" w:rsidR="00514E24" w:rsidRDefault="00514E24">
        <w:pPr>
          <w:pStyle w:val="ab"/>
          <w:jc w:val="center"/>
        </w:pPr>
      </w:p>
      <w:p w14:paraId="5F48739F" w14:textId="77777777" w:rsidR="00514E24" w:rsidRDefault="00514E24">
        <w:pPr>
          <w:pStyle w:val="ab"/>
          <w:jc w:val="center"/>
        </w:pPr>
      </w:p>
      <w:p w14:paraId="04898EC2" w14:textId="4F21D07F" w:rsidR="009F34E4" w:rsidRPr="00514E24" w:rsidRDefault="009F34E4">
        <w:pPr>
          <w:pStyle w:val="ab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514E2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514E2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514E2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Pr="00514E24">
          <w:rPr>
            <w:rFonts w:ascii="Times New Roman" w:hAnsi="Times New Roman" w:cs="Times New Roman"/>
            <w:sz w:val="20"/>
            <w:szCs w:val="20"/>
          </w:rPr>
          <w:t>2</w:t>
        </w:r>
        <w:r w:rsidRPr="00514E2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1805924B" w14:textId="577D7F4D" w:rsidR="000E407E" w:rsidRDefault="000E407E">
    <w:pPr>
      <w:spacing w:line="1" w:lineRule="exact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F176DB" w14:textId="356D250B" w:rsidR="000E407E" w:rsidRDefault="00A05C68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4" behindDoc="1" locked="0" layoutInCell="1" allowOverlap="1" wp14:anchorId="4E80D1ED" wp14:editId="0F150BAA">
              <wp:simplePos x="0" y="0"/>
              <wp:positionH relativeFrom="page">
                <wp:posOffset>5353685</wp:posOffset>
              </wp:positionH>
              <wp:positionV relativeFrom="page">
                <wp:posOffset>488950</wp:posOffset>
              </wp:positionV>
              <wp:extent cx="118745" cy="85090"/>
              <wp:effectExtent l="0" t="0" r="0" b="0"/>
              <wp:wrapNone/>
              <wp:docPr id="1440602898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8745" cy="850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538A15D1" w14:textId="77777777" w:rsidR="000E407E" w:rsidRDefault="000E407E">
                          <w:pPr>
                            <w:pStyle w:val="24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22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E80D1ED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9" type="#_x0000_t202" style="position:absolute;margin-left:421.55pt;margin-top:38.5pt;width:9.35pt;height:6.7pt;z-index:-440401786;visibility:visible;mso-wrap-style:non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" filled="f" stroked="f">
              <v:textbox style="mso-fit-shape-to-text:t" inset="0,0,0,0">
                <w:txbxContent>
                  <w:p w14:paraId="538A15D1" w14:textId="77777777" w:rsidR="000E407E" w:rsidRDefault="000E407E">
                    <w:pPr>
                      <w:pStyle w:val="24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22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A87344"/>
    <w:multiLevelType w:val="multilevel"/>
    <w:tmpl w:val="A4EA359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26C3847"/>
    <w:multiLevelType w:val="multilevel"/>
    <w:tmpl w:val="5A26D108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ABE652F"/>
    <w:multiLevelType w:val="multilevel"/>
    <w:tmpl w:val="020CCC06"/>
    <w:lvl w:ilvl="0">
      <w:start w:val="1"/>
      <w:numFmt w:val="decimal"/>
      <w:lvlText w:val="%1."/>
      <w:lvlJc w:val="left"/>
    </w:lvl>
    <w:lvl w:ilvl="1">
      <w:start w:val="5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C6403A5"/>
    <w:multiLevelType w:val="multilevel"/>
    <w:tmpl w:val="20B65FC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F213B60"/>
    <w:multiLevelType w:val="multilevel"/>
    <w:tmpl w:val="38AC6AA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D2B5D1E"/>
    <w:multiLevelType w:val="multilevel"/>
    <w:tmpl w:val="13503490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D605E10"/>
    <w:multiLevelType w:val="multilevel"/>
    <w:tmpl w:val="B846C45C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FDA5807"/>
    <w:multiLevelType w:val="multilevel"/>
    <w:tmpl w:val="91921F50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886526170">
    <w:abstractNumId w:val="3"/>
  </w:num>
  <w:num w:numId="2" w16cid:durableId="1839491460">
    <w:abstractNumId w:val="0"/>
  </w:num>
  <w:num w:numId="3" w16cid:durableId="263192669">
    <w:abstractNumId w:val="4"/>
  </w:num>
  <w:num w:numId="4" w16cid:durableId="1408183614">
    <w:abstractNumId w:val="5"/>
  </w:num>
  <w:num w:numId="5" w16cid:durableId="488402485">
    <w:abstractNumId w:val="6"/>
  </w:num>
  <w:num w:numId="6" w16cid:durableId="74403290">
    <w:abstractNumId w:val="7"/>
  </w:num>
  <w:num w:numId="7" w16cid:durableId="1284114220">
    <w:abstractNumId w:val="2"/>
  </w:num>
  <w:num w:numId="8" w16cid:durableId="18827902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259"/>
    <w:rsid w:val="000E407E"/>
    <w:rsid w:val="000F382D"/>
    <w:rsid w:val="00113C13"/>
    <w:rsid w:val="00137FA3"/>
    <w:rsid w:val="001708D4"/>
    <w:rsid w:val="001938A7"/>
    <w:rsid w:val="001A23AB"/>
    <w:rsid w:val="00214FE7"/>
    <w:rsid w:val="002644E8"/>
    <w:rsid w:val="00271076"/>
    <w:rsid w:val="002A7790"/>
    <w:rsid w:val="002C5114"/>
    <w:rsid w:val="00301CB2"/>
    <w:rsid w:val="003D7F2E"/>
    <w:rsid w:val="00437633"/>
    <w:rsid w:val="004842D2"/>
    <w:rsid w:val="004D0A56"/>
    <w:rsid w:val="00514E24"/>
    <w:rsid w:val="005D474A"/>
    <w:rsid w:val="00620909"/>
    <w:rsid w:val="006A7A6E"/>
    <w:rsid w:val="00795382"/>
    <w:rsid w:val="007A6269"/>
    <w:rsid w:val="007A7DFC"/>
    <w:rsid w:val="007E3DA7"/>
    <w:rsid w:val="00832FA7"/>
    <w:rsid w:val="0087724C"/>
    <w:rsid w:val="008C3AA0"/>
    <w:rsid w:val="00923B0F"/>
    <w:rsid w:val="009A0D73"/>
    <w:rsid w:val="009C6634"/>
    <w:rsid w:val="009F34E4"/>
    <w:rsid w:val="00A00E75"/>
    <w:rsid w:val="00A05C68"/>
    <w:rsid w:val="00A55F81"/>
    <w:rsid w:val="00A74319"/>
    <w:rsid w:val="00A74E90"/>
    <w:rsid w:val="00B45163"/>
    <w:rsid w:val="00B93ACD"/>
    <w:rsid w:val="00B93E1E"/>
    <w:rsid w:val="00BA5E9C"/>
    <w:rsid w:val="00BE676F"/>
    <w:rsid w:val="00C153BA"/>
    <w:rsid w:val="00C91FE8"/>
    <w:rsid w:val="00CA1259"/>
    <w:rsid w:val="00CA1C05"/>
    <w:rsid w:val="00CB1460"/>
    <w:rsid w:val="00CB40CE"/>
    <w:rsid w:val="00CB7779"/>
    <w:rsid w:val="00D245A7"/>
    <w:rsid w:val="00D25B88"/>
    <w:rsid w:val="00D54035"/>
    <w:rsid w:val="00DE4555"/>
    <w:rsid w:val="00E057D8"/>
    <w:rsid w:val="00E149F3"/>
    <w:rsid w:val="00E93F23"/>
    <w:rsid w:val="00EE35EE"/>
    <w:rsid w:val="00F24448"/>
    <w:rsid w:val="00F67FBE"/>
    <w:rsid w:val="00FB7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ACA686"/>
  <w15:docId w15:val="{FE70F5B6-CE5B-442F-946C-4D2724790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0E7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A00E7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8000"/>
      <w:sz w:val="28"/>
      <w:szCs w:val="28"/>
      <w:u w:val="none"/>
    </w:rPr>
  </w:style>
  <w:style w:type="character" w:customStyle="1" w:styleId="a3">
    <w:name w:val="Основной текст_"/>
    <w:basedOn w:val="a0"/>
    <w:link w:val="1"/>
    <w:rsid w:val="00A00E7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0">
    <w:name w:val="Заголовок №1_"/>
    <w:basedOn w:val="a0"/>
    <w:link w:val="11"/>
    <w:rsid w:val="00A00E7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FF"/>
      <w:sz w:val="44"/>
      <w:szCs w:val="44"/>
      <w:u w:val="none"/>
    </w:rPr>
  </w:style>
  <w:style w:type="character" w:customStyle="1" w:styleId="2">
    <w:name w:val="Заголовок №2_"/>
    <w:basedOn w:val="a0"/>
    <w:link w:val="20"/>
    <w:rsid w:val="00A00E7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FF0000"/>
      <w:sz w:val="36"/>
      <w:szCs w:val="36"/>
      <w:u w:val="none"/>
    </w:rPr>
  </w:style>
  <w:style w:type="character" w:customStyle="1" w:styleId="21">
    <w:name w:val="Основной текст (2)_"/>
    <w:basedOn w:val="a0"/>
    <w:link w:val="22"/>
    <w:rsid w:val="00A00E7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3">
    <w:name w:val="Колонтитул (2)_"/>
    <w:basedOn w:val="a0"/>
    <w:link w:val="24"/>
    <w:rsid w:val="00A00E7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4">
    <w:name w:val="Другое_"/>
    <w:basedOn w:val="a0"/>
    <w:link w:val="a5"/>
    <w:rsid w:val="00A00E7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Подпись к таблице_"/>
    <w:basedOn w:val="a0"/>
    <w:link w:val="a7"/>
    <w:rsid w:val="00A00E7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A00E75"/>
    <w:pPr>
      <w:jc w:val="right"/>
    </w:pPr>
    <w:rPr>
      <w:rFonts w:ascii="Times New Roman" w:eastAsia="Times New Roman" w:hAnsi="Times New Roman" w:cs="Times New Roman"/>
      <w:b/>
      <w:bCs/>
      <w:color w:val="008000"/>
      <w:sz w:val="28"/>
      <w:szCs w:val="28"/>
    </w:rPr>
  </w:style>
  <w:style w:type="paragraph" w:customStyle="1" w:styleId="1">
    <w:name w:val="Основной текст1"/>
    <w:basedOn w:val="a"/>
    <w:link w:val="a3"/>
    <w:rsid w:val="00A00E75"/>
    <w:pPr>
      <w:ind w:firstLine="400"/>
    </w:pPr>
    <w:rPr>
      <w:rFonts w:ascii="Times New Roman" w:eastAsia="Times New Roman" w:hAnsi="Times New Roman" w:cs="Times New Roman"/>
    </w:rPr>
  </w:style>
  <w:style w:type="paragraph" w:customStyle="1" w:styleId="11">
    <w:name w:val="Заголовок №1"/>
    <w:basedOn w:val="a"/>
    <w:link w:val="10"/>
    <w:rsid w:val="00A00E75"/>
    <w:pPr>
      <w:spacing w:after="180"/>
      <w:jc w:val="center"/>
      <w:outlineLvl w:val="0"/>
    </w:pPr>
    <w:rPr>
      <w:rFonts w:ascii="Times New Roman" w:eastAsia="Times New Roman" w:hAnsi="Times New Roman" w:cs="Times New Roman"/>
      <w:b/>
      <w:bCs/>
      <w:color w:val="0000FF"/>
      <w:sz w:val="44"/>
      <w:szCs w:val="44"/>
    </w:rPr>
  </w:style>
  <w:style w:type="paragraph" w:customStyle="1" w:styleId="20">
    <w:name w:val="Заголовок №2"/>
    <w:basedOn w:val="a"/>
    <w:link w:val="2"/>
    <w:rsid w:val="00A00E75"/>
    <w:pPr>
      <w:jc w:val="center"/>
      <w:outlineLvl w:val="1"/>
    </w:pPr>
    <w:rPr>
      <w:rFonts w:ascii="Times New Roman" w:eastAsia="Times New Roman" w:hAnsi="Times New Roman" w:cs="Times New Roman"/>
      <w:b/>
      <w:bCs/>
      <w:color w:val="FF0000"/>
      <w:sz w:val="36"/>
      <w:szCs w:val="36"/>
    </w:rPr>
  </w:style>
  <w:style w:type="paragraph" w:customStyle="1" w:styleId="22">
    <w:name w:val="Основной текст (2)"/>
    <w:basedOn w:val="a"/>
    <w:link w:val="21"/>
    <w:rsid w:val="00A00E75"/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24">
    <w:name w:val="Колонтитул (2)"/>
    <w:basedOn w:val="a"/>
    <w:link w:val="23"/>
    <w:rsid w:val="00A00E75"/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Другое"/>
    <w:basedOn w:val="a"/>
    <w:link w:val="a4"/>
    <w:rsid w:val="00A00E75"/>
    <w:rPr>
      <w:rFonts w:ascii="Times New Roman" w:eastAsia="Times New Roman" w:hAnsi="Times New Roman" w:cs="Times New Roman"/>
    </w:rPr>
  </w:style>
  <w:style w:type="paragraph" w:customStyle="1" w:styleId="a7">
    <w:name w:val="Подпись к таблице"/>
    <w:basedOn w:val="a"/>
    <w:link w:val="a6"/>
    <w:rsid w:val="00A00E75"/>
    <w:rPr>
      <w:rFonts w:ascii="Times New Roman" w:eastAsia="Times New Roman" w:hAnsi="Times New Roman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7E3DA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E3DA7"/>
    <w:rPr>
      <w:rFonts w:ascii="Tahoma" w:hAnsi="Tahoma" w:cs="Tahoma"/>
      <w:color w:val="000000"/>
      <w:sz w:val="16"/>
      <w:szCs w:val="16"/>
    </w:rPr>
  </w:style>
  <w:style w:type="table" w:styleId="aa">
    <w:name w:val="Table Grid"/>
    <w:basedOn w:val="a1"/>
    <w:rsid w:val="0087724C"/>
    <w:pPr>
      <w:widowControl/>
    </w:pPr>
    <w:rPr>
      <w:rFonts w:ascii="Calibri" w:eastAsia="Times New Roman" w:hAnsi="Calibri" w:cs="Times New Roman"/>
      <w:color w:val="000000"/>
      <w:sz w:val="20"/>
      <w:szCs w:val="20"/>
      <w:lang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Normal">
    <w:name w:val="ConsNormal"/>
    <w:rsid w:val="0087724C"/>
    <w:pPr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bidi="ar-SA"/>
    </w:rPr>
  </w:style>
  <w:style w:type="paragraph" w:styleId="ab">
    <w:name w:val="header"/>
    <w:basedOn w:val="a"/>
    <w:link w:val="ac"/>
    <w:uiPriority w:val="99"/>
    <w:unhideWhenUsed/>
    <w:rsid w:val="00214FE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214FE7"/>
    <w:rPr>
      <w:color w:val="000000"/>
    </w:rPr>
  </w:style>
  <w:style w:type="paragraph" w:styleId="ad">
    <w:name w:val="footer"/>
    <w:basedOn w:val="a"/>
    <w:link w:val="ae"/>
    <w:uiPriority w:val="99"/>
    <w:unhideWhenUsed/>
    <w:rsid w:val="00214FE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214FE7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14</Pages>
  <Words>2282</Words>
  <Characters>13014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15266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777</dc:creator>
  <cp:keywords/>
  <cp:lastModifiedBy>Александр Матыченко</cp:lastModifiedBy>
  <cp:revision>17</cp:revision>
  <dcterms:created xsi:type="dcterms:W3CDTF">2024-10-21T06:18:00Z</dcterms:created>
  <dcterms:modified xsi:type="dcterms:W3CDTF">2025-01-09T17:59:00Z</dcterms:modified>
</cp:coreProperties>
</file>